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E1" w:rsidRDefault="008D4717" w:rsidP="00F1125B">
      <w:pPr>
        <w:ind w:right="475" w:firstLine="4962"/>
        <w:rPr>
          <w:lang w:val="uk-UA"/>
        </w:rPr>
      </w:pPr>
      <w:r>
        <w:rPr>
          <w:lang w:val="uk-UA"/>
        </w:rPr>
        <w:t>Додаток</w:t>
      </w:r>
    </w:p>
    <w:p w:rsidR="008D4717" w:rsidRDefault="008D4717" w:rsidP="005D7675">
      <w:pPr>
        <w:pStyle w:val="a0"/>
        <w:ind w:right="50" w:firstLine="4962"/>
        <w:rPr>
          <w:lang w:val="uk-UA"/>
        </w:rPr>
      </w:pPr>
      <w:r>
        <w:rPr>
          <w:lang w:val="uk-UA"/>
        </w:rPr>
        <w:t xml:space="preserve">до </w:t>
      </w:r>
      <w:r w:rsidR="005D7675">
        <w:rPr>
          <w:lang w:val="uk-UA"/>
        </w:rPr>
        <w:t>р</w:t>
      </w:r>
      <w:r>
        <w:rPr>
          <w:lang w:val="uk-UA"/>
        </w:rPr>
        <w:t>озпорядження голови</w:t>
      </w:r>
    </w:p>
    <w:p w:rsidR="008D4717" w:rsidRDefault="008D4717" w:rsidP="00F1125B">
      <w:pPr>
        <w:pStyle w:val="a0"/>
        <w:ind w:right="475" w:firstLine="4962"/>
        <w:rPr>
          <w:lang w:val="uk-UA"/>
        </w:rPr>
      </w:pPr>
      <w:r>
        <w:rPr>
          <w:lang w:val="uk-UA"/>
        </w:rPr>
        <w:t>райдержадміністрації – начальника</w:t>
      </w:r>
    </w:p>
    <w:p w:rsidR="008D4717" w:rsidRDefault="008D4717" w:rsidP="00F1125B">
      <w:pPr>
        <w:pStyle w:val="a0"/>
        <w:ind w:right="475" w:firstLine="4962"/>
        <w:rPr>
          <w:lang w:val="uk-UA"/>
        </w:rPr>
      </w:pPr>
      <w:r>
        <w:rPr>
          <w:lang w:val="uk-UA"/>
        </w:rPr>
        <w:t>районної військової адміністрації</w:t>
      </w:r>
    </w:p>
    <w:p w:rsidR="008D4717" w:rsidRDefault="00316872" w:rsidP="00F1125B">
      <w:pPr>
        <w:pStyle w:val="a0"/>
        <w:ind w:right="475" w:firstLine="4962"/>
        <w:rPr>
          <w:lang w:val="uk-UA"/>
        </w:rPr>
      </w:pPr>
      <w:r>
        <w:rPr>
          <w:lang w:val="uk-UA"/>
        </w:rPr>
        <w:t>04.02.2025 № 17</w:t>
      </w:r>
    </w:p>
    <w:p w:rsidR="008D4717" w:rsidRDefault="008D4717" w:rsidP="008D4717">
      <w:pPr>
        <w:pStyle w:val="a0"/>
        <w:ind w:firstLine="5387"/>
        <w:rPr>
          <w:lang w:val="uk-UA"/>
        </w:rPr>
      </w:pPr>
    </w:p>
    <w:p w:rsidR="008D4717" w:rsidRDefault="008D4717" w:rsidP="008D4717">
      <w:pPr>
        <w:pStyle w:val="a0"/>
        <w:ind w:firstLine="5387"/>
        <w:rPr>
          <w:lang w:val="uk-UA"/>
        </w:rPr>
      </w:pPr>
    </w:p>
    <w:p w:rsidR="008D4717" w:rsidRDefault="008D4717" w:rsidP="008D4717">
      <w:pPr>
        <w:pStyle w:val="a0"/>
        <w:ind w:firstLine="5387"/>
        <w:rPr>
          <w:lang w:val="uk-UA"/>
        </w:rPr>
      </w:pPr>
    </w:p>
    <w:p w:rsidR="008D4717" w:rsidRPr="00142F61" w:rsidRDefault="008D4717" w:rsidP="008D4717">
      <w:pPr>
        <w:pStyle w:val="a0"/>
        <w:jc w:val="center"/>
        <w:rPr>
          <w:b/>
          <w:lang w:val="uk-UA"/>
        </w:rPr>
      </w:pPr>
      <w:r w:rsidRPr="00142F61">
        <w:rPr>
          <w:b/>
          <w:lang w:val="uk-UA"/>
        </w:rPr>
        <w:t>План заходів</w:t>
      </w:r>
    </w:p>
    <w:p w:rsidR="008D4717" w:rsidRPr="00142F61" w:rsidRDefault="008D4717" w:rsidP="008D4717">
      <w:pPr>
        <w:pStyle w:val="a0"/>
        <w:jc w:val="center"/>
        <w:rPr>
          <w:b/>
          <w:lang w:val="uk-UA"/>
        </w:rPr>
      </w:pPr>
      <w:r w:rsidRPr="00142F61">
        <w:rPr>
          <w:b/>
          <w:lang w:val="uk-UA"/>
        </w:rPr>
        <w:t xml:space="preserve">із запобігання та виявлення корупції </w:t>
      </w:r>
    </w:p>
    <w:p w:rsidR="008D4717" w:rsidRDefault="008D4717" w:rsidP="008D4717">
      <w:pPr>
        <w:pStyle w:val="a0"/>
        <w:jc w:val="center"/>
        <w:rPr>
          <w:b/>
          <w:lang w:val="uk-UA"/>
        </w:rPr>
      </w:pPr>
      <w:r w:rsidRPr="00142F61">
        <w:rPr>
          <w:b/>
          <w:lang w:val="uk-UA"/>
        </w:rPr>
        <w:t>на 202</w:t>
      </w:r>
      <w:r w:rsidR="00F1125B">
        <w:rPr>
          <w:b/>
          <w:lang w:val="uk-UA"/>
        </w:rPr>
        <w:t>5</w:t>
      </w:r>
      <w:r w:rsidRPr="00142F61">
        <w:rPr>
          <w:b/>
          <w:lang w:val="uk-UA"/>
        </w:rPr>
        <w:t xml:space="preserve"> рік</w:t>
      </w:r>
    </w:p>
    <w:p w:rsidR="00142F61" w:rsidRPr="00142F61" w:rsidRDefault="00142F61" w:rsidP="008D4717">
      <w:pPr>
        <w:pStyle w:val="a0"/>
        <w:jc w:val="center"/>
        <w:rPr>
          <w:b/>
          <w:lang w:val="uk-UA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461"/>
        <w:gridCol w:w="3191"/>
        <w:gridCol w:w="2552"/>
        <w:gridCol w:w="45"/>
        <w:gridCol w:w="1797"/>
        <w:gridCol w:w="1843"/>
      </w:tblGrid>
      <w:tr w:rsidR="006F4AE2" w:rsidRPr="005D7675" w:rsidTr="00B81BA5">
        <w:tc>
          <w:tcPr>
            <w:tcW w:w="461" w:type="dxa"/>
          </w:tcPr>
          <w:p w:rsidR="008D4717" w:rsidRPr="005D7675" w:rsidRDefault="008D4717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№</w:t>
            </w:r>
          </w:p>
        </w:tc>
        <w:tc>
          <w:tcPr>
            <w:tcW w:w="3191" w:type="dxa"/>
          </w:tcPr>
          <w:p w:rsidR="008D4717" w:rsidRPr="005D7675" w:rsidRDefault="008D4717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Найменування заходу</w:t>
            </w:r>
          </w:p>
        </w:tc>
        <w:tc>
          <w:tcPr>
            <w:tcW w:w="2552" w:type="dxa"/>
          </w:tcPr>
          <w:p w:rsidR="008D4717" w:rsidRPr="005D7675" w:rsidRDefault="008D4717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Відповідальні за виконання</w:t>
            </w:r>
          </w:p>
        </w:tc>
        <w:tc>
          <w:tcPr>
            <w:tcW w:w="1842" w:type="dxa"/>
            <w:gridSpan w:val="2"/>
          </w:tcPr>
          <w:p w:rsidR="008D4717" w:rsidRPr="005D7675" w:rsidRDefault="008D4717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Строк виконання</w:t>
            </w:r>
          </w:p>
        </w:tc>
        <w:tc>
          <w:tcPr>
            <w:tcW w:w="1843" w:type="dxa"/>
          </w:tcPr>
          <w:p w:rsidR="008D4717" w:rsidRPr="005D7675" w:rsidRDefault="008D4717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Індикатор виконання</w:t>
            </w:r>
          </w:p>
        </w:tc>
      </w:tr>
      <w:tr w:rsidR="006F4AE2" w:rsidRPr="005D7675" w:rsidTr="00B81BA5">
        <w:tc>
          <w:tcPr>
            <w:tcW w:w="461" w:type="dxa"/>
          </w:tcPr>
          <w:p w:rsidR="008D4717" w:rsidRPr="005D7675" w:rsidRDefault="005F00CF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1</w:t>
            </w:r>
          </w:p>
        </w:tc>
        <w:tc>
          <w:tcPr>
            <w:tcW w:w="3191" w:type="dxa"/>
          </w:tcPr>
          <w:p w:rsidR="008D4717" w:rsidRPr="005D7675" w:rsidRDefault="005F00CF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2</w:t>
            </w:r>
          </w:p>
        </w:tc>
        <w:tc>
          <w:tcPr>
            <w:tcW w:w="2552" w:type="dxa"/>
          </w:tcPr>
          <w:p w:rsidR="008D4717" w:rsidRPr="005D7675" w:rsidRDefault="005F00CF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3</w:t>
            </w:r>
          </w:p>
        </w:tc>
        <w:tc>
          <w:tcPr>
            <w:tcW w:w="1842" w:type="dxa"/>
            <w:gridSpan w:val="2"/>
          </w:tcPr>
          <w:p w:rsidR="008D4717" w:rsidRPr="005D7675" w:rsidRDefault="005F00CF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4</w:t>
            </w:r>
          </w:p>
        </w:tc>
        <w:tc>
          <w:tcPr>
            <w:tcW w:w="1843" w:type="dxa"/>
          </w:tcPr>
          <w:p w:rsidR="008D4717" w:rsidRPr="005D7675" w:rsidRDefault="005F00CF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5</w:t>
            </w:r>
          </w:p>
        </w:tc>
      </w:tr>
      <w:tr w:rsidR="005F00CF" w:rsidRPr="005D7675" w:rsidTr="00B81BA5">
        <w:tc>
          <w:tcPr>
            <w:tcW w:w="9889" w:type="dxa"/>
            <w:gridSpan w:val="6"/>
          </w:tcPr>
          <w:p w:rsidR="005F00CF" w:rsidRPr="005D7675" w:rsidRDefault="005F00CF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І. Забезпечення реалізації державної антикорупційної політики</w:t>
            </w:r>
          </w:p>
        </w:tc>
      </w:tr>
      <w:tr w:rsidR="006F4AE2" w:rsidRPr="005D7675" w:rsidTr="00B81BA5">
        <w:tc>
          <w:tcPr>
            <w:tcW w:w="461" w:type="dxa"/>
          </w:tcPr>
          <w:p w:rsidR="008D4717" w:rsidRPr="005D7675" w:rsidRDefault="00142F61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1.</w:t>
            </w:r>
          </w:p>
        </w:tc>
        <w:tc>
          <w:tcPr>
            <w:tcW w:w="3191" w:type="dxa"/>
          </w:tcPr>
          <w:p w:rsidR="008D4717" w:rsidRPr="005D7675" w:rsidRDefault="00142F61" w:rsidP="00142F61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Проведення семінарів, нарад-навчань з питань реалізації антикорупційного законодавства</w:t>
            </w:r>
          </w:p>
        </w:tc>
        <w:tc>
          <w:tcPr>
            <w:tcW w:w="2552" w:type="dxa"/>
          </w:tcPr>
          <w:p w:rsidR="008D4717" w:rsidRPr="005D7675" w:rsidRDefault="00142F61" w:rsidP="00142F61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Головний спеціаліст з питань запобігання та виявлення корупції апарату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</w:p>
        </w:tc>
        <w:tc>
          <w:tcPr>
            <w:tcW w:w="1842" w:type="dxa"/>
            <w:gridSpan w:val="2"/>
          </w:tcPr>
          <w:p w:rsidR="00142F61" w:rsidRPr="005D7675" w:rsidRDefault="00142F61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4730CF" w:rsidRPr="005D7675" w:rsidRDefault="004730CF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8D4717" w:rsidRPr="005D7675" w:rsidRDefault="00142F61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щокварталу</w:t>
            </w:r>
          </w:p>
        </w:tc>
        <w:tc>
          <w:tcPr>
            <w:tcW w:w="1843" w:type="dxa"/>
          </w:tcPr>
          <w:p w:rsidR="008D4717" w:rsidRPr="005D7675" w:rsidRDefault="008D4717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</w:tc>
        <w:bookmarkStart w:id="0" w:name="_GoBack"/>
        <w:bookmarkEnd w:id="0"/>
      </w:tr>
      <w:tr w:rsidR="006F4AE2" w:rsidRPr="005D7675" w:rsidTr="00B81BA5">
        <w:tc>
          <w:tcPr>
            <w:tcW w:w="461" w:type="dxa"/>
          </w:tcPr>
          <w:p w:rsidR="008D4717" w:rsidRPr="005D7675" w:rsidRDefault="00142F61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2.</w:t>
            </w:r>
          </w:p>
        </w:tc>
        <w:tc>
          <w:tcPr>
            <w:tcW w:w="3191" w:type="dxa"/>
          </w:tcPr>
          <w:p w:rsidR="008D4717" w:rsidRPr="005D7675" w:rsidRDefault="00142F61" w:rsidP="004730CF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Забезпечення </w:t>
            </w:r>
            <w:r w:rsidR="004730CF" w:rsidRPr="005D7675">
              <w:rPr>
                <w:rFonts w:cs="Times New Roman"/>
                <w:lang w:val="uk-UA"/>
              </w:rPr>
              <w:t xml:space="preserve">неухильного виконання державними службовцями </w:t>
            </w:r>
            <w:r w:rsidR="00B81BA5">
              <w:rPr>
                <w:rFonts w:cs="Times New Roman"/>
                <w:lang w:val="uk-UA"/>
              </w:rPr>
              <w:t xml:space="preserve">районної </w:t>
            </w:r>
            <w:r w:rsidR="00B81BA5" w:rsidRPr="005D7675">
              <w:rPr>
                <w:rFonts w:cs="Times New Roman"/>
                <w:lang w:val="uk-UA"/>
              </w:rPr>
              <w:t>держа</w:t>
            </w:r>
            <w:r w:rsidR="00B81BA5">
              <w:rPr>
                <w:rFonts w:cs="Times New Roman"/>
                <w:lang w:val="uk-UA"/>
              </w:rPr>
              <w:t>вної а</w:t>
            </w:r>
            <w:r w:rsidR="00B81BA5" w:rsidRPr="005D7675">
              <w:rPr>
                <w:rFonts w:cs="Times New Roman"/>
                <w:lang w:val="uk-UA"/>
              </w:rPr>
              <w:t>дміністрації</w:t>
            </w:r>
            <w:r w:rsidR="004730CF" w:rsidRPr="005D7675">
              <w:rPr>
                <w:rFonts w:cs="Times New Roman"/>
                <w:lang w:val="uk-UA"/>
              </w:rPr>
              <w:t xml:space="preserve"> антикорупційного законодавства</w:t>
            </w:r>
          </w:p>
        </w:tc>
        <w:tc>
          <w:tcPr>
            <w:tcW w:w="2552" w:type="dxa"/>
          </w:tcPr>
          <w:p w:rsidR="008D4717" w:rsidRPr="005D7675" w:rsidRDefault="004730CF" w:rsidP="004730CF">
            <w:pPr>
              <w:pStyle w:val="a0"/>
              <w:jc w:val="both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Керівники структурних підрозділів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  <w:r w:rsidRPr="005D7675">
              <w:rPr>
                <w:rFonts w:cs="Times New Roman"/>
                <w:lang w:val="uk-UA"/>
              </w:rPr>
              <w:t xml:space="preserve">, головний спеціаліст з питань запобігання та виявлення корупції апарату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</w:p>
        </w:tc>
        <w:tc>
          <w:tcPr>
            <w:tcW w:w="1842" w:type="dxa"/>
            <w:gridSpan w:val="2"/>
          </w:tcPr>
          <w:p w:rsidR="008D4717" w:rsidRPr="005D7675" w:rsidRDefault="008D4717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4730CF" w:rsidRPr="005D7675" w:rsidRDefault="004730CF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4730CF" w:rsidRPr="005D7675" w:rsidRDefault="004730CF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8D4717" w:rsidRPr="005D7675" w:rsidRDefault="008D4717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</w:tc>
      </w:tr>
      <w:tr w:rsidR="006F4AE2" w:rsidRPr="005D7675" w:rsidTr="00B81BA5">
        <w:tc>
          <w:tcPr>
            <w:tcW w:w="461" w:type="dxa"/>
          </w:tcPr>
          <w:p w:rsidR="008D4717" w:rsidRPr="005D7675" w:rsidRDefault="00FC7245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3.</w:t>
            </w:r>
          </w:p>
        </w:tc>
        <w:tc>
          <w:tcPr>
            <w:tcW w:w="3191" w:type="dxa"/>
          </w:tcPr>
          <w:p w:rsidR="008D4717" w:rsidRPr="005D7675" w:rsidRDefault="00FC7245" w:rsidP="009B5B16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Проведення перевірок, службових розслідувань</w:t>
            </w:r>
            <w:r w:rsidR="00F826CC" w:rsidRPr="005D7675">
              <w:rPr>
                <w:rFonts w:cs="Times New Roman"/>
                <w:lang w:val="uk-UA"/>
              </w:rPr>
              <w:t xml:space="preserve"> щодо фактів порушення </w:t>
            </w:r>
            <w:r w:rsidR="009B5B16" w:rsidRPr="005D7675">
              <w:rPr>
                <w:rFonts w:cs="Times New Roman"/>
                <w:lang w:val="uk-UA"/>
              </w:rPr>
              <w:t xml:space="preserve">антикорупційного законодавства під час проходження державної служби посадовими </w:t>
            </w:r>
            <w:r w:rsidR="009B5B16" w:rsidRPr="005D7675">
              <w:rPr>
                <w:rFonts w:cs="Times New Roman"/>
                <w:lang w:val="uk-UA"/>
              </w:rPr>
              <w:lastRenderedPageBreak/>
              <w:t xml:space="preserve">особами </w:t>
            </w:r>
            <w:r w:rsidR="00B81BA5">
              <w:rPr>
                <w:rFonts w:cs="Times New Roman"/>
                <w:lang w:val="uk-UA"/>
              </w:rPr>
              <w:t xml:space="preserve">районної </w:t>
            </w:r>
            <w:r w:rsidR="00B81BA5" w:rsidRPr="005D7675">
              <w:rPr>
                <w:rFonts w:cs="Times New Roman"/>
                <w:lang w:val="uk-UA"/>
              </w:rPr>
              <w:t>держа</w:t>
            </w:r>
            <w:r w:rsidR="00B81BA5">
              <w:rPr>
                <w:rFonts w:cs="Times New Roman"/>
                <w:lang w:val="uk-UA"/>
              </w:rPr>
              <w:t>вної а</w:t>
            </w:r>
            <w:r w:rsidR="00B81BA5" w:rsidRPr="005D7675">
              <w:rPr>
                <w:rFonts w:cs="Times New Roman"/>
                <w:lang w:val="uk-UA"/>
              </w:rPr>
              <w:t>дміністрації</w:t>
            </w:r>
          </w:p>
        </w:tc>
        <w:tc>
          <w:tcPr>
            <w:tcW w:w="2552" w:type="dxa"/>
          </w:tcPr>
          <w:p w:rsidR="008D4717" w:rsidRPr="005D7675" w:rsidRDefault="009B5B16" w:rsidP="009B5B16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lastRenderedPageBreak/>
              <w:t xml:space="preserve">Керівники структурних підрозділів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  <w:r w:rsidRPr="005D7675">
              <w:rPr>
                <w:rFonts w:cs="Times New Roman"/>
                <w:lang w:val="uk-UA"/>
              </w:rPr>
              <w:t xml:space="preserve">, головний </w:t>
            </w:r>
            <w:r w:rsidRPr="005D7675">
              <w:rPr>
                <w:rFonts w:cs="Times New Roman"/>
                <w:lang w:val="uk-UA"/>
              </w:rPr>
              <w:lastRenderedPageBreak/>
              <w:t xml:space="preserve">спеціаліст з питань запобігання та виявлення корупції апарату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</w:p>
        </w:tc>
        <w:tc>
          <w:tcPr>
            <w:tcW w:w="1842" w:type="dxa"/>
            <w:gridSpan w:val="2"/>
          </w:tcPr>
          <w:p w:rsidR="008D4717" w:rsidRPr="005D7675" w:rsidRDefault="008D4717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9B5B16" w:rsidRPr="005D7675" w:rsidRDefault="009B5B16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9B5B16" w:rsidRPr="005D7675" w:rsidRDefault="009B5B16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протягом року, за необхідності</w:t>
            </w:r>
          </w:p>
        </w:tc>
        <w:tc>
          <w:tcPr>
            <w:tcW w:w="1843" w:type="dxa"/>
          </w:tcPr>
          <w:p w:rsidR="008D4717" w:rsidRPr="005D7675" w:rsidRDefault="008D4717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</w:tc>
      </w:tr>
      <w:tr w:rsidR="009B5B16" w:rsidRPr="00316872" w:rsidTr="00B81BA5">
        <w:tc>
          <w:tcPr>
            <w:tcW w:w="9889" w:type="dxa"/>
            <w:gridSpan w:val="6"/>
          </w:tcPr>
          <w:p w:rsidR="009B5B16" w:rsidRPr="005D7675" w:rsidRDefault="009B5B16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lastRenderedPageBreak/>
              <w:t>ІІ. Запобігання корупції в органах державної влади</w:t>
            </w:r>
          </w:p>
        </w:tc>
      </w:tr>
      <w:tr w:rsidR="006F4AE2" w:rsidRPr="00316872" w:rsidTr="00B81BA5">
        <w:tc>
          <w:tcPr>
            <w:tcW w:w="461" w:type="dxa"/>
          </w:tcPr>
          <w:p w:rsidR="008D4717" w:rsidRPr="005D7675" w:rsidRDefault="009B5B16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 1.</w:t>
            </w:r>
          </w:p>
        </w:tc>
        <w:tc>
          <w:tcPr>
            <w:tcW w:w="3191" w:type="dxa"/>
          </w:tcPr>
          <w:p w:rsidR="008D4717" w:rsidRPr="005D7675" w:rsidRDefault="009B5B16" w:rsidP="009B5B16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Проведення аналізу стану дотримання антикорупційного законодавства та вжиття заходів щодо усунення виявлених недоліків</w:t>
            </w:r>
          </w:p>
        </w:tc>
        <w:tc>
          <w:tcPr>
            <w:tcW w:w="2552" w:type="dxa"/>
          </w:tcPr>
          <w:p w:rsidR="008D4717" w:rsidRPr="005D7675" w:rsidRDefault="009B5B16" w:rsidP="009B5B16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Керівники структурних підрозділів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  <w:r w:rsidRPr="005D7675">
              <w:rPr>
                <w:rFonts w:cs="Times New Roman"/>
                <w:lang w:val="uk-UA"/>
              </w:rPr>
              <w:t xml:space="preserve">, головний спеціаліст з питань запобігання та виявлення корупції апарату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Pr="005D7675">
              <w:rPr>
                <w:rFonts w:cs="Times New Roman"/>
                <w:lang w:val="uk-UA"/>
              </w:rPr>
              <w:t>дміністрації</w:t>
            </w:r>
          </w:p>
        </w:tc>
        <w:tc>
          <w:tcPr>
            <w:tcW w:w="1842" w:type="dxa"/>
            <w:gridSpan w:val="2"/>
          </w:tcPr>
          <w:p w:rsidR="008D4717" w:rsidRPr="005D7675" w:rsidRDefault="008D4717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9B5B16" w:rsidRPr="005D7675" w:rsidRDefault="009B5B16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9B5B16" w:rsidRPr="005D7675" w:rsidRDefault="009B5B16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9B5B16" w:rsidRPr="005D7675" w:rsidRDefault="009B5B16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протягом року</w:t>
            </w:r>
          </w:p>
        </w:tc>
        <w:tc>
          <w:tcPr>
            <w:tcW w:w="1843" w:type="dxa"/>
          </w:tcPr>
          <w:p w:rsidR="009B5B16" w:rsidRPr="005D7675" w:rsidRDefault="009B5B16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8D4717" w:rsidRPr="005D7675" w:rsidRDefault="009B5B16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Своєчасне коригування заходів із запобігання корупції</w:t>
            </w:r>
          </w:p>
        </w:tc>
      </w:tr>
      <w:tr w:rsidR="006F4AE2" w:rsidRPr="00316872" w:rsidTr="00B81BA5">
        <w:tc>
          <w:tcPr>
            <w:tcW w:w="461" w:type="dxa"/>
          </w:tcPr>
          <w:p w:rsidR="009B5B16" w:rsidRPr="005D7675" w:rsidRDefault="00FC0E60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2.</w:t>
            </w:r>
          </w:p>
        </w:tc>
        <w:tc>
          <w:tcPr>
            <w:tcW w:w="3191" w:type="dxa"/>
          </w:tcPr>
          <w:p w:rsidR="009B5B16" w:rsidRPr="005D7675" w:rsidRDefault="00FC0E60" w:rsidP="00BB03CB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Забезпечення можливості для отримання повідомлень про корупцію, зокрема, через офіційн</w:t>
            </w:r>
            <w:r w:rsidR="00BB03CB" w:rsidRPr="005D7675">
              <w:rPr>
                <w:rFonts w:cs="Times New Roman"/>
                <w:lang w:val="uk-UA"/>
              </w:rPr>
              <w:t xml:space="preserve">ий </w:t>
            </w:r>
            <w:proofErr w:type="spellStart"/>
            <w:r w:rsidR="00BB03CB" w:rsidRPr="005D7675">
              <w:rPr>
                <w:rFonts w:cs="Times New Roman"/>
                <w:lang w:val="uk-UA"/>
              </w:rPr>
              <w:t>вебсайт</w:t>
            </w:r>
            <w:proofErr w:type="spellEnd"/>
            <w:r w:rsidRPr="005D7675">
              <w:rPr>
                <w:rFonts w:cs="Times New Roman"/>
                <w:lang w:val="uk-UA"/>
              </w:rPr>
              <w:t xml:space="preserve">, телефон </w:t>
            </w:r>
            <w:r w:rsidR="00BB03CB" w:rsidRPr="005D7675">
              <w:rPr>
                <w:rFonts w:cs="Times New Roman"/>
                <w:lang w:val="uk-UA"/>
              </w:rPr>
              <w:t>гарячої лінії</w:t>
            </w:r>
            <w:r w:rsidRPr="005D7675">
              <w:rPr>
                <w:rFonts w:cs="Times New Roman"/>
                <w:lang w:val="uk-UA"/>
              </w:rPr>
              <w:t xml:space="preserve">, інші засоби зв’язку </w:t>
            </w:r>
          </w:p>
        </w:tc>
        <w:tc>
          <w:tcPr>
            <w:tcW w:w="2552" w:type="dxa"/>
          </w:tcPr>
          <w:p w:rsidR="009B5B16" w:rsidRPr="005D7675" w:rsidRDefault="00FC0E60" w:rsidP="009B5B16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Керівники структурних підрозділів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  <w:r w:rsidRPr="005D7675">
              <w:rPr>
                <w:rFonts w:cs="Times New Roman"/>
                <w:lang w:val="uk-UA"/>
              </w:rPr>
              <w:t xml:space="preserve">, головний спеціаліст з питань запобігання та виявлення корупції апарату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</w:p>
        </w:tc>
        <w:tc>
          <w:tcPr>
            <w:tcW w:w="1842" w:type="dxa"/>
            <w:gridSpan w:val="2"/>
          </w:tcPr>
          <w:p w:rsidR="009B5B16" w:rsidRPr="005D7675" w:rsidRDefault="009B5B16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FC0E60" w:rsidRPr="005D7675" w:rsidRDefault="00FC0E60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FC0E60" w:rsidRPr="005D7675" w:rsidRDefault="00FC0E60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FC0E60" w:rsidRPr="005D7675" w:rsidRDefault="00FC0E60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протягом року</w:t>
            </w:r>
          </w:p>
        </w:tc>
        <w:tc>
          <w:tcPr>
            <w:tcW w:w="1843" w:type="dxa"/>
          </w:tcPr>
          <w:p w:rsidR="009B5B16" w:rsidRPr="005D7675" w:rsidRDefault="009B5B16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BB03CB" w:rsidRPr="005D7675" w:rsidRDefault="00BB03CB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FC0E60" w:rsidRPr="005D7675" w:rsidRDefault="00FC0E60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Створення каналів для повідомлень про корупцію</w:t>
            </w:r>
          </w:p>
        </w:tc>
      </w:tr>
      <w:tr w:rsidR="006F4AE2" w:rsidRPr="005D7675" w:rsidTr="00B81BA5">
        <w:tc>
          <w:tcPr>
            <w:tcW w:w="461" w:type="dxa"/>
          </w:tcPr>
          <w:p w:rsidR="009B5B16" w:rsidRPr="005D7675" w:rsidRDefault="00FC0E60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3.</w:t>
            </w:r>
          </w:p>
        </w:tc>
        <w:tc>
          <w:tcPr>
            <w:tcW w:w="3191" w:type="dxa"/>
          </w:tcPr>
          <w:p w:rsidR="009B5B16" w:rsidRPr="005D7675" w:rsidRDefault="008455C5" w:rsidP="009B5B16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Проведення роз’яснювальних антикорупційних заходів для осіб, які працюють у сферах з підвищеним ризиком корупційних правопорушень</w:t>
            </w:r>
          </w:p>
        </w:tc>
        <w:tc>
          <w:tcPr>
            <w:tcW w:w="2552" w:type="dxa"/>
          </w:tcPr>
          <w:p w:rsidR="009B5B16" w:rsidRPr="005D7675" w:rsidRDefault="008455C5" w:rsidP="009B5B16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Керівники структурних підрозділів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  <w:r w:rsidRPr="005D7675">
              <w:rPr>
                <w:rFonts w:cs="Times New Roman"/>
                <w:lang w:val="uk-UA"/>
              </w:rPr>
              <w:t xml:space="preserve">, головний спеціаліст з питань запобігання та виявлення корупції </w:t>
            </w:r>
            <w:r w:rsidRPr="005D7675">
              <w:rPr>
                <w:rFonts w:cs="Times New Roman"/>
                <w:lang w:val="uk-UA"/>
              </w:rPr>
              <w:lastRenderedPageBreak/>
              <w:t xml:space="preserve">апарату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</w:p>
        </w:tc>
        <w:tc>
          <w:tcPr>
            <w:tcW w:w="1842" w:type="dxa"/>
            <w:gridSpan w:val="2"/>
          </w:tcPr>
          <w:p w:rsidR="009B5B16" w:rsidRPr="005D7675" w:rsidRDefault="009B5B16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8455C5" w:rsidRPr="005D7675" w:rsidRDefault="008455C5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8455C5" w:rsidRPr="005D7675" w:rsidRDefault="008455C5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протягом року</w:t>
            </w:r>
          </w:p>
        </w:tc>
        <w:tc>
          <w:tcPr>
            <w:tcW w:w="1843" w:type="dxa"/>
          </w:tcPr>
          <w:p w:rsidR="009B5B16" w:rsidRPr="005D7675" w:rsidRDefault="009B5B16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</w:tc>
      </w:tr>
      <w:tr w:rsidR="008455C5" w:rsidRPr="005D7675" w:rsidTr="00B81BA5">
        <w:tc>
          <w:tcPr>
            <w:tcW w:w="9889" w:type="dxa"/>
            <w:gridSpan w:val="6"/>
          </w:tcPr>
          <w:p w:rsidR="008455C5" w:rsidRPr="005D7675" w:rsidRDefault="008455C5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lastRenderedPageBreak/>
              <w:t xml:space="preserve">ІІІ. Створення ефективних механізмів запобігання, виявлення та урегулювання конфлікту інтересів  </w:t>
            </w:r>
          </w:p>
        </w:tc>
      </w:tr>
      <w:tr w:rsidR="006F4AE2" w:rsidRPr="005D7675" w:rsidTr="00B81BA5">
        <w:tc>
          <w:tcPr>
            <w:tcW w:w="461" w:type="dxa"/>
          </w:tcPr>
          <w:p w:rsidR="009B5B16" w:rsidRPr="005D7675" w:rsidRDefault="009D6514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1.</w:t>
            </w:r>
          </w:p>
        </w:tc>
        <w:tc>
          <w:tcPr>
            <w:tcW w:w="3191" w:type="dxa"/>
          </w:tcPr>
          <w:p w:rsidR="009B5B16" w:rsidRPr="005D7675" w:rsidRDefault="009D6514" w:rsidP="009B5B16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Проведення нарад з ознайомлення з вимогами законодавства з питань запобігання, виявлення та урегулювання конфлікту інтересів</w:t>
            </w:r>
          </w:p>
        </w:tc>
        <w:tc>
          <w:tcPr>
            <w:tcW w:w="2552" w:type="dxa"/>
          </w:tcPr>
          <w:p w:rsidR="009B5B16" w:rsidRPr="005D7675" w:rsidRDefault="009D6514" w:rsidP="009B5B16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Керівники структурних підрозділів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  <w:r w:rsidRPr="005D7675">
              <w:rPr>
                <w:rFonts w:cs="Times New Roman"/>
                <w:lang w:val="uk-UA"/>
              </w:rPr>
              <w:t xml:space="preserve">, головний спеціаліст з питань запобігання та виявлення корупції апарату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</w:p>
        </w:tc>
        <w:tc>
          <w:tcPr>
            <w:tcW w:w="1842" w:type="dxa"/>
            <w:gridSpan w:val="2"/>
          </w:tcPr>
          <w:p w:rsidR="009D6514" w:rsidRPr="005D7675" w:rsidRDefault="009D6514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9D6514" w:rsidRPr="005D7675" w:rsidRDefault="009D6514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9D6514" w:rsidRPr="005D7675" w:rsidRDefault="009D6514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9B5B16" w:rsidRPr="005D7675" w:rsidRDefault="009D6514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протягом року</w:t>
            </w:r>
          </w:p>
        </w:tc>
        <w:tc>
          <w:tcPr>
            <w:tcW w:w="1843" w:type="dxa"/>
          </w:tcPr>
          <w:p w:rsidR="009B5B16" w:rsidRPr="005D7675" w:rsidRDefault="009B5B16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</w:tc>
      </w:tr>
      <w:tr w:rsidR="006F4AE2" w:rsidRPr="00316872" w:rsidTr="00B81BA5">
        <w:tc>
          <w:tcPr>
            <w:tcW w:w="461" w:type="dxa"/>
          </w:tcPr>
          <w:p w:rsidR="009B5B16" w:rsidRPr="005D7675" w:rsidRDefault="009D6514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2.</w:t>
            </w:r>
          </w:p>
        </w:tc>
        <w:tc>
          <w:tcPr>
            <w:tcW w:w="3191" w:type="dxa"/>
          </w:tcPr>
          <w:p w:rsidR="009B5B16" w:rsidRPr="005D7675" w:rsidRDefault="00427F9B" w:rsidP="009B5B16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Вжиття за</w:t>
            </w:r>
            <w:r w:rsidR="006E5C3C" w:rsidRPr="005D7675">
              <w:rPr>
                <w:rFonts w:cs="Times New Roman"/>
                <w:lang w:val="uk-UA"/>
              </w:rPr>
              <w:t>ходів щодо недопущення виникнення реального, потенційного конфлікту інтересів</w:t>
            </w:r>
          </w:p>
        </w:tc>
        <w:tc>
          <w:tcPr>
            <w:tcW w:w="2552" w:type="dxa"/>
          </w:tcPr>
          <w:p w:rsidR="009B5B16" w:rsidRPr="005D7675" w:rsidRDefault="009D6514" w:rsidP="009B5B16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Керівники структурних підрозділів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  <w:r w:rsidRPr="005D7675">
              <w:rPr>
                <w:rFonts w:cs="Times New Roman"/>
                <w:lang w:val="uk-UA"/>
              </w:rPr>
              <w:t xml:space="preserve">, головний спеціаліст з питань запобігання та виявлення корупції апарату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</w:p>
        </w:tc>
        <w:tc>
          <w:tcPr>
            <w:tcW w:w="1842" w:type="dxa"/>
            <w:gridSpan w:val="2"/>
          </w:tcPr>
          <w:p w:rsidR="009D6514" w:rsidRPr="005D7675" w:rsidRDefault="009D6514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9D6514" w:rsidRPr="005D7675" w:rsidRDefault="009D6514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9D6514" w:rsidRPr="005D7675" w:rsidRDefault="009D6514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9B5B16" w:rsidRPr="005D7675" w:rsidRDefault="009D6514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протягом року</w:t>
            </w:r>
          </w:p>
        </w:tc>
        <w:tc>
          <w:tcPr>
            <w:tcW w:w="1843" w:type="dxa"/>
          </w:tcPr>
          <w:p w:rsidR="009B5B16" w:rsidRPr="005D7675" w:rsidRDefault="006E5C3C" w:rsidP="008D4717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Зменшення ризиків можливих корупційних проявів</w:t>
            </w:r>
          </w:p>
        </w:tc>
      </w:tr>
      <w:tr w:rsidR="006E5C3C" w:rsidRPr="00316872" w:rsidTr="00B81BA5">
        <w:tc>
          <w:tcPr>
            <w:tcW w:w="461" w:type="dxa"/>
          </w:tcPr>
          <w:p w:rsidR="008455C5" w:rsidRPr="005D7675" w:rsidRDefault="009D6514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3.</w:t>
            </w:r>
          </w:p>
        </w:tc>
        <w:tc>
          <w:tcPr>
            <w:tcW w:w="3191" w:type="dxa"/>
          </w:tcPr>
          <w:p w:rsidR="008455C5" w:rsidRPr="005D7675" w:rsidRDefault="006E5C3C" w:rsidP="000701F4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Проведення моніторингу дотримання законодавства щодо конфлікту інтересів</w:t>
            </w:r>
          </w:p>
        </w:tc>
        <w:tc>
          <w:tcPr>
            <w:tcW w:w="2552" w:type="dxa"/>
          </w:tcPr>
          <w:p w:rsidR="008455C5" w:rsidRPr="005D7675" w:rsidRDefault="009D6514" w:rsidP="000701F4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Керівники структурних підрозділів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  <w:r w:rsidRPr="005D7675">
              <w:rPr>
                <w:rFonts w:cs="Times New Roman"/>
                <w:lang w:val="uk-UA"/>
              </w:rPr>
              <w:t xml:space="preserve">, головний спеціаліст з питань запобігання та виявлення корупції апарату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 xml:space="preserve">вної </w:t>
            </w:r>
            <w:r w:rsidR="005D7675">
              <w:rPr>
                <w:rFonts w:cs="Times New Roman"/>
                <w:lang w:val="uk-UA"/>
              </w:rPr>
              <w:lastRenderedPageBreak/>
              <w:t>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</w:p>
        </w:tc>
        <w:tc>
          <w:tcPr>
            <w:tcW w:w="1842" w:type="dxa"/>
            <w:gridSpan w:val="2"/>
          </w:tcPr>
          <w:p w:rsidR="008455C5" w:rsidRPr="005D7675" w:rsidRDefault="008455C5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9D6514" w:rsidRPr="005D7675" w:rsidRDefault="009D6514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9D6514" w:rsidRPr="005D7675" w:rsidRDefault="009D6514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</w:p>
          <w:p w:rsidR="009D6514" w:rsidRPr="005D7675" w:rsidRDefault="009D6514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8455C5" w:rsidRPr="005D7675" w:rsidRDefault="006E5C3C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Дані про виявлені факти конфлікту інтересів</w:t>
            </w:r>
          </w:p>
        </w:tc>
      </w:tr>
      <w:tr w:rsidR="006E5C3C" w:rsidRPr="00316872" w:rsidTr="00B81BA5">
        <w:tc>
          <w:tcPr>
            <w:tcW w:w="9889" w:type="dxa"/>
            <w:gridSpan w:val="6"/>
          </w:tcPr>
          <w:p w:rsidR="006E5C3C" w:rsidRPr="005D7675" w:rsidRDefault="006E5C3C" w:rsidP="005D7675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lastRenderedPageBreak/>
              <w:t>І</w:t>
            </w:r>
            <w:r w:rsidR="005D7675" w:rsidRPr="005D7675">
              <w:rPr>
                <w:rFonts w:cs="Times New Roman"/>
              </w:rPr>
              <w:t>V</w:t>
            </w:r>
            <w:r w:rsidRPr="005D7675">
              <w:rPr>
                <w:rFonts w:cs="Times New Roman"/>
                <w:lang w:val="uk-UA"/>
              </w:rPr>
              <w:t xml:space="preserve">. Усунення передумов вчинення корупційних правопорушень </w:t>
            </w:r>
          </w:p>
        </w:tc>
      </w:tr>
      <w:tr w:rsidR="006E5C3C" w:rsidRPr="00316872" w:rsidTr="00B81BA5">
        <w:tc>
          <w:tcPr>
            <w:tcW w:w="461" w:type="dxa"/>
          </w:tcPr>
          <w:p w:rsidR="008455C5" w:rsidRPr="005D7675" w:rsidRDefault="005E58D8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1</w:t>
            </w:r>
            <w:r w:rsidR="006E5C3C" w:rsidRPr="005D7675">
              <w:rPr>
                <w:rFonts w:cs="Times New Roman"/>
                <w:lang w:val="uk-UA"/>
              </w:rPr>
              <w:t>.</w:t>
            </w:r>
          </w:p>
        </w:tc>
        <w:tc>
          <w:tcPr>
            <w:tcW w:w="3191" w:type="dxa"/>
          </w:tcPr>
          <w:p w:rsidR="008455C5" w:rsidRPr="005D7675" w:rsidRDefault="006E5C3C" w:rsidP="00BB03CB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Забезпечення функціонування, ведення та своєчасного оновлення </w:t>
            </w:r>
            <w:proofErr w:type="spellStart"/>
            <w:r w:rsidRPr="005D7675">
              <w:rPr>
                <w:rFonts w:cs="Times New Roman"/>
                <w:lang w:val="uk-UA"/>
              </w:rPr>
              <w:t>вебсайт</w:t>
            </w:r>
            <w:r w:rsidR="00BB03CB" w:rsidRPr="005D7675">
              <w:rPr>
                <w:rFonts w:cs="Times New Roman"/>
                <w:lang w:val="uk-UA"/>
              </w:rPr>
              <w:t>у</w:t>
            </w:r>
            <w:proofErr w:type="spellEnd"/>
            <w:r w:rsidRPr="005D7675">
              <w:rPr>
                <w:rFonts w:cs="Times New Roman"/>
                <w:lang w:val="uk-UA"/>
              </w:rPr>
              <w:t xml:space="preserve">, інших електронних ресурсів необхідних для забезпечення роботи </w:t>
            </w:r>
            <w:r w:rsidR="00B81BA5">
              <w:rPr>
                <w:rFonts w:cs="Times New Roman"/>
                <w:lang w:val="uk-UA"/>
              </w:rPr>
              <w:t xml:space="preserve">районної </w:t>
            </w:r>
            <w:r w:rsidR="00B81BA5" w:rsidRPr="005D7675">
              <w:rPr>
                <w:rFonts w:cs="Times New Roman"/>
                <w:lang w:val="uk-UA"/>
              </w:rPr>
              <w:t>держа</w:t>
            </w:r>
            <w:r w:rsidR="00B81BA5">
              <w:rPr>
                <w:rFonts w:cs="Times New Roman"/>
                <w:lang w:val="uk-UA"/>
              </w:rPr>
              <w:t>вної а</w:t>
            </w:r>
            <w:r w:rsidR="00B81BA5" w:rsidRPr="005D7675">
              <w:rPr>
                <w:rFonts w:cs="Times New Roman"/>
                <w:lang w:val="uk-UA"/>
              </w:rPr>
              <w:t>дміністрації</w:t>
            </w:r>
          </w:p>
        </w:tc>
        <w:tc>
          <w:tcPr>
            <w:tcW w:w="2597" w:type="dxa"/>
            <w:gridSpan w:val="2"/>
          </w:tcPr>
          <w:p w:rsidR="008455C5" w:rsidRPr="005D7675" w:rsidRDefault="00251E6B" w:rsidP="00251E6B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Відділ інформаційної діяльності, комунікацій з громадськістю та засобами масової інформації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  <w:r w:rsidRPr="005D7675">
              <w:rPr>
                <w:rFonts w:cs="Times New Roman"/>
                <w:lang w:val="uk-UA"/>
              </w:rPr>
              <w:t xml:space="preserve">, відділ цифрового розвитку, цифрових трансформацій і </w:t>
            </w:r>
            <w:proofErr w:type="spellStart"/>
            <w:r w:rsidRPr="005D7675">
              <w:rPr>
                <w:rFonts w:cs="Times New Roman"/>
                <w:lang w:val="uk-UA"/>
              </w:rPr>
              <w:t>цифровізації</w:t>
            </w:r>
            <w:proofErr w:type="spellEnd"/>
            <w:r w:rsidRPr="005D7675">
              <w:rPr>
                <w:rFonts w:cs="Times New Roman"/>
                <w:lang w:val="uk-UA"/>
              </w:rPr>
              <w:t xml:space="preserve">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</w:p>
        </w:tc>
        <w:tc>
          <w:tcPr>
            <w:tcW w:w="1797" w:type="dxa"/>
          </w:tcPr>
          <w:p w:rsidR="008455C5" w:rsidRPr="005D7675" w:rsidRDefault="006E5C3C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протягом року</w:t>
            </w:r>
          </w:p>
        </w:tc>
        <w:tc>
          <w:tcPr>
            <w:tcW w:w="1843" w:type="dxa"/>
          </w:tcPr>
          <w:p w:rsidR="008455C5" w:rsidRPr="005D7675" w:rsidRDefault="006E5C3C" w:rsidP="00BB03CB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Ефективне функціонування </w:t>
            </w:r>
            <w:proofErr w:type="spellStart"/>
            <w:r w:rsidRPr="005D7675">
              <w:rPr>
                <w:rFonts w:cs="Times New Roman"/>
                <w:lang w:val="uk-UA"/>
              </w:rPr>
              <w:t>вебсайт</w:t>
            </w:r>
            <w:r w:rsidR="00BB03CB" w:rsidRPr="005D7675">
              <w:rPr>
                <w:rFonts w:cs="Times New Roman"/>
                <w:lang w:val="uk-UA"/>
              </w:rPr>
              <w:t>у</w:t>
            </w:r>
            <w:proofErr w:type="spellEnd"/>
            <w:r w:rsidRPr="005D7675">
              <w:rPr>
                <w:rFonts w:cs="Times New Roman"/>
                <w:lang w:val="uk-UA"/>
              </w:rPr>
              <w:t xml:space="preserve"> та інших електронних ресурсів</w:t>
            </w:r>
          </w:p>
        </w:tc>
      </w:tr>
      <w:tr w:rsidR="006E5C3C" w:rsidRPr="00316872" w:rsidTr="00B81BA5">
        <w:tc>
          <w:tcPr>
            <w:tcW w:w="9889" w:type="dxa"/>
            <w:gridSpan w:val="6"/>
          </w:tcPr>
          <w:p w:rsidR="006E5C3C" w:rsidRPr="005D7675" w:rsidRDefault="005D7675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</w:rPr>
              <w:t>V</w:t>
            </w:r>
            <w:r w:rsidR="006E5C3C" w:rsidRPr="005D7675">
              <w:rPr>
                <w:rFonts w:cs="Times New Roman"/>
                <w:lang w:val="uk-UA"/>
              </w:rPr>
              <w:t>. Забезпечення вимог фінансового контролю</w:t>
            </w:r>
          </w:p>
        </w:tc>
      </w:tr>
      <w:tr w:rsidR="006F4AE2" w:rsidRPr="00316872" w:rsidTr="00B81BA5">
        <w:tc>
          <w:tcPr>
            <w:tcW w:w="461" w:type="dxa"/>
          </w:tcPr>
          <w:p w:rsidR="006E5C3C" w:rsidRPr="005D7675" w:rsidRDefault="002C4522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1.</w:t>
            </w:r>
          </w:p>
        </w:tc>
        <w:tc>
          <w:tcPr>
            <w:tcW w:w="3191" w:type="dxa"/>
          </w:tcPr>
          <w:p w:rsidR="006E5C3C" w:rsidRPr="005D7675" w:rsidRDefault="001F0A1A" w:rsidP="000701F4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Проведення інформаційно-роз</w:t>
            </w:r>
            <w:r w:rsidRPr="005D7675">
              <w:rPr>
                <w:rFonts w:cs="Times New Roman"/>
                <w:lang w:val="ru-RU"/>
              </w:rPr>
              <w:t>’</w:t>
            </w:r>
            <w:proofErr w:type="spellStart"/>
            <w:r w:rsidRPr="005D7675">
              <w:rPr>
                <w:rFonts w:cs="Times New Roman"/>
                <w:lang w:val="uk-UA"/>
              </w:rPr>
              <w:t>яснювальної</w:t>
            </w:r>
            <w:proofErr w:type="spellEnd"/>
            <w:r w:rsidRPr="005D7675">
              <w:rPr>
                <w:rFonts w:cs="Times New Roman"/>
                <w:lang w:val="uk-UA"/>
              </w:rPr>
              <w:t xml:space="preserve"> роботи щодо додаткових заходів фінансового контролю, </w:t>
            </w:r>
            <w:r w:rsidR="002A7FE9" w:rsidRPr="005D7675">
              <w:rPr>
                <w:rFonts w:cs="Times New Roman"/>
                <w:lang w:val="uk-UA"/>
              </w:rPr>
              <w:t xml:space="preserve">зокрема, про подання повідомлень про </w:t>
            </w:r>
            <w:r w:rsidR="00BB03CB" w:rsidRPr="005D7675">
              <w:rPr>
                <w:rFonts w:cs="Times New Roman"/>
                <w:lang w:val="uk-UA"/>
              </w:rPr>
              <w:t xml:space="preserve">суттєві </w:t>
            </w:r>
            <w:r w:rsidR="002A7FE9" w:rsidRPr="005D7675">
              <w:rPr>
                <w:rFonts w:cs="Times New Roman"/>
                <w:lang w:val="uk-UA"/>
              </w:rPr>
              <w:t>зміни в майновому стані</w:t>
            </w:r>
            <w:r w:rsidR="00BB03CB" w:rsidRPr="005D7675">
              <w:rPr>
                <w:rFonts w:cs="Times New Roman"/>
                <w:lang w:val="uk-UA"/>
              </w:rPr>
              <w:t>, відкриття валютних рахунків</w:t>
            </w:r>
          </w:p>
        </w:tc>
        <w:tc>
          <w:tcPr>
            <w:tcW w:w="2552" w:type="dxa"/>
          </w:tcPr>
          <w:p w:rsidR="006E5C3C" w:rsidRPr="005D7675" w:rsidRDefault="001F0A1A" w:rsidP="000701F4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Керівники структурних підрозділів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  <w:r w:rsidRPr="005D7675">
              <w:rPr>
                <w:rFonts w:cs="Times New Roman"/>
                <w:lang w:val="uk-UA"/>
              </w:rPr>
              <w:t xml:space="preserve">, головний спеціаліст з питань запобігання та виявлення корупції апарату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</w:p>
        </w:tc>
        <w:tc>
          <w:tcPr>
            <w:tcW w:w="1842" w:type="dxa"/>
            <w:gridSpan w:val="2"/>
          </w:tcPr>
          <w:p w:rsidR="006E5C3C" w:rsidRPr="005D7675" w:rsidRDefault="007F6DA9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протягом року</w:t>
            </w:r>
          </w:p>
        </w:tc>
        <w:tc>
          <w:tcPr>
            <w:tcW w:w="1843" w:type="dxa"/>
          </w:tcPr>
          <w:p w:rsidR="006E5C3C" w:rsidRPr="005D7675" w:rsidRDefault="007F6DA9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Обізнаність суб’єктів </w:t>
            </w:r>
            <w:r w:rsidR="001F0A1A" w:rsidRPr="005D7675">
              <w:rPr>
                <w:rFonts w:cs="Times New Roman"/>
                <w:lang w:val="uk-UA"/>
              </w:rPr>
              <w:t>декларування щодо додаткових заходів фінансового контролю</w:t>
            </w:r>
          </w:p>
        </w:tc>
      </w:tr>
      <w:tr w:rsidR="002C4522" w:rsidRPr="00316872" w:rsidTr="00B81BA5">
        <w:tc>
          <w:tcPr>
            <w:tcW w:w="9889" w:type="dxa"/>
            <w:gridSpan w:val="6"/>
          </w:tcPr>
          <w:p w:rsidR="002C4522" w:rsidRPr="005D7675" w:rsidRDefault="005D7675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</w:rPr>
              <w:t>V</w:t>
            </w:r>
            <w:r w:rsidR="002C4522" w:rsidRPr="005D7675">
              <w:rPr>
                <w:rFonts w:cs="Times New Roman"/>
                <w:lang w:val="uk-UA"/>
              </w:rPr>
              <w:t>І.</w:t>
            </w:r>
            <w:r w:rsidR="002A7FE9" w:rsidRPr="005D7675">
              <w:rPr>
                <w:rFonts w:cs="Times New Roman"/>
                <w:lang w:val="uk-UA"/>
              </w:rPr>
              <w:t xml:space="preserve"> Формування громадської підтримки дій влади у запобіганні корупції</w:t>
            </w:r>
          </w:p>
        </w:tc>
      </w:tr>
      <w:tr w:rsidR="006F4AE2" w:rsidRPr="00316872" w:rsidTr="00B81BA5">
        <w:tc>
          <w:tcPr>
            <w:tcW w:w="461" w:type="dxa"/>
          </w:tcPr>
          <w:p w:rsidR="002A7FE9" w:rsidRPr="005D7675" w:rsidRDefault="002A7FE9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1.</w:t>
            </w:r>
          </w:p>
        </w:tc>
        <w:tc>
          <w:tcPr>
            <w:tcW w:w="3191" w:type="dxa"/>
          </w:tcPr>
          <w:p w:rsidR="002A7FE9" w:rsidRPr="005D7675" w:rsidRDefault="00707AC1" w:rsidP="000701F4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Забезпечення доступу громадськості до ознайомлення з розпорядчими документами </w:t>
            </w:r>
            <w:r w:rsidR="00B81BA5">
              <w:rPr>
                <w:rFonts w:cs="Times New Roman"/>
                <w:lang w:val="uk-UA"/>
              </w:rPr>
              <w:t xml:space="preserve">районної </w:t>
            </w:r>
            <w:r w:rsidR="00B81BA5" w:rsidRPr="005D7675">
              <w:rPr>
                <w:rFonts w:cs="Times New Roman"/>
                <w:lang w:val="uk-UA"/>
              </w:rPr>
              <w:t>держа</w:t>
            </w:r>
            <w:r w:rsidR="00B81BA5">
              <w:rPr>
                <w:rFonts w:cs="Times New Roman"/>
                <w:lang w:val="uk-UA"/>
              </w:rPr>
              <w:t>вної а</w:t>
            </w:r>
            <w:r w:rsidR="00B81BA5" w:rsidRPr="005D7675">
              <w:rPr>
                <w:rFonts w:cs="Times New Roman"/>
                <w:lang w:val="uk-UA"/>
              </w:rPr>
              <w:t>дміністрації</w:t>
            </w:r>
          </w:p>
        </w:tc>
        <w:tc>
          <w:tcPr>
            <w:tcW w:w="2552" w:type="dxa"/>
          </w:tcPr>
          <w:p w:rsidR="005E58D8" w:rsidRPr="005D7675" w:rsidRDefault="00D57D15" w:rsidP="00406118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Відділ інформаційної діяльності, комунікацій з громадськістю та засобами масової інформації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 xml:space="preserve">дміністрації </w:t>
            </w:r>
          </w:p>
        </w:tc>
        <w:tc>
          <w:tcPr>
            <w:tcW w:w="1842" w:type="dxa"/>
            <w:gridSpan w:val="2"/>
          </w:tcPr>
          <w:p w:rsidR="002A7FE9" w:rsidRPr="005D7675" w:rsidRDefault="002A7FE9" w:rsidP="002A7FE9">
            <w:pPr>
              <w:jc w:val="center"/>
              <w:rPr>
                <w:rFonts w:cs="Times New Roman"/>
              </w:rPr>
            </w:pPr>
            <w:r w:rsidRPr="005D7675">
              <w:rPr>
                <w:rFonts w:cs="Times New Roman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2A7FE9" w:rsidRPr="005D7675" w:rsidRDefault="00D57D15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Запровадження методики оцінки антикорупційних ризиків</w:t>
            </w:r>
          </w:p>
        </w:tc>
      </w:tr>
      <w:tr w:rsidR="006F4AE2" w:rsidRPr="005D7675" w:rsidTr="00B81BA5">
        <w:tc>
          <w:tcPr>
            <w:tcW w:w="461" w:type="dxa"/>
          </w:tcPr>
          <w:p w:rsidR="002A7FE9" w:rsidRPr="005D7675" w:rsidRDefault="002A7FE9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lastRenderedPageBreak/>
              <w:t>2.</w:t>
            </w:r>
          </w:p>
        </w:tc>
        <w:tc>
          <w:tcPr>
            <w:tcW w:w="3191" w:type="dxa"/>
          </w:tcPr>
          <w:p w:rsidR="002A7FE9" w:rsidRPr="005D7675" w:rsidRDefault="00707AC1" w:rsidP="000701F4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Запровадження дієвого механізму </w:t>
            </w:r>
            <w:proofErr w:type="spellStart"/>
            <w:r w:rsidRPr="005D7675">
              <w:rPr>
                <w:rFonts w:cs="Times New Roman"/>
                <w:lang w:val="uk-UA"/>
              </w:rPr>
              <w:t>зворотнього</w:t>
            </w:r>
            <w:proofErr w:type="spellEnd"/>
            <w:r w:rsidRPr="005D7675">
              <w:rPr>
                <w:rFonts w:cs="Times New Roman"/>
                <w:lang w:val="uk-UA"/>
              </w:rPr>
              <w:t xml:space="preserve"> зв’язку з громадськістю щодо повідомлень про факти порушення антикорупційного законодавства</w:t>
            </w:r>
          </w:p>
        </w:tc>
        <w:tc>
          <w:tcPr>
            <w:tcW w:w="2552" w:type="dxa"/>
          </w:tcPr>
          <w:p w:rsidR="002A7FE9" w:rsidRPr="005D7675" w:rsidRDefault="00C9422A" w:rsidP="000701F4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Г</w:t>
            </w:r>
            <w:r w:rsidR="00D57D15" w:rsidRPr="005D7675">
              <w:rPr>
                <w:rFonts w:cs="Times New Roman"/>
                <w:lang w:val="uk-UA"/>
              </w:rPr>
              <w:t xml:space="preserve">оловний спеціаліст з питань запобігання та виявлення корупції апарату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</w:p>
        </w:tc>
        <w:tc>
          <w:tcPr>
            <w:tcW w:w="1842" w:type="dxa"/>
            <w:gridSpan w:val="2"/>
          </w:tcPr>
          <w:p w:rsidR="002A7FE9" w:rsidRPr="005D7675" w:rsidRDefault="002A7FE9" w:rsidP="002A7FE9">
            <w:pPr>
              <w:jc w:val="center"/>
              <w:rPr>
                <w:rFonts w:cs="Times New Roman"/>
              </w:rPr>
            </w:pPr>
            <w:r w:rsidRPr="005D7675">
              <w:rPr>
                <w:rFonts w:cs="Times New Roman"/>
                <w:lang w:val="uk-UA"/>
              </w:rPr>
              <w:t>постійно</w:t>
            </w:r>
          </w:p>
        </w:tc>
        <w:tc>
          <w:tcPr>
            <w:tcW w:w="1843" w:type="dxa"/>
          </w:tcPr>
          <w:p w:rsidR="002A7FE9" w:rsidRPr="005D7675" w:rsidRDefault="002A7FE9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</w:p>
        </w:tc>
      </w:tr>
      <w:tr w:rsidR="006F4AE2" w:rsidRPr="005D7675" w:rsidTr="00B81BA5">
        <w:tc>
          <w:tcPr>
            <w:tcW w:w="461" w:type="dxa"/>
          </w:tcPr>
          <w:p w:rsidR="006E5C3C" w:rsidRPr="005D7675" w:rsidRDefault="002A7FE9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3.</w:t>
            </w:r>
          </w:p>
        </w:tc>
        <w:tc>
          <w:tcPr>
            <w:tcW w:w="3191" w:type="dxa"/>
          </w:tcPr>
          <w:p w:rsidR="006E5C3C" w:rsidRPr="005D7675" w:rsidRDefault="00707AC1" w:rsidP="000701F4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Забезпечення можливості отримання інформації про виявлення корупційного або пов’язаного з корупцією правопорушення шляхом отримання від викривачів відповідної інформації</w:t>
            </w:r>
          </w:p>
        </w:tc>
        <w:tc>
          <w:tcPr>
            <w:tcW w:w="2552" w:type="dxa"/>
          </w:tcPr>
          <w:p w:rsidR="006E5C3C" w:rsidRPr="005D7675" w:rsidRDefault="00D57D15" w:rsidP="000701F4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Керівники структурних підрозділів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  <w:r w:rsidRPr="005D7675">
              <w:rPr>
                <w:rFonts w:cs="Times New Roman"/>
                <w:lang w:val="uk-UA"/>
              </w:rPr>
              <w:t xml:space="preserve">, головний спеціаліст з питань запобігання та виявлення корупції апарату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</w:p>
        </w:tc>
        <w:tc>
          <w:tcPr>
            <w:tcW w:w="1842" w:type="dxa"/>
            <w:gridSpan w:val="2"/>
          </w:tcPr>
          <w:p w:rsidR="006E5C3C" w:rsidRPr="005D7675" w:rsidRDefault="002A7FE9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протягом року</w:t>
            </w:r>
          </w:p>
        </w:tc>
        <w:tc>
          <w:tcPr>
            <w:tcW w:w="1843" w:type="dxa"/>
          </w:tcPr>
          <w:p w:rsidR="006E5C3C" w:rsidRPr="005D7675" w:rsidRDefault="006E5C3C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</w:p>
        </w:tc>
      </w:tr>
      <w:tr w:rsidR="006F4AE2" w:rsidRPr="00316872" w:rsidTr="00B81BA5">
        <w:tc>
          <w:tcPr>
            <w:tcW w:w="461" w:type="dxa"/>
          </w:tcPr>
          <w:p w:rsidR="002C4522" w:rsidRPr="005D7675" w:rsidRDefault="00707AC1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4</w:t>
            </w:r>
            <w:r w:rsidR="002A7FE9" w:rsidRPr="005D7675">
              <w:rPr>
                <w:rFonts w:cs="Times New Roman"/>
                <w:lang w:val="uk-UA"/>
              </w:rPr>
              <w:t>.</w:t>
            </w:r>
          </w:p>
        </w:tc>
        <w:tc>
          <w:tcPr>
            <w:tcW w:w="3191" w:type="dxa"/>
          </w:tcPr>
          <w:p w:rsidR="002C4522" w:rsidRPr="005D7675" w:rsidRDefault="00707AC1" w:rsidP="000701F4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Забезпечення висвітлення </w:t>
            </w:r>
            <w:r w:rsidR="00D57D15" w:rsidRPr="005D7675">
              <w:rPr>
                <w:rFonts w:cs="Times New Roman"/>
                <w:lang w:val="uk-UA"/>
              </w:rPr>
              <w:t xml:space="preserve">на офіційному </w:t>
            </w:r>
            <w:proofErr w:type="spellStart"/>
            <w:r w:rsidR="00D57D15" w:rsidRPr="005D7675">
              <w:rPr>
                <w:rFonts w:cs="Times New Roman"/>
                <w:lang w:val="uk-UA"/>
              </w:rPr>
              <w:t>вебсайті</w:t>
            </w:r>
            <w:proofErr w:type="spellEnd"/>
            <w:r w:rsidR="00D57D15" w:rsidRPr="005D7675">
              <w:rPr>
                <w:rFonts w:cs="Times New Roman"/>
                <w:lang w:val="uk-UA"/>
              </w:rPr>
              <w:t xml:space="preserve"> </w:t>
            </w:r>
            <w:r w:rsidR="00B81BA5">
              <w:rPr>
                <w:rFonts w:cs="Times New Roman"/>
                <w:lang w:val="uk-UA"/>
              </w:rPr>
              <w:t xml:space="preserve">районної </w:t>
            </w:r>
            <w:r w:rsidR="00B81BA5" w:rsidRPr="005D7675">
              <w:rPr>
                <w:rFonts w:cs="Times New Roman"/>
                <w:lang w:val="uk-UA"/>
              </w:rPr>
              <w:t>держа</w:t>
            </w:r>
            <w:r w:rsidR="00B81BA5">
              <w:rPr>
                <w:rFonts w:cs="Times New Roman"/>
                <w:lang w:val="uk-UA"/>
              </w:rPr>
              <w:t>вної а</w:t>
            </w:r>
            <w:r w:rsidR="00B81BA5" w:rsidRPr="005D7675">
              <w:rPr>
                <w:rFonts w:cs="Times New Roman"/>
                <w:lang w:val="uk-UA"/>
              </w:rPr>
              <w:t xml:space="preserve">дміністрації </w:t>
            </w:r>
            <w:r w:rsidR="00D57D15" w:rsidRPr="005D7675">
              <w:rPr>
                <w:rFonts w:cs="Times New Roman"/>
                <w:lang w:val="uk-UA"/>
              </w:rPr>
              <w:t>інформації про проведені заходи із запобігання та виявлення корупції</w:t>
            </w:r>
          </w:p>
        </w:tc>
        <w:tc>
          <w:tcPr>
            <w:tcW w:w="2552" w:type="dxa"/>
          </w:tcPr>
          <w:p w:rsidR="002C4522" w:rsidRPr="005D7675" w:rsidRDefault="00D57D15" w:rsidP="000701F4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Відділ інформаційної діяльності, комунікацій з громадськістю та засобами масової інформації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  <w:r w:rsidRPr="005D7675">
              <w:rPr>
                <w:rFonts w:cs="Times New Roman"/>
                <w:lang w:val="uk-UA"/>
              </w:rPr>
              <w:t>,</w:t>
            </w:r>
          </w:p>
          <w:p w:rsidR="00D57D15" w:rsidRPr="005D7675" w:rsidRDefault="00D57D15" w:rsidP="000701F4">
            <w:pPr>
              <w:pStyle w:val="a0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 xml:space="preserve">головний спеціаліст з питань запобігання та виявлення корупції апарату </w:t>
            </w:r>
            <w:r w:rsidR="005D7675">
              <w:rPr>
                <w:rFonts w:cs="Times New Roman"/>
                <w:lang w:val="uk-UA"/>
              </w:rPr>
              <w:t xml:space="preserve">районної </w:t>
            </w:r>
            <w:r w:rsidR="005D7675" w:rsidRPr="005D7675">
              <w:rPr>
                <w:rFonts w:cs="Times New Roman"/>
                <w:lang w:val="uk-UA"/>
              </w:rPr>
              <w:t>держа</w:t>
            </w:r>
            <w:r w:rsidR="005D7675">
              <w:rPr>
                <w:rFonts w:cs="Times New Roman"/>
                <w:lang w:val="uk-UA"/>
              </w:rPr>
              <w:t>вної а</w:t>
            </w:r>
            <w:r w:rsidR="005D7675" w:rsidRPr="005D7675">
              <w:rPr>
                <w:rFonts w:cs="Times New Roman"/>
                <w:lang w:val="uk-UA"/>
              </w:rPr>
              <w:t>дміністрації</w:t>
            </w:r>
          </w:p>
        </w:tc>
        <w:tc>
          <w:tcPr>
            <w:tcW w:w="1842" w:type="dxa"/>
            <w:gridSpan w:val="2"/>
          </w:tcPr>
          <w:p w:rsidR="002C4522" w:rsidRPr="005D7675" w:rsidRDefault="002A7FE9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протягом року</w:t>
            </w:r>
          </w:p>
        </w:tc>
        <w:tc>
          <w:tcPr>
            <w:tcW w:w="1843" w:type="dxa"/>
          </w:tcPr>
          <w:p w:rsidR="002C4522" w:rsidRPr="005D7675" w:rsidRDefault="00D57D15" w:rsidP="000701F4">
            <w:pPr>
              <w:pStyle w:val="a0"/>
              <w:jc w:val="center"/>
              <w:rPr>
                <w:rFonts w:cs="Times New Roman"/>
                <w:lang w:val="uk-UA"/>
              </w:rPr>
            </w:pPr>
            <w:r w:rsidRPr="005D7675">
              <w:rPr>
                <w:rFonts w:cs="Times New Roman"/>
                <w:lang w:val="uk-UA"/>
              </w:rPr>
              <w:t>Зміцнення довіри громадян до влади</w:t>
            </w:r>
          </w:p>
        </w:tc>
      </w:tr>
    </w:tbl>
    <w:p w:rsidR="002C4522" w:rsidRPr="005D7675" w:rsidRDefault="002C4522" w:rsidP="002C4522">
      <w:pPr>
        <w:pStyle w:val="a0"/>
        <w:jc w:val="center"/>
        <w:rPr>
          <w:rFonts w:cs="Times New Roman"/>
          <w:lang w:val="uk-UA"/>
        </w:rPr>
      </w:pPr>
    </w:p>
    <w:p w:rsidR="005D7675" w:rsidRDefault="005D7675" w:rsidP="002A7FE9">
      <w:pPr>
        <w:pStyle w:val="a0"/>
        <w:ind w:left="-142"/>
        <w:jc w:val="both"/>
        <w:rPr>
          <w:rFonts w:cs="Times New Roman"/>
          <w:lang w:val="uk-UA"/>
        </w:rPr>
      </w:pPr>
    </w:p>
    <w:p w:rsidR="002A7FE9" w:rsidRPr="005D7675" w:rsidRDefault="002A7FE9" w:rsidP="002A7FE9">
      <w:pPr>
        <w:pStyle w:val="a0"/>
        <w:ind w:left="-142"/>
        <w:jc w:val="both"/>
        <w:rPr>
          <w:rFonts w:cs="Times New Roman"/>
          <w:lang w:val="uk-UA"/>
        </w:rPr>
      </w:pPr>
      <w:r w:rsidRPr="005D7675">
        <w:rPr>
          <w:rFonts w:cs="Times New Roman"/>
          <w:lang w:val="uk-UA"/>
        </w:rPr>
        <w:t xml:space="preserve">Головний спеціаліст з питань </w:t>
      </w:r>
    </w:p>
    <w:p w:rsidR="002A7FE9" w:rsidRPr="005D7675" w:rsidRDefault="002A7FE9" w:rsidP="002A7FE9">
      <w:pPr>
        <w:pStyle w:val="a0"/>
        <w:ind w:left="-142"/>
        <w:jc w:val="both"/>
        <w:rPr>
          <w:rFonts w:cs="Times New Roman"/>
          <w:lang w:val="uk-UA"/>
        </w:rPr>
      </w:pPr>
      <w:r w:rsidRPr="005D7675">
        <w:rPr>
          <w:rFonts w:cs="Times New Roman"/>
          <w:lang w:val="uk-UA"/>
        </w:rPr>
        <w:t xml:space="preserve">запобігання та виявлення корупції </w:t>
      </w:r>
    </w:p>
    <w:p w:rsidR="002A7FE9" w:rsidRPr="005D7675" w:rsidRDefault="002A7FE9" w:rsidP="002A7FE9">
      <w:pPr>
        <w:pStyle w:val="a0"/>
        <w:ind w:left="-142"/>
        <w:jc w:val="both"/>
        <w:rPr>
          <w:rFonts w:cs="Times New Roman"/>
          <w:lang w:val="uk-UA"/>
        </w:rPr>
      </w:pPr>
      <w:r w:rsidRPr="005D7675">
        <w:rPr>
          <w:rFonts w:cs="Times New Roman"/>
          <w:lang w:val="uk-UA"/>
        </w:rPr>
        <w:t xml:space="preserve">апарату </w:t>
      </w:r>
      <w:r w:rsidR="005D7675">
        <w:rPr>
          <w:rFonts w:cs="Times New Roman"/>
          <w:lang w:val="uk-UA"/>
        </w:rPr>
        <w:t xml:space="preserve">районної </w:t>
      </w:r>
      <w:r w:rsidR="005D7675" w:rsidRPr="005D7675">
        <w:rPr>
          <w:rFonts w:cs="Times New Roman"/>
          <w:lang w:val="uk-UA"/>
        </w:rPr>
        <w:t>держа</w:t>
      </w:r>
      <w:r w:rsidR="005D7675">
        <w:rPr>
          <w:rFonts w:cs="Times New Roman"/>
          <w:lang w:val="uk-UA"/>
        </w:rPr>
        <w:t>вної а</w:t>
      </w:r>
      <w:r w:rsidR="005D7675" w:rsidRPr="005D7675">
        <w:rPr>
          <w:rFonts w:cs="Times New Roman"/>
          <w:lang w:val="uk-UA"/>
        </w:rPr>
        <w:t>дміністрації</w:t>
      </w:r>
      <w:r w:rsidRPr="005D7675">
        <w:rPr>
          <w:rFonts w:cs="Times New Roman"/>
          <w:lang w:val="uk-UA"/>
        </w:rPr>
        <w:t xml:space="preserve"> </w:t>
      </w:r>
      <w:r w:rsidR="005D7675">
        <w:rPr>
          <w:rFonts w:cs="Times New Roman"/>
          <w:lang w:val="uk-UA"/>
        </w:rPr>
        <w:t xml:space="preserve">   </w:t>
      </w:r>
      <w:r w:rsidRPr="005D7675">
        <w:rPr>
          <w:rFonts w:cs="Times New Roman"/>
          <w:lang w:val="uk-UA"/>
        </w:rPr>
        <w:t xml:space="preserve">           </w:t>
      </w:r>
      <w:r w:rsidR="005D7675">
        <w:rPr>
          <w:rFonts w:cs="Times New Roman"/>
          <w:lang w:val="uk-UA"/>
        </w:rPr>
        <w:t xml:space="preserve"> </w:t>
      </w:r>
      <w:r w:rsidRPr="005D7675">
        <w:rPr>
          <w:rFonts w:cs="Times New Roman"/>
          <w:lang w:val="uk-UA"/>
        </w:rPr>
        <w:t xml:space="preserve">                Тетяна ОЛІЙНИК</w:t>
      </w:r>
    </w:p>
    <w:sectPr w:rsidR="002A7FE9" w:rsidRPr="005D7675" w:rsidSect="005D7675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D4717"/>
    <w:rsid w:val="00000482"/>
    <w:rsid w:val="0000081A"/>
    <w:rsid w:val="00000C02"/>
    <w:rsid w:val="000034AF"/>
    <w:rsid w:val="00006B48"/>
    <w:rsid w:val="000074DD"/>
    <w:rsid w:val="00011F85"/>
    <w:rsid w:val="0001468F"/>
    <w:rsid w:val="00014CCA"/>
    <w:rsid w:val="000152EF"/>
    <w:rsid w:val="00016E00"/>
    <w:rsid w:val="00020BF5"/>
    <w:rsid w:val="000227DB"/>
    <w:rsid w:val="0002296F"/>
    <w:rsid w:val="00022CE6"/>
    <w:rsid w:val="00023D58"/>
    <w:rsid w:val="00024BF3"/>
    <w:rsid w:val="000308AC"/>
    <w:rsid w:val="0003273D"/>
    <w:rsid w:val="0003455E"/>
    <w:rsid w:val="000358C6"/>
    <w:rsid w:val="00036BCB"/>
    <w:rsid w:val="00040336"/>
    <w:rsid w:val="00041CBF"/>
    <w:rsid w:val="000427F6"/>
    <w:rsid w:val="0004464E"/>
    <w:rsid w:val="00045715"/>
    <w:rsid w:val="000457FD"/>
    <w:rsid w:val="00045D53"/>
    <w:rsid w:val="00045E7B"/>
    <w:rsid w:val="000500B7"/>
    <w:rsid w:val="00050D6A"/>
    <w:rsid w:val="00051BB1"/>
    <w:rsid w:val="00051D41"/>
    <w:rsid w:val="00051FFC"/>
    <w:rsid w:val="000534DD"/>
    <w:rsid w:val="000538AB"/>
    <w:rsid w:val="000544DB"/>
    <w:rsid w:val="00054519"/>
    <w:rsid w:val="00055C2C"/>
    <w:rsid w:val="00055E74"/>
    <w:rsid w:val="0005625B"/>
    <w:rsid w:val="00057E85"/>
    <w:rsid w:val="00062F28"/>
    <w:rsid w:val="000630EA"/>
    <w:rsid w:val="000665DE"/>
    <w:rsid w:val="00067305"/>
    <w:rsid w:val="0006783A"/>
    <w:rsid w:val="00067B25"/>
    <w:rsid w:val="00067C6E"/>
    <w:rsid w:val="00067E1D"/>
    <w:rsid w:val="000709D4"/>
    <w:rsid w:val="00070BF9"/>
    <w:rsid w:val="000725A8"/>
    <w:rsid w:val="00073A00"/>
    <w:rsid w:val="00074522"/>
    <w:rsid w:val="000749EE"/>
    <w:rsid w:val="00074F83"/>
    <w:rsid w:val="000756C2"/>
    <w:rsid w:val="00076520"/>
    <w:rsid w:val="00081334"/>
    <w:rsid w:val="000837A3"/>
    <w:rsid w:val="00084262"/>
    <w:rsid w:val="00084E7E"/>
    <w:rsid w:val="000866AD"/>
    <w:rsid w:val="00086727"/>
    <w:rsid w:val="000869B9"/>
    <w:rsid w:val="000876AA"/>
    <w:rsid w:val="00091A3E"/>
    <w:rsid w:val="00091E7D"/>
    <w:rsid w:val="0009338F"/>
    <w:rsid w:val="00093958"/>
    <w:rsid w:val="00096DA2"/>
    <w:rsid w:val="000979F8"/>
    <w:rsid w:val="000A08DC"/>
    <w:rsid w:val="000A1F69"/>
    <w:rsid w:val="000A2558"/>
    <w:rsid w:val="000A3AED"/>
    <w:rsid w:val="000A4E5F"/>
    <w:rsid w:val="000A5633"/>
    <w:rsid w:val="000A615E"/>
    <w:rsid w:val="000A6EC8"/>
    <w:rsid w:val="000A737B"/>
    <w:rsid w:val="000B0079"/>
    <w:rsid w:val="000B0D2A"/>
    <w:rsid w:val="000B175B"/>
    <w:rsid w:val="000B1FB1"/>
    <w:rsid w:val="000B3E19"/>
    <w:rsid w:val="000B4EE5"/>
    <w:rsid w:val="000B60EB"/>
    <w:rsid w:val="000C1156"/>
    <w:rsid w:val="000C133D"/>
    <w:rsid w:val="000C368B"/>
    <w:rsid w:val="000C41D2"/>
    <w:rsid w:val="000C41EC"/>
    <w:rsid w:val="000C5FE5"/>
    <w:rsid w:val="000D02FF"/>
    <w:rsid w:val="000D1C3A"/>
    <w:rsid w:val="000D4CAE"/>
    <w:rsid w:val="000D5B91"/>
    <w:rsid w:val="000D6867"/>
    <w:rsid w:val="000D7CFD"/>
    <w:rsid w:val="000E03FF"/>
    <w:rsid w:val="000E23C5"/>
    <w:rsid w:val="000E4756"/>
    <w:rsid w:val="000F1A75"/>
    <w:rsid w:val="000F2187"/>
    <w:rsid w:val="000F542B"/>
    <w:rsid w:val="000F64C5"/>
    <w:rsid w:val="000F674A"/>
    <w:rsid w:val="000F6DFE"/>
    <w:rsid w:val="00100A9A"/>
    <w:rsid w:val="00100F6C"/>
    <w:rsid w:val="00101E21"/>
    <w:rsid w:val="00102D8E"/>
    <w:rsid w:val="001059CA"/>
    <w:rsid w:val="00105C29"/>
    <w:rsid w:val="00105DC9"/>
    <w:rsid w:val="001061A2"/>
    <w:rsid w:val="001071BE"/>
    <w:rsid w:val="00107C1B"/>
    <w:rsid w:val="00110320"/>
    <w:rsid w:val="001104EC"/>
    <w:rsid w:val="001127B9"/>
    <w:rsid w:val="00114BC0"/>
    <w:rsid w:val="00115DDD"/>
    <w:rsid w:val="001178BB"/>
    <w:rsid w:val="00123569"/>
    <w:rsid w:val="00124008"/>
    <w:rsid w:val="0012555A"/>
    <w:rsid w:val="00126886"/>
    <w:rsid w:val="001305FA"/>
    <w:rsid w:val="00130D0D"/>
    <w:rsid w:val="00131697"/>
    <w:rsid w:val="001325FC"/>
    <w:rsid w:val="001329CE"/>
    <w:rsid w:val="0013444C"/>
    <w:rsid w:val="00135394"/>
    <w:rsid w:val="001362AC"/>
    <w:rsid w:val="00136945"/>
    <w:rsid w:val="00136977"/>
    <w:rsid w:val="0014062B"/>
    <w:rsid w:val="00140D79"/>
    <w:rsid w:val="00142F61"/>
    <w:rsid w:val="00143CBD"/>
    <w:rsid w:val="00143D8F"/>
    <w:rsid w:val="00144064"/>
    <w:rsid w:val="001452BF"/>
    <w:rsid w:val="0014570A"/>
    <w:rsid w:val="00146AB3"/>
    <w:rsid w:val="00146D94"/>
    <w:rsid w:val="00147539"/>
    <w:rsid w:val="00151B54"/>
    <w:rsid w:val="00154409"/>
    <w:rsid w:val="00154ABF"/>
    <w:rsid w:val="00156AE0"/>
    <w:rsid w:val="00156FBE"/>
    <w:rsid w:val="001603C2"/>
    <w:rsid w:val="001617F2"/>
    <w:rsid w:val="0016189D"/>
    <w:rsid w:val="00162EE7"/>
    <w:rsid w:val="001678B3"/>
    <w:rsid w:val="00167DA5"/>
    <w:rsid w:val="00167FC5"/>
    <w:rsid w:val="00172EC0"/>
    <w:rsid w:val="00172EEE"/>
    <w:rsid w:val="001751A3"/>
    <w:rsid w:val="00177340"/>
    <w:rsid w:val="0018274F"/>
    <w:rsid w:val="00184420"/>
    <w:rsid w:val="00184B4C"/>
    <w:rsid w:val="00190440"/>
    <w:rsid w:val="00192FAE"/>
    <w:rsid w:val="00193671"/>
    <w:rsid w:val="00193BE0"/>
    <w:rsid w:val="0019559F"/>
    <w:rsid w:val="00197B09"/>
    <w:rsid w:val="001A04E4"/>
    <w:rsid w:val="001A06DD"/>
    <w:rsid w:val="001A0970"/>
    <w:rsid w:val="001A4C10"/>
    <w:rsid w:val="001A6852"/>
    <w:rsid w:val="001B05F2"/>
    <w:rsid w:val="001B107B"/>
    <w:rsid w:val="001B1302"/>
    <w:rsid w:val="001B1F3A"/>
    <w:rsid w:val="001B4215"/>
    <w:rsid w:val="001B709E"/>
    <w:rsid w:val="001C0193"/>
    <w:rsid w:val="001C1D5E"/>
    <w:rsid w:val="001C3B6D"/>
    <w:rsid w:val="001C5441"/>
    <w:rsid w:val="001D18B9"/>
    <w:rsid w:val="001D3F64"/>
    <w:rsid w:val="001D62EE"/>
    <w:rsid w:val="001D6D2A"/>
    <w:rsid w:val="001D6E47"/>
    <w:rsid w:val="001D707A"/>
    <w:rsid w:val="001E03A1"/>
    <w:rsid w:val="001E05EE"/>
    <w:rsid w:val="001E1A5C"/>
    <w:rsid w:val="001E2729"/>
    <w:rsid w:val="001E2FB5"/>
    <w:rsid w:val="001E334D"/>
    <w:rsid w:val="001E349B"/>
    <w:rsid w:val="001F0A1A"/>
    <w:rsid w:val="001F1EF6"/>
    <w:rsid w:val="001F3346"/>
    <w:rsid w:val="001F3475"/>
    <w:rsid w:val="001F491B"/>
    <w:rsid w:val="001F536C"/>
    <w:rsid w:val="001F6041"/>
    <w:rsid w:val="001F6AD3"/>
    <w:rsid w:val="002008D1"/>
    <w:rsid w:val="0020539F"/>
    <w:rsid w:val="00205E7B"/>
    <w:rsid w:val="002070C5"/>
    <w:rsid w:val="00207AC0"/>
    <w:rsid w:val="00210F7B"/>
    <w:rsid w:val="00212081"/>
    <w:rsid w:val="00212A95"/>
    <w:rsid w:val="002150F5"/>
    <w:rsid w:val="0021646C"/>
    <w:rsid w:val="0022272D"/>
    <w:rsid w:val="002233FA"/>
    <w:rsid w:val="00224D9F"/>
    <w:rsid w:val="002258AC"/>
    <w:rsid w:val="002261ED"/>
    <w:rsid w:val="00227BA1"/>
    <w:rsid w:val="00233316"/>
    <w:rsid w:val="002348C3"/>
    <w:rsid w:val="002360AB"/>
    <w:rsid w:val="002402E0"/>
    <w:rsid w:val="002410F2"/>
    <w:rsid w:val="00245F09"/>
    <w:rsid w:val="00250B3B"/>
    <w:rsid w:val="00251E6B"/>
    <w:rsid w:val="0025426E"/>
    <w:rsid w:val="00254287"/>
    <w:rsid w:val="00256258"/>
    <w:rsid w:val="0025633A"/>
    <w:rsid w:val="002576CC"/>
    <w:rsid w:val="00257892"/>
    <w:rsid w:val="00257CFB"/>
    <w:rsid w:val="00260484"/>
    <w:rsid w:val="00260A4D"/>
    <w:rsid w:val="00261CCF"/>
    <w:rsid w:val="0026281E"/>
    <w:rsid w:val="00265B05"/>
    <w:rsid w:val="00266295"/>
    <w:rsid w:val="00266D2C"/>
    <w:rsid w:val="00266FCC"/>
    <w:rsid w:val="00267B90"/>
    <w:rsid w:val="00272D2F"/>
    <w:rsid w:val="00273C43"/>
    <w:rsid w:val="00274B6F"/>
    <w:rsid w:val="00274ED4"/>
    <w:rsid w:val="002750E4"/>
    <w:rsid w:val="00276BE5"/>
    <w:rsid w:val="00282A7F"/>
    <w:rsid w:val="00283E85"/>
    <w:rsid w:val="002868D5"/>
    <w:rsid w:val="002874BC"/>
    <w:rsid w:val="00291565"/>
    <w:rsid w:val="002929FA"/>
    <w:rsid w:val="00295A13"/>
    <w:rsid w:val="002970E2"/>
    <w:rsid w:val="002A0DEC"/>
    <w:rsid w:val="002A57DC"/>
    <w:rsid w:val="002A7FE9"/>
    <w:rsid w:val="002B01A6"/>
    <w:rsid w:val="002B077F"/>
    <w:rsid w:val="002B0A37"/>
    <w:rsid w:val="002B6225"/>
    <w:rsid w:val="002C00B1"/>
    <w:rsid w:val="002C4522"/>
    <w:rsid w:val="002C4AAF"/>
    <w:rsid w:val="002C7AF5"/>
    <w:rsid w:val="002D1049"/>
    <w:rsid w:val="002D31F7"/>
    <w:rsid w:val="002D380A"/>
    <w:rsid w:val="002D4D86"/>
    <w:rsid w:val="002D5AFA"/>
    <w:rsid w:val="002D7D2A"/>
    <w:rsid w:val="002E1A33"/>
    <w:rsid w:val="002E4DEA"/>
    <w:rsid w:val="002E4E0A"/>
    <w:rsid w:val="002E5DD7"/>
    <w:rsid w:val="002E7F18"/>
    <w:rsid w:val="002F10EE"/>
    <w:rsid w:val="002F1550"/>
    <w:rsid w:val="002F2CE2"/>
    <w:rsid w:val="002F3E1F"/>
    <w:rsid w:val="002F5E61"/>
    <w:rsid w:val="00311871"/>
    <w:rsid w:val="00312503"/>
    <w:rsid w:val="00313678"/>
    <w:rsid w:val="00313A66"/>
    <w:rsid w:val="003151CE"/>
    <w:rsid w:val="00315A93"/>
    <w:rsid w:val="00316872"/>
    <w:rsid w:val="003179D1"/>
    <w:rsid w:val="003202E0"/>
    <w:rsid w:val="0032173E"/>
    <w:rsid w:val="00321EDD"/>
    <w:rsid w:val="0032314A"/>
    <w:rsid w:val="00324B42"/>
    <w:rsid w:val="00325734"/>
    <w:rsid w:val="00327869"/>
    <w:rsid w:val="00330985"/>
    <w:rsid w:val="00333577"/>
    <w:rsid w:val="00337337"/>
    <w:rsid w:val="00342B20"/>
    <w:rsid w:val="00343789"/>
    <w:rsid w:val="00344733"/>
    <w:rsid w:val="00344757"/>
    <w:rsid w:val="003457A0"/>
    <w:rsid w:val="003459F8"/>
    <w:rsid w:val="00345EC4"/>
    <w:rsid w:val="00351618"/>
    <w:rsid w:val="00351A57"/>
    <w:rsid w:val="00352834"/>
    <w:rsid w:val="00352C3B"/>
    <w:rsid w:val="00353224"/>
    <w:rsid w:val="00356EB1"/>
    <w:rsid w:val="003573F4"/>
    <w:rsid w:val="00360289"/>
    <w:rsid w:val="0036063F"/>
    <w:rsid w:val="00362183"/>
    <w:rsid w:val="00365332"/>
    <w:rsid w:val="003704EF"/>
    <w:rsid w:val="00370ACB"/>
    <w:rsid w:val="00373E01"/>
    <w:rsid w:val="00374157"/>
    <w:rsid w:val="00374E0F"/>
    <w:rsid w:val="003750EB"/>
    <w:rsid w:val="00375FDC"/>
    <w:rsid w:val="00380147"/>
    <w:rsid w:val="00380473"/>
    <w:rsid w:val="0038059F"/>
    <w:rsid w:val="00380C9A"/>
    <w:rsid w:val="00381D32"/>
    <w:rsid w:val="00381EBC"/>
    <w:rsid w:val="00382AD1"/>
    <w:rsid w:val="0038553D"/>
    <w:rsid w:val="0038558B"/>
    <w:rsid w:val="00386C83"/>
    <w:rsid w:val="00387BA4"/>
    <w:rsid w:val="0039151B"/>
    <w:rsid w:val="003915A6"/>
    <w:rsid w:val="00395099"/>
    <w:rsid w:val="00395656"/>
    <w:rsid w:val="00395718"/>
    <w:rsid w:val="00396726"/>
    <w:rsid w:val="00396807"/>
    <w:rsid w:val="003A002E"/>
    <w:rsid w:val="003A080B"/>
    <w:rsid w:val="003A47DC"/>
    <w:rsid w:val="003A5C50"/>
    <w:rsid w:val="003A6E79"/>
    <w:rsid w:val="003A71A6"/>
    <w:rsid w:val="003A7B41"/>
    <w:rsid w:val="003B163D"/>
    <w:rsid w:val="003B1B76"/>
    <w:rsid w:val="003B53E8"/>
    <w:rsid w:val="003B69E5"/>
    <w:rsid w:val="003B6E35"/>
    <w:rsid w:val="003C08E4"/>
    <w:rsid w:val="003C19ED"/>
    <w:rsid w:val="003C22B3"/>
    <w:rsid w:val="003C373E"/>
    <w:rsid w:val="003C3B9A"/>
    <w:rsid w:val="003C4B83"/>
    <w:rsid w:val="003C527A"/>
    <w:rsid w:val="003C59A2"/>
    <w:rsid w:val="003D049D"/>
    <w:rsid w:val="003D07E3"/>
    <w:rsid w:val="003D0C71"/>
    <w:rsid w:val="003D1959"/>
    <w:rsid w:val="003D217C"/>
    <w:rsid w:val="003D58AF"/>
    <w:rsid w:val="003D5930"/>
    <w:rsid w:val="003D6C54"/>
    <w:rsid w:val="003E0061"/>
    <w:rsid w:val="003E26D1"/>
    <w:rsid w:val="003E2BBF"/>
    <w:rsid w:val="003E340F"/>
    <w:rsid w:val="003E3711"/>
    <w:rsid w:val="003F130D"/>
    <w:rsid w:val="003F1C2F"/>
    <w:rsid w:val="003F3871"/>
    <w:rsid w:val="003F38F7"/>
    <w:rsid w:val="003F3A2E"/>
    <w:rsid w:val="003F3B29"/>
    <w:rsid w:val="003F3F5A"/>
    <w:rsid w:val="003F4CC6"/>
    <w:rsid w:val="003F7A03"/>
    <w:rsid w:val="00400B49"/>
    <w:rsid w:val="00401BC3"/>
    <w:rsid w:val="00402662"/>
    <w:rsid w:val="00402E3E"/>
    <w:rsid w:val="00405467"/>
    <w:rsid w:val="00405AE4"/>
    <w:rsid w:val="00405C05"/>
    <w:rsid w:val="00406118"/>
    <w:rsid w:val="0040619D"/>
    <w:rsid w:val="00406BF6"/>
    <w:rsid w:val="004100E6"/>
    <w:rsid w:val="004101CF"/>
    <w:rsid w:val="00411643"/>
    <w:rsid w:val="00411FF2"/>
    <w:rsid w:val="0041202D"/>
    <w:rsid w:val="0041372C"/>
    <w:rsid w:val="004142E3"/>
    <w:rsid w:val="004167A7"/>
    <w:rsid w:val="004238F2"/>
    <w:rsid w:val="00424269"/>
    <w:rsid w:val="00424ADA"/>
    <w:rsid w:val="00427F9B"/>
    <w:rsid w:val="004300D5"/>
    <w:rsid w:val="00431149"/>
    <w:rsid w:val="00432470"/>
    <w:rsid w:val="00433637"/>
    <w:rsid w:val="00436D7C"/>
    <w:rsid w:val="00437704"/>
    <w:rsid w:val="0044308C"/>
    <w:rsid w:val="00443286"/>
    <w:rsid w:val="0044699E"/>
    <w:rsid w:val="00446F8F"/>
    <w:rsid w:val="004471D0"/>
    <w:rsid w:val="004510C6"/>
    <w:rsid w:val="00451F5B"/>
    <w:rsid w:val="00452C16"/>
    <w:rsid w:val="0045531F"/>
    <w:rsid w:val="00455353"/>
    <w:rsid w:val="00463F33"/>
    <w:rsid w:val="00464668"/>
    <w:rsid w:val="004659D3"/>
    <w:rsid w:val="00467C27"/>
    <w:rsid w:val="00470163"/>
    <w:rsid w:val="004716C1"/>
    <w:rsid w:val="00471839"/>
    <w:rsid w:val="004724F0"/>
    <w:rsid w:val="004730CF"/>
    <w:rsid w:val="00473E18"/>
    <w:rsid w:val="00474881"/>
    <w:rsid w:val="004777DE"/>
    <w:rsid w:val="00477F22"/>
    <w:rsid w:val="00481082"/>
    <w:rsid w:val="004813B6"/>
    <w:rsid w:val="00482AE4"/>
    <w:rsid w:val="00486F1A"/>
    <w:rsid w:val="00487541"/>
    <w:rsid w:val="00490FC1"/>
    <w:rsid w:val="00491A9C"/>
    <w:rsid w:val="00491C9D"/>
    <w:rsid w:val="00492291"/>
    <w:rsid w:val="00492CC9"/>
    <w:rsid w:val="004939E9"/>
    <w:rsid w:val="004966A4"/>
    <w:rsid w:val="00496C11"/>
    <w:rsid w:val="00497274"/>
    <w:rsid w:val="004A011B"/>
    <w:rsid w:val="004A1E3F"/>
    <w:rsid w:val="004A2093"/>
    <w:rsid w:val="004A2B34"/>
    <w:rsid w:val="004A2B82"/>
    <w:rsid w:val="004A3B85"/>
    <w:rsid w:val="004A701B"/>
    <w:rsid w:val="004B22E4"/>
    <w:rsid w:val="004B2858"/>
    <w:rsid w:val="004B2BD2"/>
    <w:rsid w:val="004B2BDC"/>
    <w:rsid w:val="004B3682"/>
    <w:rsid w:val="004B36EB"/>
    <w:rsid w:val="004B5287"/>
    <w:rsid w:val="004B5932"/>
    <w:rsid w:val="004B63F6"/>
    <w:rsid w:val="004B6672"/>
    <w:rsid w:val="004B668D"/>
    <w:rsid w:val="004C0496"/>
    <w:rsid w:val="004C2B83"/>
    <w:rsid w:val="004C40AF"/>
    <w:rsid w:val="004D0926"/>
    <w:rsid w:val="004D1055"/>
    <w:rsid w:val="004D1289"/>
    <w:rsid w:val="004D24C1"/>
    <w:rsid w:val="004D38B4"/>
    <w:rsid w:val="004D4DEA"/>
    <w:rsid w:val="004D5C2D"/>
    <w:rsid w:val="004D6EE0"/>
    <w:rsid w:val="004D7079"/>
    <w:rsid w:val="004D7DBB"/>
    <w:rsid w:val="004E0F0A"/>
    <w:rsid w:val="004E1602"/>
    <w:rsid w:val="004E4DCD"/>
    <w:rsid w:val="004E4E62"/>
    <w:rsid w:val="004E7654"/>
    <w:rsid w:val="004E7AE8"/>
    <w:rsid w:val="004F069C"/>
    <w:rsid w:val="004F0880"/>
    <w:rsid w:val="004F2212"/>
    <w:rsid w:val="004F27AF"/>
    <w:rsid w:val="004F41FA"/>
    <w:rsid w:val="004F5804"/>
    <w:rsid w:val="004F6CDF"/>
    <w:rsid w:val="004F7D76"/>
    <w:rsid w:val="004F7F89"/>
    <w:rsid w:val="00500871"/>
    <w:rsid w:val="00502AD1"/>
    <w:rsid w:val="00503793"/>
    <w:rsid w:val="005056AB"/>
    <w:rsid w:val="0050609E"/>
    <w:rsid w:val="00507118"/>
    <w:rsid w:val="00507145"/>
    <w:rsid w:val="0051005D"/>
    <w:rsid w:val="00511545"/>
    <w:rsid w:val="005135B0"/>
    <w:rsid w:val="005149D0"/>
    <w:rsid w:val="00516D11"/>
    <w:rsid w:val="0051761D"/>
    <w:rsid w:val="00524655"/>
    <w:rsid w:val="00530E5A"/>
    <w:rsid w:val="005314BA"/>
    <w:rsid w:val="0053307F"/>
    <w:rsid w:val="0053408C"/>
    <w:rsid w:val="005344D6"/>
    <w:rsid w:val="00534E96"/>
    <w:rsid w:val="0053652A"/>
    <w:rsid w:val="00540360"/>
    <w:rsid w:val="00540DA5"/>
    <w:rsid w:val="00541028"/>
    <w:rsid w:val="00541D5B"/>
    <w:rsid w:val="0054579A"/>
    <w:rsid w:val="00547E9D"/>
    <w:rsid w:val="005502C3"/>
    <w:rsid w:val="00551FFC"/>
    <w:rsid w:val="00552687"/>
    <w:rsid w:val="00552915"/>
    <w:rsid w:val="00552C4D"/>
    <w:rsid w:val="00554950"/>
    <w:rsid w:val="00560E66"/>
    <w:rsid w:val="00562270"/>
    <w:rsid w:val="00564B11"/>
    <w:rsid w:val="00572BDA"/>
    <w:rsid w:val="0057412D"/>
    <w:rsid w:val="005760E1"/>
    <w:rsid w:val="00580C4B"/>
    <w:rsid w:val="0058482E"/>
    <w:rsid w:val="00591111"/>
    <w:rsid w:val="00592E9A"/>
    <w:rsid w:val="005937D8"/>
    <w:rsid w:val="0059409F"/>
    <w:rsid w:val="005A062A"/>
    <w:rsid w:val="005A07DE"/>
    <w:rsid w:val="005A1ECC"/>
    <w:rsid w:val="005A326A"/>
    <w:rsid w:val="005A6C0A"/>
    <w:rsid w:val="005B01AB"/>
    <w:rsid w:val="005B1507"/>
    <w:rsid w:val="005B3E4C"/>
    <w:rsid w:val="005B4358"/>
    <w:rsid w:val="005B492E"/>
    <w:rsid w:val="005B49CE"/>
    <w:rsid w:val="005B4C30"/>
    <w:rsid w:val="005B5B59"/>
    <w:rsid w:val="005C29AD"/>
    <w:rsid w:val="005C2E4B"/>
    <w:rsid w:val="005C3CB6"/>
    <w:rsid w:val="005C4731"/>
    <w:rsid w:val="005C6347"/>
    <w:rsid w:val="005C7266"/>
    <w:rsid w:val="005D1172"/>
    <w:rsid w:val="005D447F"/>
    <w:rsid w:val="005D49EA"/>
    <w:rsid w:val="005D52A6"/>
    <w:rsid w:val="005D5DC6"/>
    <w:rsid w:val="005D7675"/>
    <w:rsid w:val="005E0A32"/>
    <w:rsid w:val="005E126A"/>
    <w:rsid w:val="005E1306"/>
    <w:rsid w:val="005E2C8A"/>
    <w:rsid w:val="005E37AA"/>
    <w:rsid w:val="005E3AB9"/>
    <w:rsid w:val="005E58D8"/>
    <w:rsid w:val="005E5A9A"/>
    <w:rsid w:val="005E6885"/>
    <w:rsid w:val="005E7707"/>
    <w:rsid w:val="005E7852"/>
    <w:rsid w:val="005E7C09"/>
    <w:rsid w:val="005E7E73"/>
    <w:rsid w:val="005F00CF"/>
    <w:rsid w:val="005F03E7"/>
    <w:rsid w:val="005F04E8"/>
    <w:rsid w:val="005F1678"/>
    <w:rsid w:val="005F3909"/>
    <w:rsid w:val="005F3FE3"/>
    <w:rsid w:val="005F4146"/>
    <w:rsid w:val="005F4548"/>
    <w:rsid w:val="005F4F4F"/>
    <w:rsid w:val="005F64C4"/>
    <w:rsid w:val="005F7309"/>
    <w:rsid w:val="00600F52"/>
    <w:rsid w:val="00601063"/>
    <w:rsid w:val="00601BF9"/>
    <w:rsid w:val="00601D58"/>
    <w:rsid w:val="00602111"/>
    <w:rsid w:val="006024CF"/>
    <w:rsid w:val="006034C3"/>
    <w:rsid w:val="00604B5B"/>
    <w:rsid w:val="00605ECA"/>
    <w:rsid w:val="00607CB0"/>
    <w:rsid w:val="00607EC7"/>
    <w:rsid w:val="006100E3"/>
    <w:rsid w:val="00611E8F"/>
    <w:rsid w:val="0061372B"/>
    <w:rsid w:val="006165D9"/>
    <w:rsid w:val="00616F28"/>
    <w:rsid w:val="00624E3F"/>
    <w:rsid w:val="00626D60"/>
    <w:rsid w:val="00626FF7"/>
    <w:rsid w:val="00627383"/>
    <w:rsid w:val="00637BBF"/>
    <w:rsid w:val="00637EED"/>
    <w:rsid w:val="0064092B"/>
    <w:rsid w:val="00641000"/>
    <w:rsid w:val="0064367D"/>
    <w:rsid w:val="00643C46"/>
    <w:rsid w:val="00647126"/>
    <w:rsid w:val="00647570"/>
    <w:rsid w:val="006500E1"/>
    <w:rsid w:val="006501FB"/>
    <w:rsid w:val="00650469"/>
    <w:rsid w:val="00651EC6"/>
    <w:rsid w:val="0065259C"/>
    <w:rsid w:val="006535BF"/>
    <w:rsid w:val="0065470B"/>
    <w:rsid w:val="0065777F"/>
    <w:rsid w:val="00663C44"/>
    <w:rsid w:val="006640C5"/>
    <w:rsid w:val="00664182"/>
    <w:rsid w:val="00667EC3"/>
    <w:rsid w:val="0067061E"/>
    <w:rsid w:val="00671D3A"/>
    <w:rsid w:val="00671DEF"/>
    <w:rsid w:val="006739B6"/>
    <w:rsid w:val="00674424"/>
    <w:rsid w:val="006769FA"/>
    <w:rsid w:val="00677A92"/>
    <w:rsid w:val="00680291"/>
    <w:rsid w:val="00682FCE"/>
    <w:rsid w:val="00686BB6"/>
    <w:rsid w:val="00687361"/>
    <w:rsid w:val="006874D4"/>
    <w:rsid w:val="00687ED6"/>
    <w:rsid w:val="006929BC"/>
    <w:rsid w:val="006959D8"/>
    <w:rsid w:val="00696226"/>
    <w:rsid w:val="00697C35"/>
    <w:rsid w:val="006A0816"/>
    <w:rsid w:val="006A0A5E"/>
    <w:rsid w:val="006A1E63"/>
    <w:rsid w:val="006A28A2"/>
    <w:rsid w:val="006A2A4B"/>
    <w:rsid w:val="006A2AA3"/>
    <w:rsid w:val="006A345D"/>
    <w:rsid w:val="006A4355"/>
    <w:rsid w:val="006A576A"/>
    <w:rsid w:val="006A5A3E"/>
    <w:rsid w:val="006A7DC8"/>
    <w:rsid w:val="006B288D"/>
    <w:rsid w:val="006B477E"/>
    <w:rsid w:val="006B58FC"/>
    <w:rsid w:val="006B5AAD"/>
    <w:rsid w:val="006B618F"/>
    <w:rsid w:val="006B726A"/>
    <w:rsid w:val="006B7B17"/>
    <w:rsid w:val="006C36F5"/>
    <w:rsid w:val="006C4A01"/>
    <w:rsid w:val="006C4C65"/>
    <w:rsid w:val="006C68FF"/>
    <w:rsid w:val="006C69F8"/>
    <w:rsid w:val="006C6BD3"/>
    <w:rsid w:val="006C745D"/>
    <w:rsid w:val="006D1933"/>
    <w:rsid w:val="006D2F19"/>
    <w:rsid w:val="006D387C"/>
    <w:rsid w:val="006D4302"/>
    <w:rsid w:val="006D4C4F"/>
    <w:rsid w:val="006D66C1"/>
    <w:rsid w:val="006D78B0"/>
    <w:rsid w:val="006E17BA"/>
    <w:rsid w:val="006E295E"/>
    <w:rsid w:val="006E39BE"/>
    <w:rsid w:val="006E4103"/>
    <w:rsid w:val="006E480F"/>
    <w:rsid w:val="006E4EBE"/>
    <w:rsid w:val="006E5109"/>
    <w:rsid w:val="006E5274"/>
    <w:rsid w:val="006E5C3C"/>
    <w:rsid w:val="006F121D"/>
    <w:rsid w:val="006F47D3"/>
    <w:rsid w:val="006F4AE2"/>
    <w:rsid w:val="006F709E"/>
    <w:rsid w:val="00700472"/>
    <w:rsid w:val="00700E68"/>
    <w:rsid w:val="007059C9"/>
    <w:rsid w:val="00707AC1"/>
    <w:rsid w:val="00710307"/>
    <w:rsid w:val="00711777"/>
    <w:rsid w:val="00714DCC"/>
    <w:rsid w:val="00714E46"/>
    <w:rsid w:val="00715848"/>
    <w:rsid w:val="0071645E"/>
    <w:rsid w:val="00716804"/>
    <w:rsid w:val="00716BF1"/>
    <w:rsid w:val="00716C4C"/>
    <w:rsid w:val="007170E0"/>
    <w:rsid w:val="007250C9"/>
    <w:rsid w:val="00726663"/>
    <w:rsid w:val="00726C61"/>
    <w:rsid w:val="00726DBD"/>
    <w:rsid w:val="00727014"/>
    <w:rsid w:val="00730A08"/>
    <w:rsid w:val="00730EB8"/>
    <w:rsid w:val="0073276E"/>
    <w:rsid w:val="00734D45"/>
    <w:rsid w:val="00737814"/>
    <w:rsid w:val="007402AF"/>
    <w:rsid w:val="007413EF"/>
    <w:rsid w:val="00744AC6"/>
    <w:rsid w:val="007455F4"/>
    <w:rsid w:val="00747B53"/>
    <w:rsid w:val="007516E3"/>
    <w:rsid w:val="00752E66"/>
    <w:rsid w:val="0075640F"/>
    <w:rsid w:val="007570C4"/>
    <w:rsid w:val="0075776D"/>
    <w:rsid w:val="0076036A"/>
    <w:rsid w:val="00760656"/>
    <w:rsid w:val="00760763"/>
    <w:rsid w:val="00760A84"/>
    <w:rsid w:val="00761040"/>
    <w:rsid w:val="00763D16"/>
    <w:rsid w:val="007642F4"/>
    <w:rsid w:val="007649EB"/>
    <w:rsid w:val="00764A09"/>
    <w:rsid w:val="00764AC2"/>
    <w:rsid w:val="00764DB6"/>
    <w:rsid w:val="00767535"/>
    <w:rsid w:val="00767911"/>
    <w:rsid w:val="007701D4"/>
    <w:rsid w:val="00770887"/>
    <w:rsid w:val="00771B3F"/>
    <w:rsid w:val="007742FF"/>
    <w:rsid w:val="00774738"/>
    <w:rsid w:val="007748AE"/>
    <w:rsid w:val="00777300"/>
    <w:rsid w:val="00780EFA"/>
    <w:rsid w:val="0078245B"/>
    <w:rsid w:val="00782A31"/>
    <w:rsid w:val="007830FB"/>
    <w:rsid w:val="00784191"/>
    <w:rsid w:val="00784DF5"/>
    <w:rsid w:val="00787AC6"/>
    <w:rsid w:val="00791F5F"/>
    <w:rsid w:val="0079295B"/>
    <w:rsid w:val="00796E57"/>
    <w:rsid w:val="00797A32"/>
    <w:rsid w:val="007A0DE6"/>
    <w:rsid w:val="007A1C21"/>
    <w:rsid w:val="007A2841"/>
    <w:rsid w:val="007A3B94"/>
    <w:rsid w:val="007A4E1C"/>
    <w:rsid w:val="007A52AF"/>
    <w:rsid w:val="007A56E6"/>
    <w:rsid w:val="007A75E1"/>
    <w:rsid w:val="007B0075"/>
    <w:rsid w:val="007B0444"/>
    <w:rsid w:val="007B35F9"/>
    <w:rsid w:val="007B3C03"/>
    <w:rsid w:val="007B40FE"/>
    <w:rsid w:val="007B41BD"/>
    <w:rsid w:val="007B4520"/>
    <w:rsid w:val="007C0305"/>
    <w:rsid w:val="007C163B"/>
    <w:rsid w:val="007C1C7C"/>
    <w:rsid w:val="007C3071"/>
    <w:rsid w:val="007C3691"/>
    <w:rsid w:val="007C39CC"/>
    <w:rsid w:val="007C4081"/>
    <w:rsid w:val="007C4EE9"/>
    <w:rsid w:val="007C5376"/>
    <w:rsid w:val="007C53D8"/>
    <w:rsid w:val="007C5A5A"/>
    <w:rsid w:val="007C68BC"/>
    <w:rsid w:val="007D171D"/>
    <w:rsid w:val="007D58F1"/>
    <w:rsid w:val="007E2900"/>
    <w:rsid w:val="007E4475"/>
    <w:rsid w:val="007E4A62"/>
    <w:rsid w:val="007E50DA"/>
    <w:rsid w:val="007E616F"/>
    <w:rsid w:val="007E7DC3"/>
    <w:rsid w:val="007F12DC"/>
    <w:rsid w:val="007F261A"/>
    <w:rsid w:val="007F276C"/>
    <w:rsid w:val="007F6DA9"/>
    <w:rsid w:val="007F7F29"/>
    <w:rsid w:val="00803BD7"/>
    <w:rsid w:val="0080429A"/>
    <w:rsid w:val="00804FA9"/>
    <w:rsid w:val="008067DE"/>
    <w:rsid w:val="00806B20"/>
    <w:rsid w:val="008076C6"/>
    <w:rsid w:val="00812371"/>
    <w:rsid w:val="00815F42"/>
    <w:rsid w:val="00816263"/>
    <w:rsid w:val="00816726"/>
    <w:rsid w:val="00821308"/>
    <w:rsid w:val="00822F7D"/>
    <w:rsid w:val="0082305D"/>
    <w:rsid w:val="00826BF1"/>
    <w:rsid w:val="00826F8F"/>
    <w:rsid w:val="00827B9A"/>
    <w:rsid w:val="00830881"/>
    <w:rsid w:val="00831C74"/>
    <w:rsid w:val="0083441B"/>
    <w:rsid w:val="00834B6E"/>
    <w:rsid w:val="0083503E"/>
    <w:rsid w:val="00840A97"/>
    <w:rsid w:val="00840D60"/>
    <w:rsid w:val="0084300E"/>
    <w:rsid w:val="008455C5"/>
    <w:rsid w:val="00846C64"/>
    <w:rsid w:val="0085059B"/>
    <w:rsid w:val="00850900"/>
    <w:rsid w:val="00850A3E"/>
    <w:rsid w:val="00850ED5"/>
    <w:rsid w:val="0085581F"/>
    <w:rsid w:val="00856064"/>
    <w:rsid w:val="00856E44"/>
    <w:rsid w:val="00861FD6"/>
    <w:rsid w:val="00862CB4"/>
    <w:rsid w:val="00864C69"/>
    <w:rsid w:val="008655C8"/>
    <w:rsid w:val="00867337"/>
    <w:rsid w:val="00870454"/>
    <w:rsid w:val="00870DA0"/>
    <w:rsid w:val="008716D3"/>
    <w:rsid w:val="008739BB"/>
    <w:rsid w:val="00873D90"/>
    <w:rsid w:val="00875836"/>
    <w:rsid w:val="00875D34"/>
    <w:rsid w:val="00876575"/>
    <w:rsid w:val="00876933"/>
    <w:rsid w:val="00880812"/>
    <w:rsid w:val="00881FD6"/>
    <w:rsid w:val="008822ED"/>
    <w:rsid w:val="00885304"/>
    <w:rsid w:val="0088611D"/>
    <w:rsid w:val="00887A34"/>
    <w:rsid w:val="00891768"/>
    <w:rsid w:val="00891AEA"/>
    <w:rsid w:val="008928BD"/>
    <w:rsid w:val="00892ACB"/>
    <w:rsid w:val="0089510A"/>
    <w:rsid w:val="00895951"/>
    <w:rsid w:val="0089611D"/>
    <w:rsid w:val="008A0181"/>
    <w:rsid w:val="008A0C67"/>
    <w:rsid w:val="008A0D6D"/>
    <w:rsid w:val="008A1E6B"/>
    <w:rsid w:val="008A38DF"/>
    <w:rsid w:val="008A4B99"/>
    <w:rsid w:val="008B1ED8"/>
    <w:rsid w:val="008B286E"/>
    <w:rsid w:val="008B397F"/>
    <w:rsid w:val="008B54EB"/>
    <w:rsid w:val="008B79E7"/>
    <w:rsid w:val="008C01D7"/>
    <w:rsid w:val="008C28FB"/>
    <w:rsid w:val="008C778A"/>
    <w:rsid w:val="008C7925"/>
    <w:rsid w:val="008D2DE9"/>
    <w:rsid w:val="008D2F98"/>
    <w:rsid w:val="008D30E6"/>
    <w:rsid w:val="008D4156"/>
    <w:rsid w:val="008D4717"/>
    <w:rsid w:val="008D4CE9"/>
    <w:rsid w:val="008E0D65"/>
    <w:rsid w:val="008E1EBF"/>
    <w:rsid w:val="008E58CF"/>
    <w:rsid w:val="008E5B86"/>
    <w:rsid w:val="008E6A0E"/>
    <w:rsid w:val="008E6BD2"/>
    <w:rsid w:val="008E6D3A"/>
    <w:rsid w:val="008E72CB"/>
    <w:rsid w:val="008F0820"/>
    <w:rsid w:val="008F3C4E"/>
    <w:rsid w:val="008F44CF"/>
    <w:rsid w:val="008F5F43"/>
    <w:rsid w:val="008F6C6A"/>
    <w:rsid w:val="00900DB4"/>
    <w:rsid w:val="009038BD"/>
    <w:rsid w:val="00903A7A"/>
    <w:rsid w:val="00906207"/>
    <w:rsid w:val="009078E6"/>
    <w:rsid w:val="00907A4F"/>
    <w:rsid w:val="00910532"/>
    <w:rsid w:val="00910FCA"/>
    <w:rsid w:val="009123C7"/>
    <w:rsid w:val="009133EF"/>
    <w:rsid w:val="00914AF5"/>
    <w:rsid w:val="00916813"/>
    <w:rsid w:val="00920D28"/>
    <w:rsid w:val="009215A7"/>
    <w:rsid w:val="0092490E"/>
    <w:rsid w:val="00926F7F"/>
    <w:rsid w:val="00930C1F"/>
    <w:rsid w:val="00934BE7"/>
    <w:rsid w:val="00934E6A"/>
    <w:rsid w:val="009365D8"/>
    <w:rsid w:val="009369FA"/>
    <w:rsid w:val="0094191E"/>
    <w:rsid w:val="00943BC1"/>
    <w:rsid w:val="0095253E"/>
    <w:rsid w:val="00953095"/>
    <w:rsid w:val="00953857"/>
    <w:rsid w:val="00962576"/>
    <w:rsid w:val="009634B1"/>
    <w:rsid w:val="00964094"/>
    <w:rsid w:val="00965711"/>
    <w:rsid w:val="0096745F"/>
    <w:rsid w:val="0097233A"/>
    <w:rsid w:val="00972DD1"/>
    <w:rsid w:val="009731C4"/>
    <w:rsid w:val="009745AC"/>
    <w:rsid w:val="009773FD"/>
    <w:rsid w:val="00981059"/>
    <w:rsid w:val="009828CD"/>
    <w:rsid w:val="00983094"/>
    <w:rsid w:val="00983CDF"/>
    <w:rsid w:val="00983D6E"/>
    <w:rsid w:val="00983D7A"/>
    <w:rsid w:val="00985A1D"/>
    <w:rsid w:val="00985B24"/>
    <w:rsid w:val="00987DF0"/>
    <w:rsid w:val="009910CB"/>
    <w:rsid w:val="009929C7"/>
    <w:rsid w:val="009930F6"/>
    <w:rsid w:val="00997CA8"/>
    <w:rsid w:val="00997D74"/>
    <w:rsid w:val="00997FEE"/>
    <w:rsid w:val="009A6000"/>
    <w:rsid w:val="009A7A06"/>
    <w:rsid w:val="009A7B1B"/>
    <w:rsid w:val="009B04E7"/>
    <w:rsid w:val="009B2AC9"/>
    <w:rsid w:val="009B4F79"/>
    <w:rsid w:val="009B5526"/>
    <w:rsid w:val="009B5B16"/>
    <w:rsid w:val="009B60EE"/>
    <w:rsid w:val="009B7AFD"/>
    <w:rsid w:val="009C0705"/>
    <w:rsid w:val="009C33EF"/>
    <w:rsid w:val="009C430C"/>
    <w:rsid w:val="009D01CD"/>
    <w:rsid w:val="009D2EC7"/>
    <w:rsid w:val="009D2F1F"/>
    <w:rsid w:val="009D3056"/>
    <w:rsid w:val="009D456D"/>
    <w:rsid w:val="009D5FA6"/>
    <w:rsid w:val="009D6514"/>
    <w:rsid w:val="009D7BDD"/>
    <w:rsid w:val="009D7E2B"/>
    <w:rsid w:val="009E06FA"/>
    <w:rsid w:val="009E2461"/>
    <w:rsid w:val="009E476F"/>
    <w:rsid w:val="009E4CE6"/>
    <w:rsid w:val="009E5432"/>
    <w:rsid w:val="009E5613"/>
    <w:rsid w:val="009E5F3A"/>
    <w:rsid w:val="009E675D"/>
    <w:rsid w:val="009E6D92"/>
    <w:rsid w:val="009F084B"/>
    <w:rsid w:val="009F0F40"/>
    <w:rsid w:val="009F0F4F"/>
    <w:rsid w:val="009F16EC"/>
    <w:rsid w:val="009F1C7E"/>
    <w:rsid w:val="009F65E9"/>
    <w:rsid w:val="00A004CF"/>
    <w:rsid w:val="00A0169F"/>
    <w:rsid w:val="00A018ED"/>
    <w:rsid w:val="00A02667"/>
    <w:rsid w:val="00A02BAB"/>
    <w:rsid w:val="00A04C51"/>
    <w:rsid w:val="00A06A11"/>
    <w:rsid w:val="00A10255"/>
    <w:rsid w:val="00A13E8F"/>
    <w:rsid w:val="00A15943"/>
    <w:rsid w:val="00A165C0"/>
    <w:rsid w:val="00A21DB7"/>
    <w:rsid w:val="00A23185"/>
    <w:rsid w:val="00A24686"/>
    <w:rsid w:val="00A2609A"/>
    <w:rsid w:val="00A30A80"/>
    <w:rsid w:val="00A30F00"/>
    <w:rsid w:val="00A31AC9"/>
    <w:rsid w:val="00A31DD2"/>
    <w:rsid w:val="00A332B1"/>
    <w:rsid w:val="00A34BAD"/>
    <w:rsid w:val="00A35565"/>
    <w:rsid w:val="00A35764"/>
    <w:rsid w:val="00A440F6"/>
    <w:rsid w:val="00A4752F"/>
    <w:rsid w:val="00A509A1"/>
    <w:rsid w:val="00A50CB3"/>
    <w:rsid w:val="00A51C34"/>
    <w:rsid w:val="00A523AC"/>
    <w:rsid w:val="00A52610"/>
    <w:rsid w:val="00A534C2"/>
    <w:rsid w:val="00A550EA"/>
    <w:rsid w:val="00A5730A"/>
    <w:rsid w:val="00A6161E"/>
    <w:rsid w:val="00A61E9F"/>
    <w:rsid w:val="00A639F8"/>
    <w:rsid w:val="00A63F89"/>
    <w:rsid w:val="00A66C18"/>
    <w:rsid w:val="00A6739C"/>
    <w:rsid w:val="00A707B1"/>
    <w:rsid w:val="00A71442"/>
    <w:rsid w:val="00A71CB7"/>
    <w:rsid w:val="00A72CAA"/>
    <w:rsid w:val="00A73ED4"/>
    <w:rsid w:val="00A757D5"/>
    <w:rsid w:val="00A766B8"/>
    <w:rsid w:val="00A76A04"/>
    <w:rsid w:val="00A76F46"/>
    <w:rsid w:val="00A7790A"/>
    <w:rsid w:val="00A82517"/>
    <w:rsid w:val="00A82926"/>
    <w:rsid w:val="00A84947"/>
    <w:rsid w:val="00A8497F"/>
    <w:rsid w:val="00A85653"/>
    <w:rsid w:val="00A85986"/>
    <w:rsid w:val="00A85F2F"/>
    <w:rsid w:val="00A86E3D"/>
    <w:rsid w:val="00A97A6F"/>
    <w:rsid w:val="00AA1119"/>
    <w:rsid w:val="00AA1274"/>
    <w:rsid w:val="00AA2D5F"/>
    <w:rsid w:val="00AA691E"/>
    <w:rsid w:val="00AB0B90"/>
    <w:rsid w:val="00AB1565"/>
    <w:rsid w:val="00AB286A"/>
    <w:rsid w:val="00AB4703"/>
    <w:rsid w:val="00AB4806"/>
    <w:rsid w:val="00AB4F7A"/>
    <w:rsid w:val="00AB5662"/>
    <w:rsid w:val="00AB5B3D"/>
    <w:rsid w:val="00AB676E"/>
    <w:rsid w:val="00AB7CDD"/>
    <w:rsid w:val="00AC09B3"/>
    <w:rsid w:val="00AC2AEF"/>
    <w:rsid w:val="00AC3547"/>
    <w:rsid w:val="00AC36F7"/>
    <w:rsid w:val="00AC4C1C"/>
    <w:rsid w:val="00AC5421"/>
    <w:rsid w:val="00AC59E2"/>
    <w:rsid w:val="00AC5AFE"/>
    <w:rsid w:val="00AC6DEC"/>
    <w:rsid w:val="00AD0444"/>
    <w:rsid w:val="00AD078D"/>
    <w:rsid w:val="00AD12B2"/>
    <w:rsid w:val="00AD38C6"/>
    <w:rsid w:val="00AE1010"/>
    <w:rsid w:val="00AE11A1"/>
    <w:rsid w:val="00AE2E6A"/>
    <w:rsid w:val="00AE4D40"/>
    <w:rsid w:val="00AE625F"/>
    <w:rsid w:val="00AE7039"/>
    <w:rsid w:val="00AF0DAB"/>
    <w:rsid w:val="00AF221D"/>
    <w:rsid w:val="00AF44A5"/>
    <w:rsid w:val="00AF5ADB"/>
    <w:rsid w:val="00AF644B"/>
    <w:rsid w:val="00AF72AF"/>
    <w:rsid w:val="00B0234D"/>
    <w:rsid w:val="00B0349F"/>
    <w:rsid w:val="00B07C42"/>
    <w:rsid w:val="00B112C8"/>
    <w:rsid w:val="00B13B69"/>
    <w:rsid w:val="00B21D6D"/>
    <w:rsid w:val="00B243AC"/>
    <w:rsid w:val="00B24ADE"/>
    <w:rsid w:val="00B25922"/>
    <w:rsid w:val="00B2688C"/>
    <w:rsid w:val="00B30383"/>
    <w:rsid w:val="00B30485"/>
    <w:rsid w:val="00B30950"/>
    <w:rsid w:val="00B347E6"/>
    <w:rsid w:val="00B407D7"/>
    <w:rsid w:val="00B433F0"/>
    <w:rsid w:val="00B43767"/>
    <w:rsid w:val="00B43B70"/>
    <w:rsid w:val="00B4640D"/>
    <w:rsid w:val="00B47A5B"/>
    <w:rsid w:val="00B47F84"/>
    <w:rsid w:val="00B50119"/>
    <w:rsid w:val="00B50527"/>
    <w:rsid w:val="00B51B53"/>
    <w:rsid w:val="00B52664"/>
    <w:rsid w:val="00B56034"/>
    <w:rsid w:val="00B60C74"/>
    <w:rsid w:val="00B61ADA"/>
    <w:rsid w:val="00B61E8C"/>
    <w:rsid w:val="00B6245B"/>
    <w:rsid w:val="00B62941"/>
    <w:rsid w:val="00B635DD"/>
    <w:rsid w:val="00B64A41"/>
    <w:rsid w:val="00B652B7"/>
    <w:rsid w:val="00B66318"/>
    <w:rsid w:val="00B74846"/>
    <w:rsid w:val="00B74C72"/>
    <w:rsid w:val="00B8003D"/>
    <w:rsid w:val="00B81BA5"/>
    <w:rsid w:val="00B84904"/>
    <w:rsid w:val="00B86BD0"/>
    <w:rsid w:val="00B910C4"/>
    <w:rsid w:val="00B91CEE"/>
    <w:rsid w:val="00B92F89"/>
    <w:rsid w:val="00B9453B"/>
    <w:rsid w:val="00B9642D"/>
    <w:rsid w:val="00BA16EE"/>
    <w:rsid w:val="00BA3A6A"/>
    <w:rsid w:val="00BA3E22"/>
    <w:rsid w:val="00BA417D"/>
    <w:rsid w:val="00BA45B8"/>
    <w:rsid w:val="00BB03CB"/>
    <w:rsid w:val="00BB2302"/>
    <w:rsid w:val="00BB4BDA"/>
    <w:rsid w:val="00BB7DEE"/>
    <w:rsid w:val="00BC05EB"/>
    <w:rsid w:val="00BC1318"/>
    <w:rsid w:val="00BC5A56"/>
    <w:rsid w:val="00BC738F"/>
    <w:rsid w:val="00BC7395"/>
    <w:rsid w:val="00BC78A4"/>
    <w:rsid w:val="00BD07BD"/>
    <w:rsid w:val="00BD0FBF"/>
    <w:rsid w:val="00BD1303"/>
    <w:rsid w:val="00BE35C3"/>
    <w:rsid w:val="00BE3A42"/>
    <w:rsid w:val="00BE3D19"/>
    <w:rsid w:val="00BE601D"/>
    <w:rsid w:val="00BE60F1"/>
    <w:rsid w:val="00BE7F20"/>
    <w:rsid w:val="00BF466B"/>
    <w:rsid w:val="00BF5A8A"/>
    <w:rsid w:val="00BF5C26"/>
    <w:rsid w:val="00BF65F0"/>
    <w:rsid w:val="00BF6663"/>
    <w:rsid w:val="00C059FE"/>
    <w:rsid w:val="00C05F35"/>
    <w:rsid w:val="00C065B1"/>
    <w:rsid w:val="00C10208"/>
    <w:rsid w:val="00C117FD"/>
    <w:rsid w:val="00C12517"/>
    <w:rsid w:val="00C15884"/>
    <w:rsid w:val="00C22AB9"/>
    <w:rsid w:val="00C24362"/>
    <w:rsid w:val="00C25AAA"/>
    <w:rsid w:val="00C26134"/>
    <w:rsid w:val="00C265D7"/>
    <w:rsid w:val="00C30BE2"/>
    <w:rsid w:val="00C32249"/>
    <w:rsid w:val="00C322C3"/>
    <w:rsid w:val="00C32C7B"/>
    <w:rsid w:val="00C334DB"/>
    <w:rsid w:val="00C400EC"/>
    <w:rsid w:val="00C407DA"/>
    <w:rsid w:val="00C41186"/>
    <w:rsid w:val="00C41FB1"/>
    <w:rsid w:val="00C4305F"/>
    <w:rsid w:val="00C45591"/>
    <w:rsid w:val="00C46C72"/>
    <w:rsid w:val="00C479EE"/>
    <w:rsid w:val="00C51D17"/>
    <w:rsid w:val="00C52222"/>
    <w:rsid w:val="00C52337"/>
    <w:rsid w:val="00C523BA"/>
    <w:rsid w:val="00C5267C"/>
    <w:rsid w:val="00C53286"/>
    <w:rsid w:val="00C561E1"/>
    <w:rsid w:val="00C57D54"/>
    <w:rsid w:val="00C611D3"/>
    <w:rsid w:val="00C61EE9"/>
    <w:rsid w:val="00C6246F"/>
    <w:rsid w:val="00C65439"/>
    <w:rsid w:val="00C65DD9"/>
    <w:rsid w:val="00C66EEA"/>
    <w:rsid w:val="00C67116"/>
    <w:rsid w:val="00C671A0"/>
    <w:rsid w:val="00C7217A"/>
    <w:rsid w:val="00C72678"/>
    <w:rsid w:val="00C73151"/>
    <w:rsid w:val="00C740E1"/>
    <w:rsid w:val="00C76456"/>
    <w:rsid w:val="00C772B7"/>
    <w:rsid w:val="00C81F1D"/>
    <w:rsid w:val="00C82468"/>
    <w:rsid w:val="00C82ADD"/>
    <w:rsid w:val="00C83FF8"/>
    <w:rsid w:val="00C84AA3"/>
    <w:rsid w:val="00C86C49"/>
    <w:rsid w:val="00C871B6"/>
    <w:rsid w:val="00C901C7"/>
    <w:rsid w:val="00C904E6"/>
    <w:rsid w:val="00C90B1E"/>
    <w:rsid w:val="00C917BF"/>
    <w:rsid w:val="00C91C72"/>
    <w:rsid w:val="00C93B4B"/>
    <w:rsid w:val="00C9422A"/>
    <w:rsid w:val="00C954D1"/>
    <w:rsid w:val="00C95721"/>
    <w:rsid w:val="00CA0F84"/>
    <w:rsid w:val="00CA0FB0"/>
    <w:rsid w:val="00CA12FC"/>
    <w:rsid w:val="00CA1C13"/>
    <w:rsid w:val="00CA21C9"/>
    <w:rsid w:val="00CA3EA9"/>
    <w:rsid w:val="00CA4843"/>
    <w:rsid w:val="00CA5452"/>
    <w:rsid w:val="00CB1A87"/>
    <w:rsid w:val="00CB2691"/>
    <w:rsid w:val="00CB2B94"/>
    <w:rsid w:val="00CB35A5"/>
    <w:rsid w:val="00CB41E0"/>
    <w:rsid w:val="00CB65B0"/>
    <w:rsid w:val="00CB67CC"/>
    <w:rsid w:val="00CB6AC7"/>
    <w:rsid w:val="00CC1C55"/>
    <w:rsid w:val="00CC45E7"/>
    <w:rsid w:val="00CC7FA4"/>
    <w:rsid w:val="00CD04FD"/>
    <w:rsid w:val="00CD1C66"/>
    <w:rsid w:val="00CD1C70"/>
    <w:rsid w:val="00CD42F2"/>
    <w:rsid w:val="00CD430C"/>
    <w:rsid w:val="00CD4FB4"/>
    <w:rsid w:val="00CE0AEA"/>
    <w:rsid w:val="00CE13BF"/>
    <w:rsid w:val="00CE25D9"/>
    <w:rsid w:val="00CE2742"/>
    <w:rsid w:val="00CE2807"/>
    <w:rsid w:val="00CE7262"/>
    <w:rsid w:val="00CE74F2"/>
    <w:rsid w:val="00CE77FE"/>
    <w:rsid w:val="00CF22F9"/>
    <w:rsid w:val="00CF2660"/>
    <w:rsid w:val="00D013F0"/>
    <w:rsid w:val="00D01439"/>
    <w:rsid w:val="00D031F1"/>
    <w:rsid w:val="00D04436"/>
    <w:rsid w:val="00D0645F"/>
    <w:rsid w:val="00D10B3A"/>
    <w:rsid w:val="00D119CA"/>
    <w:rsid w:val="00D11C86"/>
    <w:rsid w:val="00D1240A"/>
    <w:rsid w:val="00D12A9F"/>
    <w:rsid w:val="00D23DFF"/>
    <w:rsid w:val="00D27158"/>
    <w:rsid w:val="00D273D0"/>
    <w:rsid w:val="00D30ED2"/>
    <w:rsid w:val="00D3463B"/>
    <w:rsid w:val="00D34DAE"/>
    <w:rsid w:val="00D42932"/>
    <w:rsid w:val="00D42CE4"/>
    <w:rsid w:val="00D43255"/>
    <w:rsid w:val="00D4327C"/>
    <w:rsid w:val="00D4686F"/>
    <w:rsid w:val="00D46915"/>
    <w:rsid w:val="00D50AE8"/>
    <w:rsid w:val="00D53DE7"/>
    <w:rsid w:val="00D551E0"/>
    <w:rsid w:val="00D57D15"/>
    <w:rsid w:val="00D57F65"/>
    <w:rsid w:val="00D6181E"/>
    <w:rsid w:val="00D652E7"/>
    <w:rsid w:val="00D67A7B"/>
    <w:rsid w:val="00D71F5A"/>
    <w:rsid w:val="00D7253B"/>
    <w:rsid w:val="00D733C7"/>
    <w:rsid w:val="00D74458"/>
    <w:rsid w:val="00D75A2A"/>
    <w:rsid w:val="00D76E92"/>
    <w:rsid w:val="00D81839"/>
    <w:rsid w:val="00D81E14"/>
    <w:rsid w:val="00D83C0E"/>
    <w:rsid w:val="00D85028"/>
    <w:rsid w:val="00D93B05"/>
    <w:rsid w:val="00D94011"/>
    <w:rsid w:val="00D94F92"/>
    <w:rsid w:val="00DA0065"/>
    <w:rsid w:val="00DA1663"/>
    <w:rsid w:val="00DA50C0"/>
    <w:rsid w:val="00DA5408"/>
    <w:rsid w:val="00DA6150"/>
    <w:rsid w:val="00DA72E7"/>
    <w:rsid w:val="00DA7F1F"/>
    <w:rsid w:val="00DA7FB8"/>
    <w:rsid w:val="00DC66C2"/>
    <w:rsid w:val="00DD00B9"/>
    <w:rsid w:val="00DD18C0"/>
    <w:rsid w:val="00DD1FD8"/>
    <w:rsid w:val="00DD2554"/>
    <w:rsid w:val="00DD426E"/>
    <w:rsid w:val="00DD45BB"/>
    <w:rsid w:val="00DD4AB2"/>
    <w:rsid w:val="00DD64EC"/>
    <w:rsid w:val="00DE089F"/>
    <w:rsid w:val="00DE0C5A"/>
    <w:rsid w:val="00DE37DC"/>
    <w:rsid w:val="00DE59DB"/>
    <w:rsid w:val="00DE5D11"/>
    <w:rsid w:val="00DE6FCD"/>
    <w:rsid w:val="00DF0155"/>
    <w:rsid w:val="00DF1724"/>
    <w:rsid w:val="00DF2A54"/>
    <w:rsid w:val="00DF2A86"/>
    <w:rsid w:val="00DF39ED"/>
    <w:rsid w:val="00DF4CF2"/>
    <w:rsid w:val="00DF64BD"/>
    <w:rsid w:val="00DF6E9B"/>
    <w:rsid w:val="00E01597"/>
    <w:rsid w:val="00E0159A"/>
    <w:rsid w:val="00E03155"/>
    <w:rsid w:val="00E04A47"/>
    <w:rsid w:val="00E04CBF"/>
    <w:rsid w:val="00E067EE"/>
    <w:rsid w:val="00E115D7"/>
    <w:rsid w:val="00E12B52"/>
    <w:rsid w:val="00E150FD"/>
    <w:rsid w:val="00E15521"/>
    <w:rsid w:val="00E24031"/>
    <w:rsid w:val="00E25817"/>
    <w:rsid w:val="00E25CBD"/>
    <w:rsid w:val="00E2661B"/>
    <w:rsid w:val="00E26D93"/>
    <w:rsid w:val="00E272DD"/>
    <w:rsid w:val="00E2748F"/>
    <w:rsid w:val="00E3052D"/>
    <w:rsid w:val="00E346CF"/>
    <w:rsid w:val="00E3577A"/>
    <w:rsid w:val="00E36175"/>
    <w:rsid w:val="00E40BE7"/>
    <w:rsid w:val="00E41D83"/>
    <w:rsid w:val="00E42A0C"/>
    <w:rsid w:val="00E44AA9"/>
    <w:rsid w:val="00E45533"/>
    <w:rsid w:val="00E45591"/>
    <w:rsid w:val="00E47688"/>
    <w:rsid w:val="00E5138D"/>
    <w:rsid w:val="00E5252F"/>
    <w:rsid w:val="00E5258E"/>
    <w:rsid w:val="00E5362A"/>
    <w:rsid w:val="00E5561A"/>
    <w:rsid w:val="00E568B7"/>
    <w:rsid w:val="00E60366"/>
    <w:rsid w:val="00E61393"/>
    <w:rsid w:val="00E62FD4"/>
    <w:rsid w:val="00E63899"/>
    <w:rsid w:val="00E67BC3"/>
    <w:rsid w:val="00E70A7D"/>
    <w:rsid w:val="00E71256"/>
    <w:rsid w:val="00E71E39"/>
    <w:rsid w:val="00E72D29"/>
    <w:rsid w:val="00E73C60"/>
    <w:rsid w:val="00E760E9"/>
    <w:rsid w:val="00E77176"/>
    <w:rsid w:val="00E772B6"/>
    <w:rsid w:val="00E77FE1"/>
    <w:rsid w:val="00E8172B"/>
    <w:rsid w:val="00E82B7F"/>
    <w:rsid w:val="00E82E27"/>
    <w:rsid w:val="00E847D1"/>
    <w:rsid w:val="00E84B33"/>
    <w:rsid w:val="00E869AA"/>
    <w:rsid w:val="00E903AE"/>
    <w:rsid w:val="00E921DB"/>
    <w:rsid w:val="00E92310"/>
    <w:rsid w:val="00E95400"/>
    <w:rsid w:val="00E9593B"/>
    <w:rsid w:val="00E962B0"/>
    <w:rsid w:val="00E96F6E"/>
    <w:rsid w:val="00E97F96"/>
    <w:rsid w:val="00EA0119"/>
    <w:rsid w:val="00EA0A4D"/>
    <w:rsid w:val="00EA1C20"/>
    <w:rsid w:val="00EA3BC3"/>
    <w:rsid w:val="00EA53FB"/>
    <w:rsid w:val="00EA586E"/>
    <w:rsid w:val="00EA5FA0"/>
    <w:rsid w:val="00EA707A"/>
    <w:rsid w:val="00EB09A5"/>
    <w:rsid w:val="00EB0D61"/>
    <w:rsid w:val="00EB2754"/>
    <w:rsid w:val="00EB2905"/>
    <w:rsid w:val="00EB4994"/>
    <w:rsid w:val="00EB5063"/>
    <w:rsid w:val="00EB54C3"/>
    <w:rsid w:val="00EB6D97"/>
    <w:rsid w:val="00EC0EE7"/>
    <w:rsid w:val="00EC4D06"/>
    <w:rsid w:val="00EC6BC7"/>
    <w:rsid w:val="00ED5FB2"/>
    <w:rsid w:val="00ED71C2"/>
    <w:rsid w:val="00ED72E5"/>
    <w:rsid w:val="00ED7B1C"/>
    <w:rsid w:val="00EE0269"/>
    <w:rsid w:val="00EE5909"/>
    <w:rsid w:val="00EE6103"/>
    <w:rsid w:val="00EE640F"/>
    <w:rsid w:val="00EF033F"/>
    <w:rsid w:val="00EF1A01"/>
    <w:rsid w:val="00EF2094"/>
    <w:rsid w:val="00EF2E07"/>
    <w:rsid w:val="00EF330D"/>
    <w:rsid w:val="00EF33A3"/>
    <w:rsid w:val="00EF3618"/>
    <w:rsid w:val="00EF40BA"/>
    <w:rsid w:val="00EF49CC"/>
    <w:rsid w:val="00EF51B7"/>
    <w:rsid w:val="00EF54D2"/>
    <w:rsid w:val="00EF6717"/>
    <w:rsid w:val="00F00892"/>
    <w:rsid w:val="00F00A55"/>
    <w:rsid w:val="00F01401"/>
    <w:rsid w:val="00F0364D"/>
    <w:rsid w:val="00F03718"/>
    <w:rsid w:val="00F05EF6"/>
    <w:rsid w:val="00F071A9"/>
    <w:rsid w:val="00F07FB8"/>
    <w:rsid w:val="00F1111D"/>
    <w:rsid w:val="00F1125B"/>
    <w:rsid w:val="00F112BD"/>
    <w:rsid w:val="00F14A67"/>
    <w:rsid w:val="00F22F73"/>
    <w:rsid w:val="00F22F91"/>
    <w:rsid w:val="00F23A4B"/>
    <w:rsid w:val="00F3146D"/>
    <w:rsid w:val="00F33AD8"/>
    <w:rsid w:val="00F343D4"/>
    <w:rsid w:val="00F35605"/>
    <w:rsid w:val="00F359C9"/>
    <w:rsid w:val="00F3631F"/>
    <w:rsid w:val="00F36AEE"/>
    <w:rsid w:val="00F37622"/>
    <w:rsid w:val="00F40A70"/>
    <w:rsid w:val="00F42DDB"/>
    <w:rsid w:val="00F433CF"/>
    <w:rsid w:val="00F44BE2"/>
    <w:rsid w:val="00F45F22"/>
    <w:rsid w:val="00F462FF"/>
    <w:rsid w:val="00F46DB9"/>
    <w:rsid w:val="00F50AF3"/>
    <w:rsid w:val="00F54741"/>
    <w:rsid w:val="00F55961"/>
    <w:rsid w:val="00F607D7"/>
    <w:rsid w:val="00F64F07"/>
    <w:rsid w:val="00F70552"/>
    <w:rsid w:val="00F71E6E"/>
    <w:rsid w:val="00F73D6E"/>
    <w:rsid w:val="00F76A53"/>
    <w:rsid w:val="00F80489"/>
    <w:rsid w:val="00F81E13"/>
    <w:rsid w:val="00F821F2"/>
    <w:rsid w:val="00F826CC"/>
    <w:rsid w:val="00F86295"/>
    <w:rsid w:val="00F86696"/>
    <w:rsid w:val="00F86B99"/>
    <w:rsid w:val="00F87CC6"/>
    <w:rsid w:val="00F90599"/>
    <w:rsid w:val="00F913D5"/>
    <w:rsid w:val="00F93D9F"/>
    <w:rsid w:val="00F940CD"/>
    <w:rsid w:val="00F941C3"/>
    <w:rsid w:val="00F950BE"/>
    <w:rsid w:val="00F971E5"/>
    <w:rsid w:val="00F973B0"/>
    <w:rsid w:val="00FA18AF"/>
    <w:rsid w:val="00FA2D2C"/>
    <w:rsid w:val="00FA5332"/>
    <w:rsid w:val="00FB08C7"/>
    <w:rsid w:val="00FB4DFD"/>
    <w:rsid w:val="00FB4EAC"/>
    <w:rsid w:val="00FC0E60"/>
    <w:rsid w:val="00FC19B6"/>
    <w:rsid w:val="00FC2995"/>
    <w:rsid w:val="00FC2E45"/>
    <w:rsid w:val="00FC37FB"/>
    <w:rsid w:val="00FC41F4"/>
    <w:rsid w:val="00FC46F6"/>
    <w:rsid w:val="00FC7245"/>
    <w:rsid w:val="00FC7307"/>
    <w:rsid w:val="00FC7676"/>
    <w:rsid w:val="00FC77FB"/>
    <w:rsid w:val="00FD13E7"/>
    <w:rsid w:val="00FD2B61"/>
    <w:rsid w:val="00FD3DED"/>
    <w:rsid w:val="00FD41B8"/>
    <w:rsid w:val="00FD613A"/>
    <w:rsid w:val="00FE05C0"/>
    <w:rsid w:val="00FE232E"/>
    <w:rsid w:val="00FF28B6"/>
    <w:rsid w:val="00FF2C72"/>
    <w:rsid w:val="00FF3635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059F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C059FE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2"/>
    <w:uiPriority w:val="59"/>
    <w:rsid w:val="008D4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04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50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K201poster</cp:lastModifiedBy>
  <cp:revision>17</cp:revision>
  <cp:lastPrinted>2025-02-05T10:41:00Z</cp:lastPrinted>
  <dcterms:created xsi:type="dcterms:W3CDTF">2024-01-03T08:33:00Z</dcterms:created>
  <dcterms:modified xsi:type="dcterms:W3CDTF">2025-02-05T10:41:00Z</dcterms:modified>
</cp:coreProperties>
</file>