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DA" w:rsidRPr="007F0A79" w:rsidRDefault="00F433DA" w:rsidP="007F0A79">
      <w:pPr>
        <w:spacing w:after="0"/>
        <w:ind w:left="-284" w:firstLine="284"/>
        <w:rPr>
          <w:rFonts w:ascii="Times New Roman" w:hAnsi="Times New Roman" w:cs="Times New Roman"/>
          <w:b/>
          <w:sz w:val="28"/>
          <w:szCs w:val="28"/>
        </w:rPr>
      </w:pPr>
      <w:r w:rsidRPr="007F0A79">
        <w:rPr>
          <w:rFonts w:ascii="Times New Roman" w:hAnsi="Times New Roman" w:cs="Times New Roman"/>
          <w:b/>
          <w:sz w:val="28"/>
          <w:szCs w:val="28"/>
        </w:rPr>
        <w:t>НА ДУБЕНЩИНІ ПОПРОЩАЛИСЯ З</w:t>
      </w:r>
    </w:p>
    <w:p w:rsidR="007A7717" w:rsidRPr="007F0A79" w:rsidRDefault="00F433DA" w:rsidP="007F0A79">
      <w:pPr>
        <w:spacing w:after="0"/>
        <w:ind w:left="-284" w:firstLine="284"/>
        <w:rPr>
          <w:rFonts w:ascii="Times New Roman" w:hAnsi="Times New Roman" w:cs="Times New Roman"/>
          <w:b/>
          <w:sz w:val="28"/>
          <w:szCs w:val="28"/>
        </w:rPr>
      </w:pPr>
      <w:r w:rsidRPr="007F0A79">
        <w:rPr>
          <w:rFonts w:ascii="Times New Roman" w:hAnsi="Times New Roman" w:cs="Times New Roman"/>
          <w:b/>
          <w:sz w:val="28"/>
          <w:szCs w:val="28"/>
        </w:rPr>
        <w:t>ВІЙСЬКОВОСЛУЖБОВЦЯМИ–ЗЕМЛЯКАМИ</w:t>
      </w:r>
    </w:p>
    <w:p w:rsidR="007F0A79" w:rsidRDefault="007F0A79" w:rsidP="007F0A79">
      <w:pPr>
        <w:pStyle w:val="capitalletter"/>
        <w:shd w:val="clear" w:color="auto" w:fill="FFFFFF"/>
        <w:spacing w:before="0" w:beforeAutospacing="0" w:after="0" w:afterAutospacing="0" w:line="276" w:lineRule="auto"/>
        <w:ind w:left="-284" w:firstLine="284"/>
        <w:jc w:val="both"/>
        <w:textAlignment w:val="baseline"/>
        <w:rPr>
          <w:b/>
          <w:color w:val="000000"/>
          <w:sz w:val="28"/>
          <w:szCs w:val="28"/>
        </w:rPr>
      </w:pPr>
    </w:p>
    <w:p w:rsidR="00F433DA" w:rsidRPr="007F0A79" w:rsidRDefault="00F433DA" w:rsidP="007F0A79">
      <w:pPr>
        <w:pStyle w:val="capitalletter"/>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t>ТАВДУЛЬ Юрій Романович</w:t>
      </w:r>
      <w:r w:rsidRPr="007F0A79">
        <w:rPr>
          <w:color w:val="000000"/>
          <w:sz w:val="28"/>
          <w:szCs w:val="28"/>
        </w:rPr>
        <w:t xml:space="preserve"> народився 22 серпня 1990 року, проживав у селі </w:t>
      </w:r>
      <w:proofErr w:type="spellStart"/>
      <w:r w:rsidRPr="007F0A79">
        <w:rPr>
          <w:color w:val="000000"/>
          <w:sz w:val="28"/>
          <w:szCs w:val="28"/>
        </w:rPr>
        <w:t>Залав’я</w:t>
      </w:r>
      <w:proofErr w:type="spellEnd"/>
      <w:r w:rsidRPr="007F0A79">
        <w:rPr>
          <w:color w:val="000000"/>
          <w:sz w:val="28"/>
          <w:szCs w:val="28"/>
        </w:rPr>
        <w:t xml:space="preserve"> </w:t>
      </w:r>
      <w:proofErr w:type="spellStart"/>
      <w:r w:rsidRPr="007F0A79">
        <w:rPr>
          <w:color w:val="000000"/>
          <w:sz w:val="28"/>
          <w:szCs w:val="28"/>
        </w:rPr>
        <w:t>Острожецької</w:t>
      </w:r>
      <w:proofErr w:type="spellEnd"/>
      <w:r w:rsidRPr="007F0A79">
        <w:rPr>
          <w:color w:val="000000"/>
          <w:sz w:val="28"/>
          <w:szCs w:val="28"/>
        </w:rPr>
        <w:t xml:space="preserve"> громади.</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У війську захисник служив оператором безпілотних літальних апаратів, був старшим солдатом. Юрій Романович був вірним другом, надійним побратимом і щирим патріотом України.  Воїн до останнього подиху стояв на захисті рідної землі, свободи та незалежності нашої держави.</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Герой загинув 22 лютого 2026 року під час виконання обов’язків військової служби в районі села </w:t>
      </w:r>
      <w:proofErr w:type="spellStart"/>
      <w:r w:rsidRPr="007F0A79">
        <w:rPr>
          <w:color w:val="000000"/>
          <w:sz w:val="28"/>
          <w:szCs w:val="28"/>
        </w:rPr>
        <w:t>Іллінівка</w:t>
      </w:r>
      <w:proofErr w:type="spellEnd"/>
      <w:r w:rsidRPr="007F0A79">
        <w:rPr>
          <w:color w:val="000000"/>
          <w:sz w:val="28"/>
          <w:szCs w:val="28"/>
        </w:rPr>
        <w:t xml:space="preserve"> </w:t>
      </w:r>
      <w:proofErr w:type="spellStart"/>
      <w:r w:rsidRPr="007F0A79">
        <w:rPr>
          <w:color w:val="000000"/>
          <w:sz w:val="28"/>
          <w:szCs w:val="28"/>
        </w:rPr>
        <w:t>Бахмутського</w:t>
      </w:r>
      <w:proofErr w:type="spellEnd"/>
      <w:r w:rsidRPr="007F0A79">
        <w:rPr>
          <w:color w:val="000000"/>
          <w:sz w:val="28"/>
          <w:szCs w:val="28"/>
        </w:rPr>
        <w:t xml:space="preserve"> району Донецької області.</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Чин поховання було здійснено 26 травня у </w:t>
      </w:r>
      <w:proofErr w:type="spellStart"/>
      <w:r w:rsidRPr="007F0A79">
        <w:rPr>
          <w:color w:val="000000"/>
          <w:sz w:val="28"/>
          <w:szCs w:val="28"/>
        </w:rPr>
        <w:t>Свято-Введенському</w:t>
      </w:r>
      <w:proofErr w:type="spellEnd"/>
      <w:r w:rsidRPr="007F0A79">
        <w:rPr>
          <w:color w:val="000000"/>
          <w:sz w:val="28"/>
          <w:szCs w:val="28"/>
        </w:rPr>
        <w:t xml:space="preserve"> храмі села </w:t>
      </w:r>
      <w:proofErr w:type="spellStart"/>
      <w:r w:rsidRPr="007F0A79">
        <w:rPr>
          <w:color w:val="000000"/>
          <w:sz w:val="28"/>
          <w:szCs w:val="28"/>
        </w:rPr>
        <w:t>Залав’я</w:t>
      </w:r>
      <w:proofErr w:type="spellEnd"/>
      <w:r w:rsidRPr="007F0A79">
        <w:rPr>
          <w:color w:val="000000"/>
          <w:sz w:val="28"/>
          <w:szCs w:val="28"/>
        </w:rPr>
        <w:t>.</w:t>
      </w:r>
    </w:p>
    <w:p w:rsidR="007F0A79" w:rsidRDefault="007F0A79" w:rsidP="007F0A79">
      <w:pPr>
        <w:pStyle w:val="a3"/>
        <w:shd w:val="clear" w:color="auto" w:fill="FFFFFF"/>
        <w:spacing w:before="0" w:beforeAutospacing="0" w:after="0" w:afterAutospacing="0" w:line="276" w:lineRule="auto"/>
        <w:ind w:left="-284" w:firstLine="284"/>
        <w:jc w:val="both"/>
        <w:textAlignment w:val="baseline"/>
        <w:rPr>
          <w:b/>
          <w:color w:val="000000"/>
          <w:sz w:val="28"/>
          <w:szCs w:val="28"/>
        </w:rPr>
      </w:pP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t>БОБРИК Олександр Васильович</w:t>
      </w:r>
      <w:r w:rsidRPr="007F0A79">
        <w:rPr>
          <w:color w:val="000000"/>
          <w:sz w:val="28"/>
          <w:szCs w:val="28"/>
        </w:rPr>
        <w:t xml:space="preserve"> народився 9 вересня 1974 року, проживав у селі </w:t>
      </w:r>
      <w:proofErr w:type="spellStart"/>
      <w:r w:rsidRPr="007F0A79">
        <w:rPr>
          <w:color w:val="000000"/>
          <w:sz w:val="28"/>
          <w:szCs w:val="28"/>
        </w:rPr>
        <w:t>Буща</w:t>
      </w:r>
      <w:proofErr w:type="spellEnd"/>
      <w:r w:rsidRPr="007F0A79">
        <w:rPr>
          <w:color w:val="000000"/>
          <w:sz w:val="28"/>
          <w:szCs w:val="28"/>
        </w:rPr>
        <w:t xml:space="preserve"> </w:t>
      </w:r>
      <w:proofErr w:type="spellStart"/>
      <w:r w:rsidRPr="007F0A79">
        <w:rPr>
          <w:color w:val="000000"/>
          <w:sz w:val="28"/>
          <w:szCs w:val="28"/>
        </w:rPr>
        <w:t>Смизької</w:t>
      </w:r>
      <w:proofErr w:type="spellEnd"/>
      <w:r w:rsidRPr="007F0A79">
        <w:rPr>
          <w:color w:val="000000"/>
          <w:sz w:val="28"/>
          <w:szCs w:val="28"/>
        </w:rPr>
        <w:t xml:space="preserve"> громади.</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Захисник зник безвісти 9 жовтня 2024 року в районі населеного пункту </w:t>
      </w:r>
      <w:proofErr w:type="spellStart"/>
      <w:r w:rsidRPr="007F0A79">
        <w:rPr>
          <w:color w:val="000000"/>
          <w:sz w:val="28"/>
          <w:szCs w:val="28"/>
        </w:rPr>
        <w:t>Обод</w:t>
      </w:r>
      <w:proofErr w:type="spellEnd"/>
      <w:r w:rsidRPr="007F0A79">
        <w:rPr>
          <w:color w:val="000000"/>
          <w:sz w:val="28"/>
          <w:szCs w:val="28"/>
        </w:rPr>
        <w:t xml:space="preserve"> курської області </w:t>
      </w:r>
      <w:proofErr w:type="spellStart"/>
      <w:r w:rsidRPr="007F0A79">
        <w:rPr>
          <w:color w:val="000000"/>
          <w:sz w:val="28"/>
          <w:szCs w:val="28"/>
        </w:rPr>
        <w:t>рф</w:t>
      </w:r>
      <w:proofErr w:type="spellEnd"/>
      <w:r w:rsidRPr="007F0A79">
        <w:rPr>
          <w:color w:val="000000"/>
          <w:sz w:val="28"/>
          <w:szCs w:val="28"/>
        </w:rPr>
        <w:t>. На жаль, 15 травня 2026 року підтвердилася його загибель. Герой віддав своє життя за волю України та краще майбутнє для кожного з нас.</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Чин поховання відбувся у </w:t>
      </w:r>
      <w:proofErr w:type="spellStart"/>
      <w:r w:rsidRPr="007F0A79">
        <w:rPr>
          <w:color w:val="000000"/>
          <w:sz w:val="28"/>
          <w:szCs w:val="28"/>
        </w:rPr>
        <w:t>Свято-Олексіївській</w:t>
      </w:r>
      <w:proofErr w:type="spellEnd"/>
      <w:r w:rsidRPr="007F0A79">
        <w:rPr>
          <w:color w:val="000000"/>
          <w:sz w:val="28"/>
          <w:szCs w:val="28"/>
        </w:rPr>
        <w:t xml:space="preserve"> церкві села </w:t>
      </w:r>
      <w:proofErr w:type="spellStart"/>
      <w:r w:rsidRPr="007F0A79">
        <w:rPr>
          <w:color w:val="000000"/>
          <w:sz w:val="28"/>
          <w:szCs w:val="28"/>
        </w:rPr>
        <w:t>Буща</w:t>
      </w:r>
      <w:proofErr w:type="spellEnd"/>
      <w:r w:rsidRPr="007F0A79">
        <w:rPr>
          <w:color w:val="000000"/>
          <w:sz w:val="28"/>
          <w:szCs w:val="28"/>
        </w:rPr>
        <w:t xml:space="preserve">. Поховали полеглого воїна на кладовищі села </w:t>
      </w:r>
      <w:proofErr w:type="spellStart"/>
      <w:r w:rsidRPr="007F0A79">
        <w:rPr>
          <w:color w:val="000000"/>
          <w:sz w:val="28"/>
          <w:szCs w:val="28"/>
        </w:rPr>
        <w:t>Буща</w:t>
      </w:r>
      <w:proofErr w:type="spellEnd"/>
      <w:r w:rsidRPr="007F0A79">
        <w:rPr>
          <w:color w:val="000000"/>
          <w:sz w:val="28"/>
          <w:szCs w:val="28"/>
        </w:rPr>
        <w:t>.</w:t>
      </w:r>
    </w:p>
    <w:p w:rsidR="007F0A79" w:rsidRDefault="007F0A79" w:rsidP="007F0A79">
      <w:pPr>
        <w:pStyle w:val="a3"/>
        <w:shd w:val="clear" w:color="auto" w:fill="FFFFFF"/>
        <w:spacing w:before="0" w:beforeAutospacing="0" w:after="0" w:afterAutospacing="0" w:line="276" w:lineRule="auto"/>
        <w:ind w:left="-284" w:firstLine="284"/>
        <w:jc w:val="both"/>
        <w:textAlignment w:val="baseline"/>
        <w:rPr>
          <w:b/>
          <w:color w:val="000000"/>
          <w:sz w:val="28"/>
          <w:szCs w:val="28"/>
        </w:rPr>
      </w:pP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t>ПЕТЕЛЬНИЦЬКИЙ Володимир Георгійович</w:t>
      </w:r>
      <w:r w:rsidRPr="007F0A79">
        <w:rPr>
          <w:color w:val="000000"/>
          <w:sz w:val="28"/>
          <w:szCs w:val="28"/>
        </w:rPr>
        <w:t xml:space="preserve"> народився 29 листопада 1969 року, проживав у селі </w:t>
      </w:r>
      <w:proofErr w:type="spellStart"/>
      <w:r w:rsidRPr="007F0A79">
        <w:rPr>
          <w:color w:val="000000"/>
          <w:sz w:val="28"/>
          <w:szCs w:val="28"/>
        </w:rPr>
        <w:t>Карпилівка</w:t>
      </w:r>
      <w:proofErr w:type="spellEnd"/>
      <w:r w:rsidRPr="007F0A79">
        <w:rPr>
          <w:color w:val="000000"/>
          <w:sz w:val="28"/>
          <w:szCs w:val="28"/>
        </w:rPr>
        <w:t xml:space="preserve"> </w:t>
      </w:r>
      <w:proofErr w:type="spellStart"/>
      <w:r w:rsidRPr="007F0A79">
        <w:rPr>
          <w:color w:val="000000"/>
          <w:sz w:val="28"/>
          <w:szCs w:val="28"/>
        </w:rPr>
        <w:t>Крупецької</w:t>
      </w:r>
      <w:proofErr w:type="spellEnd"/>
      <w:r w:rsidRPr="007F0A79">
        <w:rPr>
          <w:color w:val="000000"/>
          <w:sz w:val="28"/>
          <w:szCs w:val="28"/>
        </w:rPr>
        <w:t xml:space="preserve"> громади.</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Чоловіка мобілізували до війська 28 травня 2024 року. Захисник проходив військову службу на посаді коменданта споруд команди забезпечення.</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Володимир Георгійович віддано служив Україні, сумлінно виконуючи свій військовий обов’язок та залишаючись вірним присязі й українському народові.</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Життя військовослужбовця трагічно обірвалося 24 травня 2026 року внаслідок дорожньо-транспортної пригоди.</w:t>
      </w:r>
    </w:p>
    <w:p w:rsidR="00F433DA" w:rsidRPr="007F0A79" w:rsidRDefault="00F433DA"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Поховали захисника на кладовищі у селі Ситне 26 травня.</w:t>
      </w:r>
    </w:p>
    <w:p w:rsidR="007F0A79" w:rsidRDefault="007F0A79" w:rsidP="007F0A79">
      <w:pPr>
        <w:pStyle w:val="capitalletter"/>
        <w:shd w:val="clear" w:color="auto" w:fill="FFFFFF"/>
        <w:spacing w:before="0" w:beforeAutospacing="0" w:after="0" w:afterAutospacing="0" w:line="276" w:lineRule="auto"/>
        <w:ind w:left="-284" w:firstLine="284"/>
        <w:jc w:val="both"/>
        <w:textAlignment w:val="baseline"/>
        <w:rPr>
          <w:b/>
          <w:color w:val="000000"/>
          <w:sz w:val="28"/>
          <w:szCs w:val="28"/>
        </w:rPr>
      </w:pPr>
    </w:p>
    <w:p w:rsidR="00FE62A7" w:rsidRPr="007F0A79" w:rsidRDefault="00FE62A7" w:rsidP="007F0A79">
      <w:pPr>
        <w:pStyle w:val="capitalletter"/>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t>ЖИТНИЦЬКИЙ Сергій Миколайович</w:t>
      </w:r>
      <w:r w:rsidRPr="007F0A79">
        <w:rPr>
          <w:color w:val="000000"/>
          <w:sz w:val="28"/>
          <w:szCs w:val="28"/>
        </w:rPr>
        <w:t xml:space="preserve"> народився 29 березня 1974 року, проживав у селі </w:t>
      </w:r>
      <w:proofErr w:type="spellStart"/>
      <w:r w:rsidRPr="007F0A79">
        <w:rPr>
          <w:color w:val="000000"/>
          <w:sz w:val="28"/>
          <w:szCs w:val="28"/>
        </w:rPr>
        <w:t>Шепетин</w:t>
      </w:r>
      <w:proofErr w:type="spellEnd"/>
      <w:r w:rsidRPr="007F0A79">
        <w:rPr>
          <w:color w:val="000000"/>
          <w:sz w:val="28"/>
          <w:szCs w:val="28"/>
        </w:rPr>
        <w:t xml:space="preserve"> </w:t>
      </w:r>
      <w:proofErr w:type="spellStart"/>
      <w:r w:rsidRPr="007F0A79">
        <w:rPr>
          <w:color w:val="000000"/>
          <w:sz w:val="28"/>
          <w:szCs w:val="28"/>
        </w:rPr>
        <w:t>Смизької</w:t>
      </w:r>
      <w:proofErr w:type="spellEnd"/>
      <w:r w:rsidRPr="007F0A79">
        <w:rPr>
          <w:color w:val="000000"/>
          <w:sz w:val="28"/>
          <w:szCs w:val="28"/>
        </w:rPr>
        <w:t xml:space="preserve"> громади.</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Герой до останнього подиху захищав Україну від окупантів. Тривалий час Сергій Миколайович вважався зниклим безвісти. На жаль, підтвердилася його загибель. Життя воїна обірвалося 18 жовтня 2024 року під час виконання бойового завдання в районі населеного пункту </w:t>
      </w:r>
      <w:proofErr w:type="spellStart"/>
      <w:r w:rsidRPr="007F0A79">
        <w:rPr>
          <w:color w:val="000000"/>
          <w:sz w:val="28"/>
          <w:szCs w:val="28"/>
        </w:rPr>
        <w:t>Селидове</w:t>
      </w:r>
      <w:proofErr w:type="spellEnd"/>
      <w:r w:rsidRPr="007F0A79">
        <w:rPr>
          <w:color w:val="000000"/>
          <w:sz w:val="28"/>
          <w:szCs w:val="28"/>
        </w:rPr>
        <w:t xml:space="preserve"> Донецької області.</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Чин поховання відбувся 27 травня у селі </w:t>
      </w:r>
      <w:proofErr w:type="spellStart"/>
      <w:r w:rsidRPr="007F0A79">
        <w:rPr>
          <w:color w:val="000000"/>
          <w:sz w:val="28"/>
          <w:szCs w:val="28"/>
        </w:rPr>
        <w:t>Шепетин</w:t>
      </w:r>
      <w:proofErr w:type="spellEnd"/>
      <w:r w:rsidRPr="007F0A79">
        <w:rPr>
          <w:color w:val="000000"/>
          <w:sz w:val="28"/>
          <w:szCs w:val="28"/>
        </w:rPr>
        <w:t>.</w:t>
      </w:r>
    </w:p>
    <w:p w:rsidR="007F0A79" w:rsidRDefault="007F0A79" w:rsidP="007F0A79">
      <w:pPr>
        <w:pStyle w:val="capitalletter"/>
        <w:shd w:val="clear" w:color="auto" w:fill="FFFFFF"/>
        <w:spacing w:before="0" w:beforeAutospacing="0" w:after="0" w:afterAutospacing="0" w:line="276" w:lineRule="auto"/>
        <w:ind w:left="-284" w:firstLine="284"/>
        <w:jc w:val="both"/>
        <w:textAlignment w:val="baseline"/>
        <w:rPr>
          <w:b/>
          <w:color w:val="000000"/>
          <w:sz w:val="28"/>
          <w:szCs w:val="28"/>
        </w:rPr>
      </w:pPr>
    </w:p>
    <w:p w:rsidR="00FE62A7" w:rsidRPr="007F0A79" w:rsidRDefault="00FE62A7" w:rsidP="007F0A79">
      <w:pPr>
        <w:pStyle w:val="capitalletter"/>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lastRenderedPageBreak/>
        <w:t>ЮЩИШИН Анатолій Олександрович</w:t>
      </w:r>
      <w:r w:rsidRPr="007F0A79">
        <w:rPr>
          <w:color w:val="000000"/>
          <w:sz w:val="28"/>
          <w:szCs w:val="28"/>
        </w:rPr>
        <w:t xml:space="preserve"> народився 10 червня 1988 року, проживав у селі </w:t>
      </w:r>
      <w:proofErr w:type="spellStart"/>
      <w:r w:rsidRPr="007F0A79">
        <w:rPr>
          <w:color w:val="000000"/>
          <w:sz w:val="28"/>
          <w:szCs w:val="28"/>
        </w:rPr>
        <w:t>Варковичі</w:t>
      </w:r>
      <w:proofErr w:type="spellEnd"/>
      <w:r w:rsidRPr="007F0A79">
        <w:rPr>
          <w:color w:val="000000"/>
          <w:sz w:val="28"/>
          <w:szCs w:val="28"/>
        </w:rPr>
        <w:t>.</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Герой віддав своє життя за Україну, її свободу та незалежність. Воїн загинув під час виконання бойового завдання 24 травня 2026 року.</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Додому «на щиті» полеглий захисник повернувся 29 травня. Церемонія прощання відбулася біля будинку культури села </w:t>
      </w:r>
      <w:proofErr w:type="spellStart"/>
      <w:r w:rsidRPr="007F0A79">
        <w:rPr>
          <w:color w:val="000000"/>
          <w:sz w:val="28"/>
          <w:szCs w:val="28"/>
        </w:rPr>
        <w:t>Варковичі</w:t>
      </w:r>
      <w:proofErr w:type="spellEnd"/>
      <w:r w:rsidRPr="007F0A79">
        <w:rPr>
          <w:color w:val="000000"/>
          <w:sz w:val="28"/>
          <w:szCs w:val="28"/>
        </w:rPr>
        <w:t>, після чого  траурний кортеж попрямував до рідної домівки Героя. Чин поховання було звершено у храмі Різдва Пресвятої Богородиці. Поховали загиблого воїна на місцевому кладовищі.</w:t>
      </w:r>
    </w:p>
    <w:p w:rsidR="007F0A79" w:rsidRDefault="007F0A79" w:rsidP="007F0A79">
      <w:pPr>
        <w:pStyle w:val="a3"/>
        <w:shd w:val="clear" w:color="auto" w:fill="FFFFFF"/>
        <w:spacing w:before="0" w:beforeAutospacing="0" w:after="0" w:afterAutospacing="0" w:line="276" w:lineRule="auto"/>
        <w:ind w:left="-284" w:firstLine="284"/>
        <w:jc w:val="both"/>
        <w:textAlignment w:val="baseline"/>
        <w:rPr>
          <w:b/>
          <w:color w:val="000000"/>
          <w:sz w:val="28"/>
          <w:szCs w:val="28"/>
        </w:rPr>
      </w:pP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rPr>
        <w:t xml:space="preserve">ЯКОБЧУК Юрій Юрійович </w:t>
      </w:r>
      <w:r w:rsidRPr="007F0A79">
        <w:rPr>
          <w:color w:val="000000"/>
          <w:sz w:val="28"/>
          <w:szCs w:val="28"/>
        </w:rPr>
        <w:t xml:space="preserve">народився 7 травня 1981 року, проживав у селі </w:t>
      </w:r>
      <w:proofErr w:type="spellStart"/>
      <w:r w:rsidRPr="007F0A79">
        <w:rPr>
          <w:color w:val="000000"/>
          <w:sz w:val="28"/>
          <w:szCs w:val="28"/>
        </w:rPr>
        <w:t>Надчиці</w:t>
      </w:r>
      <w:proofErr w:type="spellEnd"/>
      <w:r w:rsidRPr="007F0A79">
        <w:rPr>
          <w:color w:val="000000"/>
          <w:sz w:val="28"/>
          <w:szCs w:val="28"/>
        </w:rPr>
        <w:t xml:space="preserve"> </w:t>
      </w:r>
      <w:proofErr w:type="spellStart"/>
      <w:r w:rsidRPr="007F0A79">
        <w:rPr>
          <w:color w:val="000000"/>
          <w:sz w:val="28"/>
          <w:szCs w:val="28"/>
        </w:rPr>
        <w:t>Ярославицької</w:t>
      </w:r>
      <w:proofErr w:type="spellEnd"/>
      <w:r w:rsidRPr="007F0A79">
        <w:rPr>
          <w:color w:val="000000"/>
          <w:sz w:val="28"/>
          <w:szCs w:val="28"/>
        </w:rPr>
        <w:t xml:space="preserve"> громади.</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Герой захищав Батьківщину від російських окупантів з березня 2022 року. На жаль, 28 травня його життя раптово обірвалося вдома під час відпустки.</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rPr>
        <w:t xml:space="preserve">Церемонія прощання відбулася 29 травня біля батьківського будинку захисника в селі </w:t>
      </w:r>
      <w:proofErr w:type="spellStart"/>
      <w:r w:rsidRPr="007F0A79">
        <w:rPr>
          <w:color w:val="000000"/>
          <w:sz w:val="28"/>
          <w:szCs w:val="28"/>
        </w:rPr>
        <w:t>Надчиці</w:t>
      </w:r>
      <w:proofErr w:type="spellEnd"/>
      <w:r w:rsidRPr="007F0A79">
        <w:rPr>
          <w:color w:val="000000"/>
          <w:sz w:val="28"/>
          <w:szCs w:val="28"/>
        </w:rPr>
        <w:t xml:space="preserve">. Чин поховання пройшов у Свято-Покровському храмі села </w:t>
      </w:r>
      <w:proofErr w:type="spellStart"/>
      <w:r w:rsidRPr="007F0A79">
        <w:rPr>
          <w:color w:val="000000"/>
          <w:sz w:val="28"/>
          <w:szCs w:val="28"/>
        </w:rPr>
        <w:t>Надчиці</w:t>
      </w:r>
      <w:proofErr w:type="spellEnd"/>
      <w:r w:rsidRPr="007F0A79">
        <w:rPr>
          <w:color w:val="000000"/>
          <w:sz w:val="28"/>
          <w:szCs w:val="28"/>
        </w:rPr>
        <w:t>. Поховали воїна на місцевому кладовищі.</w:t>
      </w:r>
    </w:p>
    <w:p w:rsidR="007F0A79" w:rsidRDefault="007F0A79" w:rsidP="007F0A79">
      <w:pPr>
        <w:shd w:val="clear" w:color="auto" w:fill="FFFFFF"/>
        <w:spacing w:after="0"/>
        <w:ind w:left="-284" w:firstLine="284"/>
        <w:rPr>
          <w:rFonts w:ascii="Times New Roman" w:eastAsia="Times New Roman" w:hAnsi="Times New Roman" w:cs="Times New Roman"/>
          <w:b/>
          <w:color w:val="080809"/>
          <w:sz w:val="28"/>
          <w:szCs w:val="28"/>
          <w:lang w:eastAsia="uk-UA"/>
        </w:rPr>
      </w:pPr>
    </w:p>
    <w:p w:rsidR="00FE62A7" w:rsidRPr="00FE62A7" w:rsidRDefault="00FE62A7" w:rsidP="007F0A79">
      <w:pPr>
        <w:shd w:val="clear" w:color="auto" w:fill="FFFFFF"/>
        <w:spacing w:after="0"/>
        <w:ind w:left="-284" w:firstLine="284"/>
        <w:rPr>
          <w:rFonts w:ascii="Times New Roman" w:eastAsia="Times New Roman" w:hAnsi="Times New Roman" w:cs="Times New Roman"/>
          <w:color w:val="080809"/>
          <w:sz w:val="28"/>
          <w:szCs w:val="28"/>
          <w:lang w:eastAsia="uk-UA"/>
        </w:rPr>
      </w:pPr>
      <w:r w:rsidRPr="00FE62A7">
        <w:rPr>
          <w:rFonts w:ascii="Times New Roman" w:eastAsia="Times New Roman" w:hAnsi="Times New Roman" w:cs="Times New Roman"/>
          <w:b/>
          <w:color w:val="080809"/>
          <w:sz w:val="28"/>
          <w:szCs w:val="28"/>
          <w:lang w:eastAsia="uk-UA"/>
        </w:rPr>
        <w:t>КОВАЛЬЧУК Леонід Валерійович</w:t>
      </w:r>
      <w:r w:rsidRPr="00FE62A7">
        <w:rPr>
          <w:rFonts w:ascii="Times New Roman" w:eastAsia="Times New Roman" w:hAnsi="Times New Roman" w:cs="Times New Roman"/>
          <w:color w:val="080809"/>
          <w:sz w:val="28"/>
          <w:szCs w:val="28"/>
          <w:lang w:eastAsia="uk-UA"/>
        </w:rPr>
        <w:t xml:space="preserve"> народився 14 жовтня 1971 року, проживав у селі </w:t>
      </w:r>
      <w:proofErr w:type="spellStart"/>
      <w:r w:rsidRPr="00FE62A7">
        <w:rPr>
          <w:rFonts w:ascii="Times New Roman" w:eastAsia="Times New Roman" w:hAnsi="Times New Roman" w:cs="Times New Roman"/>
          <w:color w:val="080809"/>
          <w:sz w:val="28"/>
          <w:szCs w:val="28"/>
          <w:lang w:eastAsia="uk-UA"/>
        </w:rPr>
        <w:t>Ставрів</w:t>
      </w:r>
      <w:proofErr w:type="spellEnd"/>
      <w:r w:rsidRPr="00FE62A7">
        <w:rPr>
          <w:rFonts w:ascii="Times New Roman" w:eastAsia="Times New Roman" w:hAnsi="Times New Roman" w:cs="Times New Roman"/>
          <w:color w:val="080809"/>
          <w:sz w:val="28"/>
          <w:szCs w:val="28"/>
          <w:lang w:eastAsia="uk-UA"/>
        </w:rPr>
        <w:t xml:space="preserve"> </w:t>
      </w:r>
      <w:proofErr w:type="spellStart"/>
      <w:r w:rsidRPr="00FE62A7">
        <w:rPr>
          <w:rFonts w:ascii="Times New Roman" w:eastAsia="Times New Roman" w:hAnsi="Times New Roman" w:cs="Times New Roman"/>
          <w:color w:val="080809"/>
          <w:sz w:val="28"/>
          <w:szCs w:val="28"/>
          <w:lang w:eastAsia="uk-UA"/>
        </w:rPr>
        <w:t>Підлозцівської</w:t>
      </w:r>
      <w:proofErr w:type="spellEnd"/>
      <w:r w:rsidRPr="00FE62A7">
        <w:rPr>
          <w:rFonts w:ascii="Times New Roman" w:eastAsia="Times New Roman" w:hAnsi="Times New Roman" w:cs="Times New Roman"/>
          <w:color w:val="080809"/>
          <w:sz w:val="28"/>
          <w:szCs w:val="28"/>
          <w:lang w:eastAsia="uk-UA"/>
        </w:rPr>
        <w:t xml:space="preserve"> громади. </w:t>
      </w:r>
    </w:p>
    <w:p w:rsidR="00FE62A7" w:rsidRPr="00FE62A7" w:rsidRDefault="00FE62A7" w:rsidP="007F0A79">
      <w:pPr>
        <w:shd w:val="clear" w:color="auto" w:fill="FFFFFF"/>
        <w:spacing w:after="0"/>
        <w:ind w:left="-284" w:firstLine="284"/>
        <w:rPr>
          <w:rFonts w:ascii="Times New Roman" w:eastAsia="Times New Roman" w:hAnsi="Times New Roman" w:cs="Times New Roman"/>
          <w:color w:val="080809"/>
          <w:sz w:val="28"/>
          <w:szCs w:val="28"/>
          <w:lang w:eastAsia="uk-UA"/>
        </w:rPr>
      </w:pPr>
      <w:r w:rsidRPr="00FE62A7">
        <w:rPr>
          <w:rFonts w:ascii="Times New Roman" w:eastAsia="Times New Roman" w:hAnsi="Times New Roman" w:cs="Times New Roman"/>
          <w:color w:val="080809"/>
          <w:sz w:val="28"/>
          <w:szCs w:val="28"/>
          <w:lang w:eastAsia="uk-UA"/>
        </w:rPr>
        <w:t xml:space="preserve">Воїн віддав своє життя за свободу та незалежність нашої держави. Леонід Ковальчук вважався зниклим безвісти. На жаль, підтвердилося найгірше. Герой загинув під час виконання бойового завдання 8 лютого 2026 року поблизу села </w:t>
      </w:r>
      <w:proofErr w:type="spellStart"/>
      <w:r w:rsidRPr="00FE62A7">
        <w:rPr>
          <w:rFonts w:ascii="Times New Roman" w:eastAsia="Times New Roman" w:hAnsi="Times New Roman" w:cs="Times New Roman"/>
          <w:color w:val="080809"/>
          <w:sz w:val="28"/>
          <w:szCs w:val="28"/>
          <w:lang w:eastAsia="uk-UA"/>
        </w:rPr>
        <w:t>Гаврилівка</w:t>
      </w:r>
      <w:proofErr w:type="spellEnd"/>
      <w:r w:rsidRPr="00FE62A7">
        <w:rPr>
          <w:rFonts w:ascii="Times New Roman" w:eastAsia="Times New Roman" w:hAnsi="Times New Roman" w:cs="Times New Roman"/>
          <w:color w:val="080809"/>
          <w:sz w:val="28"/>
          <w:szCs w:val="28"/>
          <w:lang w:eastAsia="uk-UA"/>
        </w:rPr>
        <w:t xml:space="preserve"> </w:t>
      </w:r>
      <w:proofErr w:type="spellStart"/>
      <w:r w:rsidRPr="00FE62A7">
        <w:rPr>
          <w:rFonts w:ascii="Times New Roman" w:eastAsia="Times New Roman" w:hAnsi="Times New Roman" w:cs="Times New Roman"/>
          <w:color w:val="080809"/>
          <w:sz w:val="28"/>
          <w:szCs w:val="28"/>
          <w:lang w:eastAsia="uk-UA"/>
        </w:rPr>
        <w:t>Синельниківського</w:t>
      </w:r>
      <w:proofErr w:type="spellEnd"/>
      <w:r w:rsidRPr="00FE62A7">
        <w:rPr>
          <w:rFonts w:ascii="Times New Roman" w:eastAsia="Times New Roman" w:hAnsi="Times New Roman" w:cs="Times New Roman"/>
          <w:color w:val="080809"/>
          <w:sz w:val="28"/>
          <w:szCs w:val="28"/>
          <w:lang w:eastAsia="uk-UA"/>
        </w:rPr>
        <w:t xml:space="preserve"> району Дніпропетровської області. </w:t>
      </w:r>
    </w:p>
    <w:p w:rsidR="00FE62A7" w:rsidRPr="00FE62A7" w:rsidRDefault="00FE62A7" w:rsidP="007F0A79">
      <w:pPr>
        <w:shd w:val="clear" w:color="auto" w:fill="FFFFFF"/>
        <w:spacing w:after="0"/>
        <w:ind w:left="-284" w:firstLine="284"/>
        <w:rPr>
          <w:rFonts w:ascii="Times New Roman" w:eastAsia="Times New Roman" w:hAnsi="Times New Roman" w:cs="Times New Roman"/>
          <w:color w:val="080809"/>
          <w:sz w:val="28"/>
          <w:szCs w:val="28"/>
          <w:lang w:eastAsia="uk-UA"/>
        </w:rPr>
      </w:pPr>
      <w:r w:rsidRPr="00FE62A7">
        <w:rPr>
          <w:rFonts w:ascii="Times New Roman" w:eastAsia="Times New Roman" w:hAnsi="Times New Roman" w:cs="Times New Roman"/>
          <w:color w:val="080809"/>
          <w:sz w:val="28"/>
          <w:szCs w:val="28"/>
          <w:lang w:eastAsia="uk-UA"/>
        </w:rPr>
        <w:t xml:space="preserve">Чин поховання відбувся у селі </w:t>
      </w:r>
      <w:proofErr w:type="spellStart"/>
      <w:r w:rsidRPr="00FE62A7">
        <w:rPr>
          <w:rFonts w:ascii="Times New Roman" w:eastAsia="Times New Roman" w:hAnsi="Times New Roman" w:cs="Times New Roman"/>
          <w:color w:val="080809"/>
          <w:sz w:val="28"/>
          <w:szCs w:val="28"/>
          <w:lang w:eastAsia="uk-UA"/>
        </w:rPr>
        <w:t>Ставрів</w:t>
      </w:r>
      <w:proofErr w:type="spellEnd"/>
      <w:r w:rsidRPr="00FE62A7">
        <w:rPr>
          <w:rFonts w:ascii="Times New Roman" w:eastAsia="Times New Roman" w:hAnsi="Times New Roman" w:cs="Times New Roman"/>
          <w:color w:val="080809"/>
          <w:sz w:val="28"/>
          <w:szCs w:val="28"/>
          <w:lang w:eastAsia="uk-UA"/>
        </w:rPr>
        <w:t xml:space="preserve"> 30 травня. </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shd w:val="clear" w:color="auto" w:fill="FFFFFF"/>
        </w:rPr>
      </w:pP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b/>
          <w:color w:val="000000"/>
          <w:sz w:val="28"/>
          <w:szCs w:val="28"/>
          <w:shd w:val="clear" w:color="auto" w:fill="FFFFFF"/>
        </w:rPr>
        <w:t>СТЕЦЮК Олександр Олександрович</w:t>
      </w:r>
      <w:r w:rsidRPr="007F0A79">
        <w:rPr>
          <w:color w:val="000000"/>
          <w:sz w:val="28"/>
          <w:szCs w:val="28"/>
          <w:shd w:val="clear" w:color="auto" w:fill="FFFFFF"/>
        </w:rPr>
        <w:t xml:space="preserve"> народився 5 квітня 1983 року в селі Вишневе </w:t>
      </w:r>
      <w:proofErr w:type="spellStart"/>
      <w:r w:rsidRPr="007F0A79">
        <w:rPr>
          <w:color w:val="000000"/>
          <w:sz w:val="28"/>
          <w:szCs w:val="28"/>
          <w:shd w:val="clear" w:color="auto" w:fill="FFFFFF"/>
        </w:rPr>
        <w:t>Демидівської</w:t>
      </w:r>
      <w:proofErr w:type="spellEnd"/>
      <w:r w:rsidRPr="007F0A79">
        <w:rPr>
          <w:color w:val="000000"/>
          <w:sz w:val="28"/>
          <w:szCs w:val="28"/>
          <w:shd w:val="clear" w:color="auto" w:fill="FFFFFF"/>
        </w:rPr>
        <w:t xml:space="preserve"> громади.</w:t>
      </w:r>
    </w:p>
    <w:p w:rsid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shd w:val="clear" w:color="auto" w:fill="FFFFFF"/>
        </w:rPr>
      </w:pPr>
      <w:r w:rsidRPr="007F0A79">
        <w:rPr>
          <w:color w:val="000000"/>
          <w:sz w:val="28"/>
          <w:szCs w:val="28"/>
          <w:shd w:val="clear" w:color="auto" w:fill="FFFFFF"/>
        </w:rPr>
        <w:t xml:space="preserve">Захисник навчався в </w:t>
      </w:r>
      <w:proofErr w:type="spellStart"/>
      <w:r w:rsidRPr="007F0A79">
        <w:rPr>
          <w:color w:val="000000"/>
          <w:sz w:val="28"/>
          <w:szCs w:val="28"/>
          <w:shd w:val="clear" w:color="auto" w:fill="FFFFFF"/>
        </w:rPr>
        <w:t>Демидівському</w:t>
      </w:r>
      <w:proofErr w:type="spellEnd"/>
      <w:r w:rsidRPr="007F0A79">
        <w:rPr>
          <w:color w:val="000000"/>
          <w:sz w:val="28"/>
          <w:szCs w:val="28"/>
          <w:shd w:val="clear" w:color="auto" w:fill="FFFFFF"/>
        </w:rPr>
        <w:t xml:space="preserve"> ліцеї, після закінчення якого вступив у Житомирський аграрний університет, де здобув фах менеджера-економіста. Олександр Олександрович працював заступником директора у ТОВ </w:t>
      </w:r>
      <w:proofErr w:type="spellStart"/>
      <w:r w:rsidRPr="007F0A79">
        <w:rPr>
          <w:color w:val="000000"/>
          <w:sz w:val="28"/>
          <w:szCs w:val="28"/>
          <w:shd w:val="clear" w:color="auto" w:fill="FFFFFF"/>
        </w:rPr>
        <w:t>“КАСІ-Україна”</w:t>
      </w:r>
      <w:proofErr w:type="spellEnd"/>
      <w:r w:rsidRPr="007F0A79">
        <w:rPr>
          <w:color w:val="000000"/>
          <w:sz w:val="28"/>
          <w:szCs w:val="28"/>
          <w:shd w:val="clear" w:color="auto" w:fill="FFFFFF"/>
        </w:rPr>
        <w:t>. Він полюбляв готувати, читати, був дуже доброю та чуйною людиною.</w:t>
      </w:r>
    </w:p>
    <w:p w:rsidR="007F0A79"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shd w:val="clear" w:color="auto" w:fill="FFFFFF"/>
        </w:rPr>
      </w:pPr>
      <w:r w:rsidRPr="007F0A79">
        <w:rPr>
          <w:color w:val="000000"/>
          <w:sz w:val="28"/>
          <w:szCs w:val="28"/>
          <w:shd w:val="clear" w:color="auto" w:fill="FFFFFF"/>
        </w:rPr>
        <w:t>Уже в березні 2022 року Олександр Стецюк долучився до лав Збройних Сил України. Воїн служив у 91-му окремому протитанковому батальйоні. Був командиром 1 гармати 3 артилерійського взводу артилерійської батареї, головним сержантом. Герой боронив Україну на найгарячіших напрямках фронту. За час служби Олександр Стецюк був нагороджений низкою військових відзнак, серед яких «Золотий хрест» Головнокомандувача Збройних Сил України.</w:t>
      </w:r>
    </w:p>
    <w:p w:rsid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00000"/>
          <w:sz w:val="28"/>
          <w:szCs w:val="28"/>
          <w:shd w:val="clear" w:color="auto" w:fill="FFFFFF"/>
        </w:rPr>
        <w:t>На жаль, життя воїна обірвалося 27 травня внаслідок важкої хвороби у лікарні Львова.</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shd w:val="clear" w:color="auto" w:fill="FFFFFF"/>
        </w:rPr>
      </w:pPr>
      <w:r w:rsidRPr="007F0A79">
        <w:rPr>
          <w:color w:val="000000"/>
          <w:sz w:val="28"/>
          <w:szCs w:val="28"/>
          <w:shd w:val="clear" w:color="auto" w:fill="FFFFFF"/>
        </w:rPr>
        <w:lastRenderedPageBreak/>
        <w:t>Прощання з Героєм відбулося 31 травня на майдані Незалежності Дубна. Чин поховання було звершено у Свято-Миколаївському монастирі. Поховали захисника на місцевій Алеї Слави.</w:t>
      </w: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shd w:val="clear" w:color="auto" w:fill="FFFFFF"/>
        </w:rPr>
      </w:pPr>
    </w:p>
    <w:p w:rsidR="00FE62A7" w:rsidRPr="007F0A79" w:rsidRDefault="00FE62A7" w:rsidP="007F0A79">
      <w:pPr>
        <w:pStyle w:val="a3"/>
        <w:shd w:val="clear" w:color="auto" w:fill="FFFFFF"/>
        <w:spacing w:before="0" w:beforeAutospacing="0" w:after="0" w:afterAutospacing="0" w:line="276" w:lineRule="auto"/>
        <w:ind w:left="-284" w:firstLine="284"/>
        <w:jc w:val="both"/>
        <w:textAlignment w:val="baseline"/>
        <w:rPr>
          <w:color w:val="000000"/>
          <w:sz w:val="28"/>
          <w:szCs w:val="28"/>
        </w:rPr>
      </w:pPr>
      <w:r w:rsidRPr="007F0A79">
        <w:rPr>
          <w:color w:val="080809"/>
          <w:sz w:val="28"/>
          <w:szCs w:val="28"/>
          <w:shd w:val="clear" w:color="auto" w:fill="FFFFFF"/>
        </w:rPr>
        <w:t xml:space="preserve">Вічна слава і </w:t>
      </w:r>
      <w:proofErr w:type="spellStart"/>
      <w:r w:rsidRPr="007F0A79">
        <w:rPr>
          <w:color w:val="080809"/>
          <w:sz w:val="28"/>
          <w:szCs w:val="28"/>
          <w:shd w:val="clear" w:color="auto" w:fill="FFFFFF"/>
        </w:rPr>
        <w:t>шана</w:t>
      </w:r>
      <w:proofErr w:type="spellEnd"/>
      <w:r w:rsidRPr="007F0A79">
        <w:rPr>
          <w:color w:val="080809"/>
          <w:sz w:val="28"/>
          <w:szCs w:val="28"/>
          <w:shd w:val="clear" w:color="auto" w:fill="FFFFFF"/>
        </w:rPr>
        <w:t xml:space="preserve"> Героям! Щирі співчуття рідним та близьким.</w:t>
      </w:r>
    </w:p>
    <w:p w:rsidR="00F433DA" w:rsidRPr="00F433DA" w:rsidRDefault="00F433DA" w:rsidP="00FE62A7">
      <w:pPr>
        <w:spacing w:after="0" w:line="240" w:lineRule="auto"/>
        <w:rPr>
          <w:b/>
        </w:rPr>
      </w:pPr>
    </w:p>
    <w:p w:rsidR="00FE62A7" w:rsidRDefault="00FE62A7">
      <w:pPr>
        <w:spacing w:after="0" w:line="240" w:lineRule="auto"/>
        <w:rPr>
          <w:b/>
        </w:rPr>
      </w:pPr>
    </w:p>
    <w:p w:rsidR="00E10FD5" w:rsidRPr="00E10FD5" w:rsidRDefault="00E10FD5">
      <w:pPr>
        <w:spacing w:after="0" w:line="240" w:lineRule="auto"/>
        <w:rPr>
          <w:rFonts w:ascii="Times New Roman" w:hAnsi="Times New Roman" w:cs="Times New Roman"/>
          <w:b/>
          <w:sz w:val="28"/>
          <w:szCs w:val="28"/>
        </w:rPr>
      </w:pPr>
    </w:p>
    <w:p w:rsidR="00E10FD5" w:rsidRPr="00E10FD5" w:rsidRDefault="00E10FD5" w:rsidP="00E10FD5">
      <w:pPr>
        <w:spacing w:after="0" w:line="240" w:lineRule="auto"/>
        <w:rPr>
          <w:rFonts w:ascii="Times New Roman" w:hAnsi="Times New Roman" w:cs="Times New Roman"/>
          <w:b/>
          <w:sz w:val="28"/>
          <w:szCs w:val="28"/>
        </w:rPr>
      </w:pPr>
      <w:r w:rsidRPr="00E10FD5">
        <w:rPr>
          <w:rFonts w:ascii="Times New Roman" w:hAnsi="Times New Roman" w:cs="Times New Roman"/>
          <w:b/>
          <w:sz w:val="28"/>
          <w:szCs w:val="28"/>
        </w:rPr>
        <w:t>ДУБЕНСЬКА РАЙОННА ВІЙСЬКОВА АДМІНІСТРАЦІЯ: коротко про</w:t>
      </w:r>
    </w:p>
    <w:p w:rsidR="00E10FD5" w:rsidRDefault="003640D1" w:rsidP="00E10FD5">
      <w:pPr>
        <w:spacing w:after="0" w:line="240" w:lineRule="auto"/>
        <w:rPr>
          <w:rFonts w:ascii="Times New Roman" w:hAnsi="Times New Roman" w:cs="Times New Roman"/>
          <w:b/>
          <w:sz w:val="28"/>
          <w:szCs w:val="28"/>
        </w:rPr>
      </w:pPr>
      <w:r>
        <w:rPr>
          <w:rFonts w:ascii="Times New Roman" w:hAnsi="Times New Roman" w:cs="Times New Roman"/>
          <w:b/>
          <w:sz w:val="28"/>
          <w:szCs w:val="28"/>
        </w:rPr>
        <w:t>г</w:t>
      </w:r>
      <w:r w:rsidR="00E10FD5" w:rsidRPr="00E10FD5">
        <w:rPr>
          <w:rFonts w:ascii="Times New Roman" w:hAnsi="Times New Roman" w:cs="Times New Roman"/>
          <w:b/>
          <w:sz w:val="28"/>
          <w:szCs w:val="28"/>
        </w:rPr>
        <w:t>оловне</w:t>
      </w:r>
    </w:p>
    <w:p w:rsidR="00E10FD5" w:rsidRDefault="00E10FD5" w:rsidP="00E10FD5">
      <w:pPr>
        <w:spacing w:after="0" w:line="240" w:lineRule="auto"/>
        <w:rPr>
          <w:rFonts w:ascii="Times New Roman" w:hAnsi="Times New Roman" w:cs="Times New Roman"/>
          <w:b/>
          <w:sz w:val="28"/>
          <w:szCs w:val="28"/>
        </w:rPr>
      </w:pPr>
    </w:p>
    <w:p w:rsidR="007A7C06" w:rsidRPr="00EC7053" w:rsidRDefault="007A7C06" w:rsidP="007A7C06">
      <w:pPr>
        <w:pStyle w:val="a5"/>
        <w:numPr>
          <w:ilvl w:val="0"/>
          <w:numId w:val="8"/>
        </w:numPr>
        <w:shd w:val="clear" w:color="auto" w:fill="FFFFFF"/>
        <w:spacing w:after="0" w:line="240" w:lineRule="auto"/>
        <w:jc w:val="both"/>
        <w:rPr>
          <w:rFonts w:ascii="Times New Roman" w:hAnsi="Times New Roman" w:cs="Times New Roman"/>
          <w:b/>
          <w:sz w:val="28"/>
          <w:szCs w:val="28"/>
        </w:rPr>
      </w:pPr>
      <w:r w:rsidRPr="00EC7053">
        <w:rPr>
          <w:rFonts w:ascii="Times New Roman" w:hAnsi="Times New Roman" w:cs="Times New Roman"/>
          <w:b/>
          <w:sz w:val="28"/>
          <w:szCs w:val="28"/>
        </w:rPr>
        <w:t>Безоплатне харчування для школярів: під час Конгресових слухань обговорили майбутні зміни</w:t>
      </w:r>
    </w:p>
    <w:p w:rsidR="007A7C06" w:rsidRPr="00CB66E0"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Pr>
          <w:rFonts w:ascii="Times New Roman" w:eastAsia="Times New Roman" w:hAnsi="Times New Roman" w:cs="Times New Roman"/>
          <w:color w:val="080809"/>
          <w:sz w:val="28"/>
          <w:szCs w:val="28"/>
          <w:lang w:eastAsia="uk-UA"/>
        </w:rPr>
        <w:t xml:space="preserve">Начальник </w:t>
      </w:r>
      <w:proofErr w:type="spellStart"/>
      <w:r>
        <w:rPr>
          <w:rFonts w:ascii="Times New Roman" w:eastAsia="Times New Roman" w:hAnsi="Times New Roman" w:cs="Times New Roman"/>
          <w:color w:val="080809"/>
          <w:sz w:val="28"/>
          <w:szCs w:val="28"/>
          <w:lang w:eastAsia="uk-UA"/>
        </w:rPr>
        <w:t>Дубенської</w:t>
      </w:r>
      <w:proofErr w:type="spellEnd"/>
      <w:r>
        <w:rPr>
          <w:rFonts w:ascii="Times New Roman" w:eastAsia="Times New Roman" w:hAnsi="Times New Roman" w:cs="Times New Roman"/>
          <w:color w:val="080809"/>
          <w:sz w:val="28"/>
          <w:szCs w:val="28"/>
          <w:lang w:eastAsia="uk-UA"/>
        </w:rPr>
        <w:t xml:space="preserve"> РВА Всеволод Пекарський</w:t>
      </w:r>
      <w:r w:rsidRPr="00CB66E0">
        <w:rPr>
          <w:rFonts w:ascii="Times New Roman" w:eastAsia="Times New Roman" w:hAnsi="Times New Roman" w:cs="Times New Roman"/>
          <w:color w:val="080809"/>
          <w:sz w:val="28"/>
          <w:szCs w:val="28"/>
          <w:lang w:eastAsia="uk-UA"/>
        </w:rPr>
        <w:t xml:space="preserve"> </w:t>
      </w:r>
      <w:r>
        <w:rPr>
          <w:rFonts w:ascii="Times New Roman" w:eastAsia="Times New Roman" w:hAnsi="Times New Roman" w:cs="Times New Roman"/>
          <w:color w:val="080809"/>
          <w:sz w:val="28"/>
          <w:szCs w:val="28"/>
          <w:lang w:eastAsia="uk-UA"/>
        </w:rPr>
        <w:t>разом із керівниками громад району</w:t>
      </w:r>
      <w:r w:rsidRPr="00CB66E0">
        <w:rPr>
          <w:rFonts w:ascii="Times New Roman" w:eastAsia="Times New Roman" w:hAnsi="Times New Roman" w:cs="Times New Roman"/>
          <w:color w:val="080809"/>
          <w:sz w:val="28"/>
          <w:szCs w:val="28"/>
          <w:lang w:eastAsia="uk-UA"/>
        </w:rPr>
        <w:t xml:space="preserve"> в режимі </w:t>
      </w:r>
      <w:proofErr w:type="spellStart"/>
      <w:r w:rsidRPr="00CB66E0">
        <w:rPr>
          <w:rFonts w:ascii="Times New Roman" w:eastAsia="Times New Roman" w:hAnsi="Times New Roman" w:cs="Times New Roman"/>
          <w:color w:val="080809"/>
          <w:sz w:val="28"/>
          <w:szCs w:val="28"/>
          <w:lang w:eastAsia="uk-UA"/>
        </w:rPr>
        <w:t>онлайн</w:t>
      </w:r>
      <w:proofErr w:type="spellEnd"/>
      <w:r w:rsidRPr="00CB66E0">
        <w:rPr>
          <w:rFonts w:ascii="Times New Roman" w:eastAsia="Times New Roman" w:hAnsi="Times New Roman" w:cs="Times New Roman"/>
          <w:color w:val="080809"/>
          <w:sz w:val="28"/>
          <w:szCs w:val="28"/>
          <w:lang w:eastAsia="uk-UA"/>
        </w:rPr>
        <w:t xml:space="preserve"> долучилися до Конгресових слухань в рамках </w:t>
      </w:r>
      <w:r w:rsidRPr="00CB66E0">
        <w:rPr>
          <w:rFonts w:ascii="Times New Roman" w:eastAsia="Times New Roman" w:hAnsi="Times New Roman" w:cs="Times New Roman"/>
          <w:bCs/>
          <w:sz w:val="28"/>
          <w:szCs w:val="28"/>
          <w:lang w:eastAsia="uk-UA"/>
        </w:rPr>
        <w:t>Конгрес</w:t>
      </w:r>
      <w:r>
        <w:rPr>
          <w:rFonts w:ascii="Times New Roman" w:eastAsia="Times New Roman" w:hAnsi="Times New Roman" w:cs="Times New Roman"/>
          <w:bCs/>
          <w:sz w:val="28"/>
          <w:szCs w:val="28"/>
          <w:lang w:eastAsia="uk-UA"/>
        </w:rPr>
        <w:t>у</w:t>
      </w:r>
      <w:r w:rsidRPr="00CB66E0">
        <w:rPr>
          <w:rFonts w:ascii="Times New Roman" w:eastAsia="Times New Roman" w:hAnsi="Times New Roman" w:cs="Times New Roman"/>
          <w:bCs/>
          <w:sz w:val="28"/>
          <w:szCs w:val="28"/>
          <w:lang w:eastAsia="uk-UA"/>
        </w:rPr>
        <w:t xml:space="preserve"> місцевих та регіональних влад при Президентові України</w:t>
      </w:r>
      <w:r w:rsidRPr="00CB66E0">
        <w:rPr>
          <w:rFonts w:ascii="Times New Roman" w:eastAsia="Times New Roman" w:hAnsi="Times New Roman" w:cs="Times New Roman"/>
          <w:color w:val="080809"/>
          <w:sz w:val="28"/>
          <w:szCs w:val="28"/>
          <w:lang w:eastAsia="uk-UA"/>
        </w:rPr>
        <w:t>, присвячених реалізації реформи шкільного харчування в Україні.</w:t>
      </w:r>
    </w:p>
    <w:p w:rsidR="007A7C06" w:rsidRPr="00CB66E0"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CB66E0">
        <w:rPr>
          <w:rFonts w:ascii="Times New Roman" w:eastAsia="Times New Roman" w:hAnsi="Times New Roman" w:cs="Times New Roman"/>
          <w:color w:val="080809"/>
          <w:sz w:val="28"/>
          <w:szCs w:val="28"/>
          <w:lang w:eastAsia="uk-UA"/>
        </w:rPr>
        <w:t>Під час обговорення йшлося про наступний етап реформи, який має забезпечити рівний доступ усіх дітей до якісного та безпечного харчування. Уже з 1 вересня 2026 року держава планує запровадити безоплатне харчування для учнів 1–11 класів.</w:t>
      </w:r>
    </w:p>
    <w:p w:rsidR="007A7C06" w:rsidRPr="00CB66E0"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CB66E0">
        <w:rPr>
          <w:rFonts w:ascii="Times New Roman" w:eastAsia="Times New Roman" w:hAnsi="Times New Roman" w:cs="Times New Roman"/>
          <w:color w:val="080809"/>
          <w:sz w:val="28"/>
          <w:szCs w:val="28"/>
          <w:lang w:eastAsia="uk-UA"/>
        </w:rPr>
        <w:t>Також було акцентовано увагу на модернізації шкільних харчоблоків, формуванні культури здорового харчування та підтримці громад у впровадженні змін.</w:t>
      </w:r>
    </w:p>
    <w:p w:rsidR="007A7C06" w:rsidRPr="00CB66E0"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CB66E0">
        <w:rPr>
          <w:rFonts w:ascii="Times New Roman" w:eastAsia="Times New Roman" w:hAnsi="Times New Roman" w:cs="Times New Roman"/>
          <w:color w:val="080809"/>
          <w:sz w:val="28"/>
          <w:szCs w:val="28"/>
          <w:lang w:eastAsia="uk-UA"/>
        </w:rPr>
        <w:t>Важливо, що під час слухань представники громад мали можливість озвучити проблемні питання, з якими стикаються на місцях. Такий діалог дозволяє враховувати реальні потреби громад і спільно напрацьовувати ефективні рішення для успішної реалізації реформи.</w:t>
      </w:r>
    </w:p>
    <w:p w:rsidR="007A7C06"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CB66E0">
        <w:rPr>
          <w:rFonts w:ascii="Times New Roman" w:eastAsia="Times New Roman" w:hAnsi="Times New Roman" w:cs="Times New Roman"/>
          <w:color w:val="080809"/>
          <w:sz w:val="28"/>
          <w:szCs w:val="28"/>
          <w:lang w:eastAsia="uk-UA"/>
        </w:rPr>
        <w:t>Якісне шкільне харчування — це інвестиція у здоров’я, розвиток і майбутнє наших дітей.</w:t>
      </w:r>
    </w:p>
    <w:p w:rsidR="007A7C06" w:rsidRDefault="007A7C06" w:rsidP="007A7C06">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p>
    <w:p w:rsidR="007A7C06" w:rsidRPr="00273145" w:rsidRDefault="007A7C06" w:rsidP="007A7C06">
      <w:pPr>
        <w:pStyle w:val="a5"/>
        <w:numPr>
          <w:ilvl w:val="0"/>
          <w:numId w:val="9"/>
        </w:numPr>
        <w:shd w:val="clear" w:color="auto" w:fill="FFFFFF"/>
        <w:spacing w:after="0" w:line="240" w:lineRule="auto"/>
        <w:jc w:val="both"/>
        <w:rPr>
          <w:rFonts w:ascii="Times New Roman" w:eastAsia="Times New Roman" w:hAnsi="Times New Roman" w:cs="Times New Roman"/>
          <w:b/>
          <w:sz w:val="28"/>
          <w:szCs w:val="28"/>
          <w:lang w:eastAsia="uk-UA"/>
        </w:rPr>
      </w:pPr>
      <w:r w:rsidRPr="00273145">
        <w:rPr>
          <w:rFonts w:ascii="Times New Roman" w:hAnsi="Times New Roman" w:cs="Times New Roman"/>
          <w:b/>
          <w:sz w:val="28"/>
          <w:szCs w:val="28"/>
        </w:rPr>
        <w:t xml:space="preserve">У </w:t>
      </w:r>
      <w:proofErr w:type="spellStart"/>
      <w:r w:rsidRPr="00273145">
        <w:rPr>
          <w:rFonts w:ascii="Times New Roman" w:hAnsi="Times New Roman" w:cs="Times New Roman"/>
          <w:b/>
          <w:sz w:val="28"/>
          <w:szCs w:val="28"/>
        </w:rPr>
        <w:t>Дубенській</w:t>
      </w:r>
      <w:proofErr w:type="spellEnd"/>
      <w:r w:rsidRPr="00273145">
        <w:rPr>
          <w:rFonts w:ascii="Times New Roman" w:hAnsi="Times New Roman" w:cs="Times New Roman"/>
          <w:b/>
          <w:sz w:val="28"/>
          <w:szCs w:val="28"/>
        </w:rPr>
        <w:t xml:space="preserve"> РВА обговорили реалізацію Планів стійкості </w:t>
      </w:r>
    </w:p>
    <w:p w:rsidR="007A7C06" w:rsidRPr="00EC7053" w:rsidRDefault="007A7C06" w:rsidP="007A7C06">
      <w:pPr>
        <w:shd w:val="clear" w:color="auto" w:fill="FFFFFF"/>
        <w:spacing w:after="0" w:line="240" w:lineRule="auto"/>
        <w:ind w:left="-284" w:firstLine="284"/>
        <w:jc w:val="both"/>
        <w:rPr>
          <w:rFonts w:ascii="Times New Roman" w:eastAsia="Times New Roman" w:hAnsi="Times New Roman" w:cs="Times New Roman"/>
          <w:sz w:val="28"/>
          <w:szCs w:val="28"/>
          <w:lang w:eastAsia="uk-UA"/>
        </w:rPr>
      </w:pPr>
      <w:r w:rsidRPr="00273145">
        <w:rPr>
          <w:rFonts w:ascii="Times New Roman" w:eastAsia="Times New Roman" w:hAnsi="Times New Roman" w:cs="Times New Roman"/>
          <w:sz w:val="28"/>
          <w:szCs w:val="28"/>
          <w:lang w:eastAsia="uk-UA"/>
        </w:rPr>
        <w:t xml:space="preserve">Начальник </w:t>
      </w:r>
      <w:proofErr w:type="spellStart"/>
      <w:r w:rsidRPr="00273145">
        <w:rPr>
          <w:rFonts w:ascii="Times New Roman" w:eastAsia="Times New Roman" w:hAnsi="Times New Roman" w:cs="Times New Roman"/>
          <w:sz w:val="28"/>
          <w:szCs w:val="28"/>
          <w:lang w:eastAsia="uk-UA"/>
        </w:rPr>
        <w:t>Дубенської</w:t>
      </w:r>
      <w:proofErr w:type="spellEnd"/>
      <w:r w:rsidRPr="00273145">
        <w:rPr>
          <w:rFonts w:ascii="Times New Roman" w:eastAsia="Times New Roman" w:hAnsi="Times New Roman" w:cs="Times New Roman"/>
          <w:sz w:val="28"/>
          <w:szCs w:val="28"/>
          <w:lang w:eastAsia="uk-UA"/>
        </w:rPr>
        <w:t xml:space="preserve"> РВА Всеволод Пекарський</w:t>
      </w:r>
      <w:r w:rsidRPr="00CB66E0">
        <w:rPr>
          <w:rFonts w:ascii="Times New Roman" w:eastAsia="Times New Roman" w:hAnsi="Times New Roman" w:cs="Times New Roman"/>
          <w:sz w:val="28"/>
          <w:szCs w:val="28"/>
          <w:lang w:eastAsia="uk-UA"/>
        </w:rPr>
        <w:t xml:space="preserve"> </w:t>
      </w:r>
      <w:r w:rsidRPr="00273145">
        <w:rPr>
          <w:rFonts w:ascii="Times New Roman" w:eastAsia="Times New Roman" w:hAnsi="Times New Roman" w:cs="Times New Roman"/>
          <w:sz w:val="28"/>
          <w:szCs w:val="28"/>
          <w:lang w:eastAsia="uk-UA"/>
        </w:rPr>
        <w:t>п</w:t>
      </w:r>
      <w:r w:rsidRPr="00EC7053">
        <w:rPr>
          <w:rFonts w:ascii="Times New Roman" w:eastAsia="Times New Roman" w:hAnsi="Times New Roman" w:cs="Times New Roman"/>
          <w:sz w:val="28"/>
          <w:szCs w:val="28"/>
          <w:lang w:eastAsia="uk-UA"/>
        </w:rPr>
        <w:t xml:space="preserve">ровів </w:t>
      </w:r>
      <w:r w:rsidRPr="00273145">
        <w:rPr>
          <w:rFonts w:ascii="Times New Roman" w:eastAsia="Times New Roman" w:hAnsi="Times New Roman" w:cs="Times New Roman"/>
          <w:sz w:val="28"/>
          <w:szCs w:val="28"/>
          <w:lang w:eastAsia="uk-UA"/>
        </w:rPr>
        <w:t>нараду</w:t>
      </w:r>
      <w:r w:rsidRPr="00EC7053">
        <w:rPr>
          <w:rFonts w:ascii="Times New Roman" w:eastAsia="Times New Roman" w:hAnsi="Times New Roman" w:cs="Times New Roman"/>
          <w:sz w:val="28"/>
          <w:szCs w:val="28"/>
          <w:lang w:eastAsia="uk-UA"/>
        </w:rPr>
        <w:t xml:space="preserve"> із керівниками територіальних громад району.</w:t>
      </w:r>
    </w:p>
    <w:p w:rsidR="007A7C06" w:rsidRPr="00EC7053" w:rsidRDefault="007A7C06" w:rsidP="007A7C06">
      <w:pPr>
        <w:shd w:val="clear" w:color="auto" w:fill="FFFFFF"/>
        <w:spacing w:after="0" w:line="240" w:lineRule="auto"/>
        <w:ind w:left="-284"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Учасники заходу о</w:t>
      </w:r>
      <w:r w:rsidRPr="00EC7053">
        <w:rPr>
          <w:rFonts w:ascii="Times New Roman" w:eastAsia="Times New Roman" w:hAnsi="Times New Roman" w:cs="Times New Roman"/>
          <w:sz w:val="28"/>
          <w:szCs w:val="28"/>
          <w:lang w:eastAsia="uk-UA"/>
        </w:rPr>
        <w:t>бговорили реалізацію Планів стійкості, зокрема у частині захисту критично важливих об’єктів. Проаналізували ситуацію в кожній громаді, визначили проблемні питання та шляхи їх вирішення.</w:t>
      </w:r>
    </w:p>
    <w:p w:rsidR="007A7C06" w:rsidRPr="00EC7053" w:rsidRDefault="007A7C06" w:rsidP="007A7C06">
      <w:pPr>
        <w:shd w:val="clear" w:color="auto" w:fill="FFFFFF"/>
        <w:spacing w:after="0" w:line="240" w:lineRule="auto"/>
        <w:ind w:left="-284" w:firstLine="284"/>
        <w:jc w:val="both"/>
        <w:rPr>
          <w:rFonts w:ascii="Times New Roman" w:eastAsia="Times New Roman" w:hAnsi="Times New Roman" w:cs="Times New Roman"/>
          <w:sz w:val="28"/>
          <w:szCs w:val="28"/>
          <w:lang w:eastAsia="uk-UA"/>
        </w:rPr>
      </w:pPr>
      <w:r w:rsidRPr="00EC7053">
        <w:rPr>
          <w:rFonts w:ascii="Times New Roman" w:eastAsia="Times New Roman" w:hAnsi="Times New Roman" w:cs="Times New Roman"/>
          <w:sz w:val="28"/>
          <w:szCs w:val="28"/>
          <w:lang w:eastAsia="uk-UA"/>
        </w:rPr>
        <w:t>Завдання чітке — забезпечити виконання затверджених Планів стійкості та стабільну роботу критичної інфраструктури в умовах постійних атак ворога</w:t>
      </w:r>
      <w:r w:rsidRPr="00273145">
        <w:rPr>
          <w:rFonts w:ascii="Times New Roman" w:eastAsia="Times New Roman" w:hAnsi="Times New Roman" w:cs="Times New Roman"/>
          <w:sz w:val="28"/>
          <w:szCs w:val="28"/>
          <w:lang w:eastAsia="uk-UA"/>
        </w:rPr>
        <w:t>.</w:t>
      </w:r>
    </w:p>
    <w:p w:rsidR="007A7C06" w:rsidRDefault="007A7C06" w:rsidP="00E10FD5">
      <w:pPr>
        <w:spacing w:after="0" w:line="240" w:lineRule="auto"/>
        <w:rPr>
          <w:rFonts w:ascii="Times New Roman" w:hAnsi="Times New Roman" w:cs="Times New Roman"/>
          <w:b/>
          <w:sz w:val="28"/>
          <w:szCs w:val="28"/>
        </w:rPr>
      </w:pPr>
    </w:p>
    <w:p w:rsidR="007A7C06" w:rsidRDefault="007A7C06" w:rsidP="00E10FD5">
      <w:pPr>
        <w:spacing w:after="0" w:line="240" w:lineRule="auto"/>
        <w:rPr>
          <w:rFonts w:ascii="Times New Roman" w:hAnsi="Times New Roman" w:cs="Times New Roman"/>
          <w:b/>
          <w:sz w:val="28"/>
          <w:szCs w:val="28"/>
        </w:rPr>
      </w:pPr>
    </w:p>
    <w:p w:rsidR="00E10FD5" w:rsidRPr="003640D1" w:rsidRDefault="00E10FD5" w:rsidP="003640D1">
      <w:pPr>
        <w:pStyle w:val="a5"/>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3640D1">
        <w:rPr>
          <w:rFonts w:ascii="Times New Roman" w:eastAsia="Times New Roman" w:hAnsi="Times New Roman" w:cs="Times New Roman"/>
          <w:b/>
          <w:bCs/>
          <w:color w:val="000000"/>
          <w:kern w:val="36"/>
          <w:sz w:val="28"/>
          <w:szCs w:val="28"/>
          <w:lang w:eastAsia="uk-UA"/>
        </w:rPr>
        <w:t xml:space="preserve">Відтепер і у </w:t>
      </w:r>
      <w:proofErr w:type="spellStart"/>
      <w:r w:rsidRPr="003640D1">
        <w:rPr>
          <w:rFonts w:ascii="Times New Roman" w:eastAsia="Times New Roman" w:hAnsi="Times New Roman" w:cs="Times New Roman"/>
          <w:b/>
          <w:bCs/>
          <w:color w:val="000000"/>
          <w:kern w:val="36"/>
          <w:sz w:val="28"/>
          <w:szCs w:val="28"/>
          <w:lang w:eastAsia="uk-UA"/>
        </w:rPr>
        <w:t>Варковицькій</w:t>
      </w:r>
      <w:proofErr w:type="spellEnd"/>
      <w:r w:rsidRPr="003640D1">
        <w:rPr>
          <w:rFonts w:ascii="Times New Roman" w:eastAsia="Times New Roman" w:hAnsi="Times New Roman" w:cs="Times New Roman"/>
          <w:b/>
          <w:bCs/>
          <w:color w:val="000000"/>
          <w:kern w:val="36"/>
          <w:sz w:val="28"/>
          <w:szCs w:val="28"/>
          <w:lang w:eastAsia="uk-UA"/>
        </w:rPr>
        <w:t xml:space="preserve"> громаді є фахівець із супроводу ветеранів</w:t>
      </w:r>
    </w:p>
    <w:p w:rsidR="00E10FD5" w:rsidRPr="003640D1" w:rsidRDefault="00E10FD5" w:rsidP="003640D1">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 xml:space="preserve">Інна Василівна </w:t>
      </w:r>
      <w:proofErr w:type="spellStart"/>
      <w:r w:rsidRPr="003640D1">
        <w:rPr>
          <w:color w:val="000000"/>
          <w:sz w:val="28"/>
          <w:szCs w:val="28"/>
        </w:rPr>
        <w:t>Додик</w:t>
      </w:r>
      <w:proofErr w:type="spellEnd"/>
      <w:r w:rsidRPr="003640D1">
        <w:rPr>
          <w:color w:val="000000"/>
          <w:sz w:val="28"/>
          <w:szCs w:val="28"/>
        </w:rPr>
        <w:t xml:space="preserve"> працює фахівцем із супроводу ветеранів війни та демобілізованих  осіб у </w:t>
      </w:r>
      <w:proofErr w:type="spellStart"/>
      <w:r w:rsidRPr="003640D1">
        <w:rPr>
          <w:color w:val="000000"/>
          <w:sz w:val="28"/>
          <w:szCs w:val="28"/>
        </w:rPr>
        <w:t>Варковицькій</w:t>
      </w:r>
      <w:proofErr w:type="spellEnd"/>
      <w:r w:rsidRPr="003640D1">
        <w:rPr>
          <w:color w:val="000000"/>
          <w:sz w:val="28"/>
          <w:szCs w:val="28"/>
        </w:rPr>
        <w:t xml:space="preserve"> громаді.</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lastRenderedPageBreak/>
        <w:t xml:space="preserve">Вона здійснює прийом захисників та їхніх рідних у приміщенні </w:t>
      </w:r>
      <w:proofErr w:type="spellStart"/>
      <w:r w:rsidRPr="003640D1">
        <w:rPr>
          <w:color w:val="000000"/>
          <w:sz w:val="28"/>
          <w:szCs w:val="28"/>
        </w:rPr>
        <w:t>Варковицької</w:t>
      </w:r>
      <w:proofErr w:type="spellEnd"/>
      <w:r w:rsidRPr="003640D1">
        <w:rPr>
          <w:color w:val="000000"/>
          <w:sz w:val="28"/>
          <w:szCs w:val="28"/>
        </w:rPr>
        <w:t xml:space="preserve"> сільської ради, що знаходиться за адресою: с. </w:t>
      </w:r>
      <w:proofErr w:type="spellStart"/>
      <w:r w:rsidRPr="003640D1">
        <w:rPr>
          <w:color w:val="000000"/>
          <w:sz w:val="28"/>
          <w:szCs w:val="28"/>
        </w:rPr>
        <w:t>Варковичі</w:t>
      </w:r>
      <w:proofErr w:type="spellEnd"/>
      <w:r w:rsidRPr="003640D1">
        <w:rPr>
          <w:color w:val="000000"/>
          <w:sz w:val="28"/>
          <w:szCs w:val="28"/>
        </w:rPr>
        <w:t>, вул. Шевченка, буд. 15.</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Номер телефону: 050-588-74-68.</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Електронна адреса: inna4569@ukr.net.</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Графік роботи: з понеділка до четверга - з 9:00 до 18:00, у п'ятницю - з 9:00 до 17:00. Обідня перерва з 13:00 до 14:00.</w:t>
      </w:r>
    </w:p>
    <w:p w:rsidR="003640D1" w:rsidRDefault="00E10FD5" w:rsidP="00E21048">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3640D1">
        <w:rPr>
          <w:color w:val="000000"/>
          <w:sz w:val="28"/>
          <w:szCs w:val="28"/>
        </w:rPr>
        <w:t xml:space="preserve">Отже, фахівці із супроводу ветеранів війни та демобілізованих  осіб працюють вже у всіх громадах </w:t>
      </w:r>
      <w:proofErr w:type="spellStart"/>
      <w:r w:rsidRPr="003640D1">
        <w:rPr>
          <w:color w:val="000000"/>
          <w:sz w:val="28"/>
          <w:szCs w:val="28"/>
        </w:rPr>
        <w:t>Дубенського</w:t>
      </w:r>
      <w:proofErr w:type="spellEnd"/>
      <w:r w:rsidRPr="003640D1">
        <w:rPr>
          <w:color w:val="000000"/>
          <w:sz w:val="28"/>
          <w:szCs w:val="28"/>
        </w:rPr>
        <w:t xml:space="preserve"> району</w:t>
      </w:r>
      <w:r w:rsidR="00E21048">
        <w:rPr>
          <w:color w:val="000000"/>
          <w:sz w:val="28"/>
          <w:szCs w:val="28"/>
        </w:rPr>
        <w:t>.</w:t>
      </w:r>
      <w:r w:rsidR="00E21048" w:rsidRPr="00E21048">
        <w:rPr>
          <w:color w:val="000000"/>
          <w:sz w:val="28"/>
          <w:szCs w:val="28"/>
        </w:rPr>
        <w:t xml:space="preserve"> </w:t>
      </w:r>
      <w:r w:rsidR="00E21048">
        <w:rPr>
          <w:color w:val="000000"/>
          <w:sz w:val="28"/>
          <w:szCs w:val="28"/>
        </w:rPr>
        <w:t xml:space="preserve">Більше інформації за </w:t>
      </w:r>
      <w:r w:rsidR="00E21048" w:rsidRPr="00E21048">
        <w:rPr>
          <w:rStyle w:val="a6"/>
          <w:bCs/>
          <w:i w:val="0"/>
          <w:sz w:val="28"/>
          <w:szCs w:val="28"/>
          <w:shd w:val="clear" w:color="auto" w:fill="FFFFFF"/>
        </w:rPr>
        <w:t>QR-кодом.</w:t>
      </w:r>
      <w:r w:rsidR="00E21048" w:rsidRPr="00D86D40">
        <w:rPr>
          <w:sz w:val="28"/>
          <w:szCs w:val="28"/>
        </w:rPr>
        <w:t xml:space="preserve"> </w:t>
      </w:r>
    </w:p>
    <w:p w:rsidR="00E21048" w:rsidRPr="003640D1" w:rsidRDefault="00E21048" w:rsidP="00E21048">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E10FD5" w:rsidRPr="003640D1" w:rsidRDefault="00E10FD5" w:rsidP="003640D1">
      <w:pPr>
        <w:pStyle w:val="1"/>
        <w:shd w:val="clear" w:color="auto" w:fill="FFFFFF"/>
        <w:spacing w:before="0" w:beforeAutospacing="0" w:after="0" w:afterAutospacing="0"/>
        <w:ind w:left="-284" w:firstLine="284"/>
        <w:jc w:val="both"/>
        <w:textAlignment w:val="baseline"/>
        <w:rPr>
          <w:color w:val="000000"/>
          <w:sz w:val="28"/>
          <w:szCs w:val="28"/>
        </w:rPr>
      </w:pPr>
    </w:p>
    <w:p w:rsidR="00E10FD5" w:rsidRPr="003640D1" w:rsidRDefault="00E10FD5" w:rsidP="003640D1">
      <w:pPr>
        <w:pStyle w:val="1"/>
        <w:numPr>
          <w:ilvl w:val="0"/>
          <w:numId w:val="2"/>
        </w:numPr>
        <w:shd w:val="clear" w:color="auto" w:fill="FFFFFF"/>
        <w:spacing w:before="0" w:beforeAutospacing="0" w:after="0" w:afterAutospacing="0"/>
        <w:jc w:val="both"/>
        <w:textAlignment w:val="baseline"/>
        <w:rPr>
          <w:color w:val="000000"/>
          <w:sz w:val="28"/>
          <w:szCs w:val="28"/>
        </w:rPr>
      </w:pPr>
      <w:r w:rsidRPr="003640D1">
        <w:rPr>
          <w:color w:val="000000"/>
          <w:sz w:val="28"/>
          <w:szCs w:val="28"/>
        </w:rPr>
        <w:t xml:space="preserve">Для двох ліцеїв </w:t>
      </w:r>
      <w:proofErr w:type="spellStart"/>
      <w:r w:rsidRPr="003640D1">
        <w:rPr>
          <w:color w:val="000000"/>
          <w:sz w:val="28"/>
          <w:szCs w:val="28"/>
        </w:rPr>
        <w:t>Дубенщини</w:t>
      </w:r>
      <w:proofErr w:type="spellEnd"/>
      <w:r w:rsidRPr="003640D1">
        <w:rPr>
          <w:color w:val="000000"/>
          <w:sz w:val="28"/>
          <w:szCs w:val="28"/>
        </w:rPr>
        <w:t xml:space="preserve"> передбачили кошти на створення сучасних освітніх просторів</w:t>
      </w:r>
    </w:p>
    <w:p w:rsidR="003640D1" w:rsidRDefault="00E10FD5" w:rsidP="003640D1">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 xml:space="preserve">Рівненщина отримає ще майже 28 </w:t>
      </w:r>
      <w:proofErr w:type="spellStart"/>
      <w:r w:rsidRPr="003640D1">
        <w:rPr>
          <w:color w:val="000000"/>
          <w:sz w:val="28"/>
          <w:szCs w:val="28"/>
        </w:rPr>
        <w:t>млн</w:t>
      </w:r>
      <w:proofErr w:type="spellEnd"/>
      <w:r w:rsidRPr="003640D1">
        <w:rPr>
          <w:color w:val="000000"/>
          <w:sz w:val="28"/>
          <w:szCs w:val="28"/>
        </w:rPr>
        <w:t xml:space="preserve"> </w:t>
      </w:r>
      <w:proofErr w:type="spellStart"/>
      <w:r w:rsidRPr="003640D1">
        <w:rPr>
          <w:color w:val="000000"/>
          <w:sz w:val="28"/>
          <w:szCs w:val="28"/>
        </w:rPr>
        <w:t>грн</w:t>
      </w:r>
      <w:proofErr w:type="spellEnd"/>
      <w:r w:rsidRPr="003640D1">
        <w:rPr>
          <w:color w:val="000000"/>
          <w:sz w:val="28"/>
          <w:szCs w:val="28"/>
        </w:rPr>
        <w:t xml:space="preserve"> освітньої субвенції на сучасні освітні простори в майбутніх академічних ліцеях, які з 2027 року увійдуть до мережі старшої профільної школи. Про це повідомив начальник Рівненської ОВА Олександр Коваль.</w:t>
      </w:r>
    </w:p>
    <w:p w:rsidR="00E10FD5" w:rsidRPr="003640D1" w:rsidRDefault="00E10FD5" w:rsidP="003640D1">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 xml:space="preserve">Рішенням Комісії МОН у межах першої хвилі фінансування гроші передбачені для шести ліцеїв області, серед яких два – на </w:t>
      </w:r>
      <w:proofErr w:type="spellStart"/>
      <w:r w:rsidRPr="003640D1">
        <w:rPr>
          <w:color w:val="000000"/>
          <w:sz w:val="28"/>
          <w:szCs w:val="28"/>
        </w:rPr>
        <w:t>Дубенщині</w:t>
      </w:r>
      <w:proofErr w:type="spellEnd"/>
      <w:r w:rsidRPr="003640D1">
        <w:rPr>
          <w:color w:val="000000"/>
          <w:sz w:val="28"/>
          <w:szCs w:val="28"/>
        </w:rPr>
        <w:t xml:space="preserve">: </w:t>
      </w:r>
      <w:proofErr w:type="spellStart"/>
      <w:r w:rsidRPr="003640D1">
        <w:rPr>
          <w:color w:val="000000"/>
          <w:sz w:val="28"/>
          <w:szCs w:val="28"/>
        </w:rPr>
        <w:t>Демидівський</w:t>
      </w:r>
      <w:proofErr w:type="spellEnd"/>
      <w:r w:rsidRPr="003640D1">
        <w:rPr>
          <w:color w:val="000000"/>
          <w:sz w:val="28"/>
          <w:szCs w:val="28"/>
        </w:rPr>
        <w:t xml:space="preserve"> ліцей та </w:t>
      </w:r>
      <w:proofErr w:type="spellStart"/>
      <w:r w:rsidRPr="003640D1">
        <w:rPr>
          <w:color w:val="000000"/>
          <w:sz w:val="28"/>
          <w:szCs w:val="28"/>
        </w:rPr>
        <w:t>Радивилівський</w:t>
      </w:r>
      <w:proofErr w:type="spellEnd"/>
      <w:r w:rsidRPr="003640D1">
        <w:rPr>
          <w:color w:val="000000"/>
          <w:sz w:val="28"/>
          <w:szCs w:val="28"/>
        </w:rPr>
        <w:t xml:space="preserve"> ліцей №2.</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Кошти спрямують на облаштування лабораторій природничої освітньої галузі в обсязі, необхідному для якісного викладання фізики, хімії, біології та/або інтегрованих курсів, зокрема у STEM-лабораторіях.</w:t>
      </w:r>
    </w:p>
    <w:p w:rsidR="00E10FD5" w:rsidRPr="003640D1" w:rsidRDefault="00E10FD5"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Раніше в область надійшла субвенція для пілотних ліцеїв, які впроваджують профільну старшу школу, а також на оновлення просторів у гімназіях.</w:t>
      </w:r>
    </w:p>
    <w:p w:rsidR="00624582" w:rsidRDefault="00624582" w:rsidP="003640D1">
      <w:pPr>
        <w:pStyle w:val="1"/>
        <w:shd w:val="clear" w:color="auto" w:fill="FFFFFF"/>
        <w:spacing w:before="0" w:beforeAutospacing="0" w:after="0" w:afterAutospacing="0"/>
        <w:ind w:left="-284" w:firstLine="284"/>
        <w:jc w:val="both"/>
        <w:textAlignment w:val="baseline"/>
        <w:rPr>
          <w:color w:val="000000"/>
          <w:sz w:val="28"/>
          <w:szCs w:val="28"/>
        </w:rPr>
      </w:pPr>
    </w:p>
    <w:p w:rsidR="00E10FD5" w:rsidRPr="003640D1" w:rsidRDefault="00E10FD5" w:rsidP="00624582">
      <w:pPr>
        <w:pStyle w:val="1"/>
        <w:numPr>
          <w:ilvl w:val="0"/>
          <w:numId w:val="3"/>
        </w:numPr>
        <w:shd w:val="clear" w:color="auto" w:fill="FFFFFF"/>
        <w:spacing w:before="0" w:beforeAutospacing="0" w:after="0" w:afterAutospacing="0"/>
        <w:jc w:val="both"/>
        <w:textAlignment w:val="baseline"/>
        <w:rPr>
          <w:color w:val="000000"/>
          <w:sz w:val="28"/>
          <w:szCs w:val="28"/>
        </w:rPr>
      </w:pPr>
      <w:r w:rsidRPr="003640D1">
        <w:rPr>
          <w:color w:val="000000"/>
          <w:sz w:val="28"/>
          <w:szCs w:val="28"/>
        </w:rPr>
        <w:t xml:space="preserve">Школярки з </w:t>
      </w:r>
      <w:proofErr w:type="spellStart"/>
      <w:r w:rsidRPr="003640D1">
        <w:rPr>
          <w:color w:val="000000"/>
          <w:sz w:val="28"/>
          <w:szCs w:val="28"/>
        </w:rPr>
        <w:t>Дубенщини</w:t>
      </w:r>
      <w:proofErr w:type="spellEnd"/>
      <w:r w:rsidRPr="003640D1">
        <w:rPr>
          <w:color w:val="000000"/>
          <w:sz w:val="28"/>
          <w:szCs w:val="28"/>
        </w:rPr>
        <w:t xml:space="preserve"> - серед кращих на всеукраїнському етапі конкурсу-захисту МАН</w:t>
      </w:r>
    </w:p>
    <w:p w:rsidR="00624582" w:rsidRDefault="00E10FD5" w:rsidP="003640D1">
      <w:pPr>
        <w:pStyle w:val="1"/>
        <w:shd w:val="clear" w:color="auto" w:fill="FFFFFF"/>
        <w:spacing w:before="0" w:beforeAutospacing="0" w:after="0" w:afterAutospacing="0"/>
        <w:ind w:left="-284" w:firstLine="284"/>
        <w:jc w:val="both"/>
        <w:textAlignment w:val="baseline"/>
        <w:rPr>
          <w:b w:val="0"/>
          <w:color w:val="000000"/>
          <w:sz w:val="28"/>
          <w:szCs w:val="28"/>
        </w:rPr>
      </w:pPr>
      <w:r w:rsidRPr="003640D1">
        <w:rPr>
          <w:b w:val="0"/>
          <w:color w:val="000000"/>
          <w:sz w:val="28"/>
          <w:szCs w:val="28"/>
          <w:shd w:val="clear" w:color="auto" w:fill="FFFFFF"/>
        </w:rPr>
        <w:t>Дві учениці з Дубна здобули призові місця на ІІІ (фінальному) етапі Всеукраїнського конкурсу-захисту науково-дослідницьких робіт учнів – членів МАН.</w:t>
      </w:r>
    </w:p>
    <w:p w:rsidR="00624582" w:rsidRDefault="00E10FD5" w:rsidP="003640D1">
      <w:pPr>
        <w:pStyle w:val="1"/>
        <w:shd w:val="clear" w:color="auto" w:fill="FFFFFF"/>
        <w:spacing w:before="0" w:beforeAutospacing="0" w:after="0" w:afterAutospacing="0"/>
        <w:ind w:left="-284" w:firstLine="284"/>
        <w:jc w:val="both"/>
        <w:textAlignment w:val="baseline"/>
        <w:rPr>
          <w:b w:val="0"/>
          <w:color w:val="000000"/>
          <w:sz w:val="28"/>
          <w:szCs w:val="28"/>
        </w:rPr>
      </w:pPr>
      <w:r w:rsidRPr="003640D1">
        <w:rPr>
          <w:b w:val="0"/>
          <w:color w:val="000000"/>
          <w:sz w:val="28"/>
          <w:szCs w:val="28"/>
          <w:shd w:val="clear" w:color="auto" w:fill="FFFFFF"/>
        </w:rPr>
        <w:t xml:space="preserve">Учениця 11 класу </w:t>
      </w:r>
      <w:proofErr w:type="spellStart"/>
      <w:r w:rsidRPr="003640D1">
        <w:rPr>
          <w:b w:val="0"/>
          <w:color w:val="000000"/>
          <w:sz w:val="28"/>
          <w:szCs w:val="28"/>
          <w:shd w:val="clear" w:color="auto" w:fill="FFFFFF"/>
        </w:rPr>
        <w:t>Дубенського</w:t>
      </w:r>
      <w:proofErr w:type="spellEnd"/>
      <w:r w:rsidRPr="003640D1">
        <w:rPr>
          <w:b w:val="0"/>
          <w:color w:val="000000"/>
          <w:sz w:val="28"/>
          <w:szCs w:val="28"/>
          <w:shd w:val="clear" w:color="auto" w:fill="FFFFFF"/>
        </w:rPr>
        <w:t xml:space="preserve"> ліцею № 7 Мирослава Шеремета здобула ІІІ місце у секції «Правознавство». Науковий керівник – Кузьма Т. М.</w:t>
      </w:r>
    </w:p>
    <w:p w:rsidR="00624582" w:rsidRDefault="00E10FD5" w:rsidP="003640D1">
      <w:pPr>
        <w:pStyle w:val="1"/>
        <w:shd w:val="clear" w:color="auto" w:fill="FFFFFF"/>
        <w:spacing w:before="0" w:beforeAutospacing="0" w:after="0" w:afterAutospacing="0"/>
        <w:ind w:left="-284" w:firstLine="284"/>
        <w:jc w:val="both"/>
        <w:textAlignment w:val="baseline"/>
        <w:rPr>
          <w:b w:val="0"/>
          <w:color w:val="000000"/>
          <w:sz w:val="28"/>
          <w:szCs w:val="28"/>
        </w:rPr>
      </w:pPr>
      <w:r w:rsidRPr="003640D1">
        <w:rPr>
          <w:b w:val="0"/>
          <w:color w:val="000000"/>
          <w:sz w:val="28"/>
          <w:szCs w:val="28"/>
          <w:shd w:val="clear" w:color="auto" w:fill="FFFFFF"/>
        </w:rPr>
        <w:t xml:space="preserve">Учениця 11 класу </w:t>
      </w:r>
      <w:proofErr w:type="spellStart"/>
      <w:r w:rsidRPr="003640D1">
        <w:rPr>
          <w:b w:val="0"/>
          <w:color w:val="000000"/>
          <w:sz w:val="28"/>
          <w:szCs w:val="28"/>
          <w:shd w:val="clear" w:color="auto" w:fill="FFFFFF"/>
        </w:rPr>
        <w:t>Дубенського</w:t>
      </w:r>
      <w:proofErr w:type="spellEnd"/>
      <w:r w:rsidRPr="003640D1">
        <w:rPr>
          <w:b w:val="0"/>
          <w:color w:val="000000"/>
          <w:sz w:val="28"/>
          <w:szCs w:val="28"/>
          <w:shd w:val="clear" w:color="auto" w:fill="FFFFFF"/>
        </w:rPr>
        <w:t xml:space="preserve"> ліцею № 6 </w:t>
      </w:r>
      <w:proofErr w:type="spellStart"/>
      <w:r w:rsidRPr="003640D1">
        <w:rPr>
          <w:b w:val="0"/>
          <w:color w:val="000000"/>
          <w:sz w:val="28"/>
          <w:szCs w:val="28"/>
          <w:shd w:val="clear" w:color="auto" w:fill="FFFFFF"/>
        </w:rPr>
        <w:t>Аріна</w:t>
      </w:r>
      <w:proofErr w:type="spellEnd"/>
      <w:r w:rsidRPr="003640D1">
        <w:rPr>
          <w:b w:val="0"/>
          <w:color w:val="000000"/>
          <w:sz w:val="28"/>
          <w:szCs w:val="28"/>
          <w:shd w:val="clear" w:color="auto" w:fill="FFFFFF"/>
        </w:rPr>
        <w:t xml:space="preserve"> Петровська посіла ІІІ місце у секції «Органічна хімія та біохімія». Наукові керівники – Мартинюк Г. В., </w:t>
      </w:r>
      <w:proofErr w:type="spellStart"/>
      <w:r w:rsidRPr="003640D1">
        <w:rPr>
          <w:b w:val="0"/>
          <w:color w:val="000000"/>
          <w:sz w:val="28"/>
          <w:szCs w:val="28"/>
          <w:shd w:val="clear" w:color="auto" w:fill="FFFFFF"/>
        </w:rPr>
        <w:t>Кот</w:t>
      </w:r>
      <w:proofErr w:type="spellEnd"/>
      <w:r w:rsidRPr="003640D1">
        <w:rPr>
          <w:b w:val="0"/>
          <w:color w:val="000000"/>
          <w:sz w:val="28"/>
          <w:szCs w:val="28"/>
          <w:shd w:val="clear" w:color="auto" w:fill="FFFFFF"/>
        </w:rPr>
        <w:t xml:space="preserve"> І. В.</w:t>
      </w:r>
    </w:p>
    <w:p w:rsidR="00E10FD5" w:rsidRPr="003640D1" w:rsidRDefault="00E10FD5" w:rsidP="003640D1">
      <w:pPr>
        <w:pStyle w:val="1"/>
        <w:shd w:val="clear" w:color="auto" w:fill="FFFFFF"/>
        <w:spacing w:before="0" w:beforeAutospacing="0" w:after="0" w:afterAutospacing="0"/>
        <w:ind w:left="-284" w:firstLine="284"/>
        <w:jc w:val="both"/>
        <w:textAlignment w:val="baseline"/>
        <w:rPr>
          <w:b w:val="0"/>
          <w:color w:val="000000"/>
          <w:sz w:val="28"/>
          <w:szCs w:val="28"/>
        </w:rPr>
      </w:pPr>
      <w:r w:rsidRPr="003640D1">
        <w:rPr>
          <w:b w:val="0"/>
          <w:color w:val="000000"/>
          <w:sz w:val="28"/>
          <w:szCs w:val="28"/>
          <w:shd w:val="clear" w:color="auto" w:fill="FFFFFF"/>
        </w:rPr>
        <w:t>Щиро вітаємо учениць та їхніх наставників з високими результатами й бажаємо нових перемог та успіхів у науковій діяльності.</w:t>
      </w:r>
    </w:p>
    <w:p w:rsidR="00624582" w:rsidRDefault="00624582" w:rsidP="003640D1">
      <w:pPr>
        <w:pStyle w:val="1"/>
        <w:shd w:val="clear" w:color="auto" w:fill="FFFFFF"/>
        <w:spacing w:before="0" w:beforeAutospacing="0" w:after="0" w:afterAutospacing="0"/>
        <w:ind w:left="-284" w:firstLine="284"/>
        <w:jc w:val="both"/>
        <w:textAlignment w:val="baseline"/>
        <w:rPr>
          <w:color w:val="000000"/>
          <w:sz w:val="28"/>
          <w:szCs w:val="28"/>
        </w:rPr>
      </w:pPr>
    </w:p>
    <w:p w:rsidR="00722CDD" w:rsidRPr="003640D1" w:rsidRDefault="00722CDD" w:rsidP="00624582">
      <w:pPr>
        <w:pStyle w:val="1"/>
        <w:numPr>
          <w:ilvl w:val="0"/>
          <w:numId w:val="4"/>
        </w:numPr>
        <w:shd w:val="clear" w:color="auto" w:fill="FFFFFF"/>
        <w:spacing w:before="0" w:beforeAutospacing="0" w:after="0" w:afterAutospacing="0"/>
        <w:jc w:val="both"/>
        <w:textAlignment w:val="baseline"/>
        <w:rPr>
          <w:color w:val="000000"/>
          <w:sz w:val="28"/>
          <w:szCs w:val="28"/>
        </w:rPr>
      </w:pPr>
      <w:r w:rsidRPr="003640D1">
        <w:rPr>
          <w:color w:val="000000"/>
          <w:sz w:val="28"/>
          <w:szCs w:val="28"/>
        </w:rPr>
        <w:t>Підтримка ветеранів — пріоритет громад: у райдержадміністрації провели зустріч із фахівцями із супроводу</w:t>
      </w:r>
    </w:p>
    <w:p w:rsidR="00722CDD" w:rsidRPr="003640D1" w:rsidRDefault="00722CDD"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lastRenderedPageBreak/>
        <w:t xml:space="preserve">Начальник </w:t>
      </w:r>
      <w:proofErr w:type="spellStart"/>
      <w:r w:rsidRPr="003640D1">
        <w:rPr>
          <w:color w:val="000000"/>
          <w:sz w:val="28"/>
          <w:szCs w:val="28"/>
        </w:rPr>
        <w:t>Дубенської</w:t>
      </w:r>
      <w:proofErr w:type="spellEnd"/>
      <w:r w:rsidRPr="003640D1">
        <w:rPr>
          <w:color w:val="000000"/>
          <w:sz w:val="28"/>
          <w:szCs w:val="28"/>
        </w:rPr>
        <w:t xml:space="preserve"> районної </w:t>
      </w:r>
      <w:r w:rsidR="00434E26" w:rsidRPr="003640D1">
        <w:rPr>
          <w:color w:val="000000"/>
          <w:sz w:val="28"/>
          <w:szCs w:val="28"/>
        </w:rPr>
        <w:t>військової</w:t>
      </w:r>
      <w:r w:rsidRPr="003640D1">
        <w:rPr>
          <w:color w:val="000000"/>
          <w:sz w:val="28"/>
          <w:szCs w:val="28"/>
        </w:rPr>
        <w:t xml:space="preserve"> адміністрації Всеволод Пекарський спільно з начальницею управління з питань ветеранської політики Рівненської ОДА Мариною Корольовою зустрілись з фахівцями із супроводу ветеранів війни та демобілізованих осіб, які працюють у територіальних громадах </w:t>
      </w:r>
      <w:proofErr w:type="spellStart"/>
      <w:r w:rsidRPr="003640D1">
        <w:rPr>
          <w:color w:val="000000"/>
          <w:sz w:val="28"/>
          <w:szCs w:val="28"/>
        </w:rPr>
        <w:t>Дубенського</w:t>
      </w:r>
      <w:proofErr w:type="spellEnd"/>
      <w:r w:rsidRPr="003640D1">
        <w:rPr>
          <w:color w:val="000000"/>
          <w:sz w:val="28"/>
          <w:szCs w:val="28"/>
        </w:rPr>
        <w:t xml:space="preserve"> району. Головна мета зустрічі — посилення ветеранської політики на місцях та налагодження ефективної взаємодії.</w:t>
      </w:r>
    </w:p>
    <w:p w:rsidR="00722CDD" w:rsidRPr="003640D1" w:rsidRDefault="00722CDD"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«Повернення наших захисників до мирного життя — це не лише про статус чи документи. Це про підтримку, розуміння, довіру та реальну допомогу поруч. Ми маємо будувати систему, у якій кожен ветеран і кожна родина відчуватимуть повагу та можливість рухатися далі», — наголосив Всеволод Пекарський.</w:t>
      </w:r>
    </w:p>
    <w:p w:rsidR="00722CDD" w:rsidRPr="003640D1" w:rsidRDefault="00722CDD"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 xml:space="preserve">Пріоритетами розвитку ветеранської сфери </w:t>
      </w:r>
      <w:r w:rsidR="00434E26" w:rsidRPr="003640D1">
        <w:rPr>
          <w:color w:val="000000"/>
          <w:sz w:val="28"/>
          <w:szCs w:val="28"/>
        </w:rPr>
        <w:t xml:space="preserve">                                                                                                                                                                                                                                                                                                                                                                                                                                                                                                                                                                                                       </w:t>
      </w:r>
      <w:r w:rsidRPr="003640D1">
        <w:rPr>
          <w:color w:val="000000"/>
          <w:sz w:val="28"/>
          <w:szCs w:val="28"/>
        </w:rPr>
        <w:t>сьогодні є створення ветеранських просторів як осередків для реабілітації, спілкування та соціалізації, також підтримка родин шляхом розширення програм допомоги сім’ям військовослужбовців та максимальна координація між громадами, РВА та профільними управліннями ОДА.</w:t>
      </w:r>
    </w:p>
    <w:p w:rsidR="00722CDD" w:rsidRPr="003640D1" w:rsidRDefault="00722CDD"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Окрему увагу під час наради приділили щоденній роботі фахівців із супроводу. Саме ці люди часто першими зустрічають ветерана після повернення і стають провідниками у процесі переходу до цивільного життя. Учасники обговорили виклики, з якими стикаються фахівці, потребу в постійному навчанні, обміні досвідом та якісній комунікації з державними структурами.</w:t>
      </w:r>
    </w:p>
    <w:p w:rsidR="00722CDD" w:rsidRPr="003640D1" w:rsidRDefault="00722CDD" w:rsidP="003640D1">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3640D1">
        <w:rPr>
          <w:color w:val="000000"/>
          <w:sz w:val="28"/>
          <w:szCs w:val="28"/>
        </w:rPr>
        <w:t>Створення гідних умов для наших Героїв — це спільна відповідальність влади та суспільства. Працюємо далі заради тих, хто захищав наше право на майбутнє.</w:t>
      </w:r>
    </w:p>
    <w:p w:rsidR="00E10FD5" w:rsidRDefault="00E10FD5" w:rsidP="00722CDD">
      <w:pPr>
        <w:pStyle w:val="a3"/>
        <w:shd w:val="clear" w:color="auto" w:fill="FFFFFF"/>
        <w:spacing w:before="0" w:beforeAutospacing="0" w:after="0" w:afterAutospacing="0" w:line="405" w:lineRule="atLeast"/>
        <w:jc w:val="both"/>
        <w:textAlignment w:val="baseline"/>
        <w:rPr>
          <w:rFonts w:ascii="ProbaPro" w:hAnsi="ProbaPro"/>
          <w:color w:val="000000"/>
          <w:sz w:val="27"/>
          <w:szCs w:val="27"/>
        </w:rPr>
      </w:pPr>
    </w:p>
    <w:p w:rsidR="00624582" w:rsidRPr="00624582" w:rsidRDefault="00624582" w:rsidP="00624582">
      <w:pPr>
        <w:pStyle w:val="1"/>
        <w:numPr>
          <w:ilvl w:val="0"/>
          <w:numId w:val="5"/>
        </w:numPr>
        <w:shd w:val="clear" w:color="auto" w:fill="FFFFFF"/>
        <w:spacing w:before="0" w:beforeAutospacing="0" w:after="0" w:afterAutospacing="0"/>
        <w:jc w:val="both"/>
        <w:textAlignment w:val="baseline"/>
        <w:rPr>
          <w:rFonts w:ascii="ProbaPro" w:hAnsi="ProbaPro"/>
          <w:sz w:val="28"/>
          <w:szCs w:val="28"/>
        </w:rPr>
      </w:pPr>
      <w:r w:rsidRPr="00624582">
        <w:rPr>
          <w:rFonts w:ascii="ProbaPro" w:hAnsi="ProbaPro"/>
          <w:sz w:val="28"/>
          <w:szCs w:val="28"/>
        </w:rPr>
        <w:t xml:space="preserve">Відбулася зустріч із родинами зниклих безвісти захисників з </w:t>
      </w:r>
      <w:proofErr w:type="spellStart"/>
      <w:r w:rsidRPr="00624582">
        <w:rPr>
          <w:rFonts w:ascii="ProbaPro" w:hAnsi="ProbaPro"/>
          <w:sz w:val="28"/>
          <w:szCs w:val="28"/>
        </w:rPr>
        <w:t>Крупецької</w:t>
      </w:r>
      <w:proofErr w:type="spellEnd"/>
      <w:r w:rsidRPr="00624582">
        <w:rPr>
          <w:rFonts w:ascii="ProbaPro" w:hAnsi="ProbaPro"/>
          <w:sz w:val="28"/>
          <w:szCs w:val="28"/>
        </w:rPr>
        <w:t xml:space="preserve"> громади</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27 травня в приміщенні </w:t>
      </w:r>
      <w:proofErr w:type="spellStart"/>
      <w:r w:rsidRPr="00624582">
        <w:rPr>
          <w:rFonts w:ascii="ProbaPro" w:eastAsia="Times New Roman" w:hAnsi="ProbaPro" w:cs="Times New Roman"/>
          <w:sz w:val="27"/>
          <w:szCs w:val="27"/>
          <w:lang w:eastAsia="uk-UA"/>
        </w:rPr>
        <w:t>Крупецького</w:t>
      </w:r>
      <w:proofErr w:type="spellEnd"/>
      <w:r w:rsidRPr="00624582">
        <w:rPr>
          <w:rFonts w:ascii="ProbaPro" w:eastAsia="Times New Roman" w:hAnsi="ProbaPro" w:cs="Times New Roman"/>
          <w:sz w:val="27"/>
          <w:szCs w:val="27"/>
          <w:lang w:eastAsia="uk-UA"/>
        </w:rPr>
        <w:t xml:space="preserve"> будинку культури відбулася зустріч представників державних структур із рідними зниклих безвісти військовослужбовців. Захід відбувся в межах роботи Регіональної робочої групи Координаційного штабу з питань поводження з військовополоненими у Рівненській області.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У заході взяли участь:</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Мар’яна Мудрик — заступниця голови </w:t>
      </w:r>
      <w:proofErr w:type="spellStart"/>
      <w:r w:rsidRPr="00624582">
        <w:rPr>
          <w:rFonts w:ascii="ProbaPro" w:eastAsia="Times New Roman" w:hAnsi="ProbaPro" w:cs="Times New Roman"/>
          <w:sz w:val="27"/>
          <w:szCs w:val="27"/>
          <w:lang w:eastAsia="uk-UA"/>
        </w:rPr>
        <w:t>Дубенської</w:t>
      </w:r>
      <w:proofErr w:type="spellEnd"/>
      <w:r w:rsidRPr="00624582">
        <w:rPr>
          <w:rFonts w:ascii="ProbaPro" w:eastAsia="Times New Roman" w:hAnsi="ProbaPro" w:cs="Times New Roman"/>
          <w:sz w:val="27"/>
          <w:szCs w:val="27"/>
          <w:lang w:eastAsia="uk-UA"/>
        </w:rPr>
        <w:t xml:space="preserve"> РДА;</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Марина Корольова — начальниця управління з питань ветеранської політики Рівненської ОДА;</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Людмила Кучер — представниця Уповноваженого з питань осіб, зниклих безвісти за особливих обставин, у Рівненській області;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lastRenderedPageBreak/>
        <w:t xml:space="preserve">Ірина </w:t>
      </w:r>
      <w:proofErr w:type="spellStart"/>
      <w:r w:rsidRPr="00624582">
        <w:rPr>
          <w:rFonts w:ascii="ProbaPro" w:eastAsia="Times New Roman" w:hAnsi="ProbaPro" w:cs="Times New Roman"/>
          <w:sz w:val="27"/>
          <w:szCs w:val="27"/>
          <w:lang w:eastAsia="uk-UA"/>
        </w:rPr>
        <w:t>Старовецька</w:t>
      </w:r>
      <w:proofErr w:type="spellEnd"/>
      <w:r w:rsidRPr="00624582">
        <w:rPr>
          <w:rFonts w:ascii="ProbaPro" w:eastAsia="Times New Roman" w:hAnsi="ProbaPro" w:cs="Times New Roman"/>
          <w:sz w:val="27"/>
          <w:szCs w:val="27"/>
          <w:lang w:eastAsia="uk-UA"/>
        </w:rPr>
        <w:t xml:space="preserve"> — керівниця спеціалізованого Центру з розшуку осіб, зниклих безвісти за особливих обставин, що діє при </w:t>
      </w:r>
      <w:proofErr w:type="spellStart"/>
      <w:r w:rsidRPr="00624582">
        <w:rPr>
          <w:rFonts w:ascii="ProbaPro" w:eastAsia="Times New Roman" w:hAnsi="ProbaPro" w:cs="Times New Roman"/>
          <w:sz w:val="27"/>
          <w:szCs w:val="27"/>
          <w:lang w:eastAsia="uk-UA"/>
        </w:rPr>
        <w:t>ГУНП</w:t>
      </w:r>
      <w:proofErr w:type="spellEnd"/>
      <w:r w:rsidRPr="00624582">
        <w:rPr>
          <w:rFonts w:ascii="ProbaPro" w:eastAsia="Times New Roman" w:hAnsi="ProbaPro" w:cs="Times New Roman"/>
          <w:sz w:val="27"/>
          <w:szCs w:val="27"/>
          <w:lang w:eastAsia="uk-UA"/>
        </w:rPr>
        <w:t xml:space="preserve"> у Рівненській області;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Юрій </w:t>
      </w:r>
      <w:proofErr w:type="spellStart"/>
      <w:r w:rsidRPr="00624582">
        <w:rPr>
          <w:rFonts w:ascii="ProbaPro" w:eastAsia="Times New Roman" w:hAnsi="ProbaPro" w:cs="Times New Roman"/>
          <w:sz w:val="27"/>
          <w:szCs w:val="27"/>
          <w:lang w:eastAsia="uk-UA"/>
        </w:rPr>
        <w:t>Габдулхаков</w:t>
      </w:r>
      <w:proofErr w:type="spellEnd"/>
      <w:r w:rsidRPr="00624582">
        <w:rPr>
          <w:rFonts w:ascii="ProbaPro" w:eastAsia="Times New Roman" w:hAnsi="ProbaPro" w:cs="Times New Roman"/>
          <w:sz w:val="27"/>
          <w:szCs w:val="27"/>
          <w:lang w:eastAsia="uk-UA"/>
        </w:rPr>
        <w:t xml:space="preserve"> — спеціаліст Представництва Уповноваженого Верховної Ради України з прав людини в Рівненській області;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Іван </w:t>
      </w:r>
      <w:proofErr w:type="spellStart"/>
      <w:r w:rsidRPr="00624582">
        <w:rPr>
          <w:rFonts w:ascii="ProbaPro" w:eastAsia="Times New Roman" w:hAnsi="ProbaPro" w:cs="Times New Roman"/>
          <w:sz w:val="27"/>
          <w:szCs w:val="27"/>
          <w:lang w:eastAsia="uk-UA"/>
        </w:rPr>
        <w:t>Гавучак</w:t>
      </w:r>
      <w:proofErr w:type="spellEnd"/>
      <w:r w:rsidRPr="00624582">
        <w:rPr>
          <w:rFonts w:ascii="ProbaPro" w:eastAsia="Times New Roman" w:hAnsi="ProbaPro" w:cs="Times New Roman"/>
          <w:sz w:val="27"/>
          <w:szCs w:val="27"/>
          <w:lang w:eastAsia="uk-UA"/>
        </w:rPr>
        <w:t xml:space="preserve"> — представник оперативного командування «Захід»;</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Інна Кравець — начальниця відділу з питань ветеранської політики </w:t>
      </w:r>
      <w:proofErr w:type="spellStart"/>
      <w:r w:rsidRPr="00624582">
        <w:rPr>
          <w:rFonts w:ascii="ProbaPro" w:eastAsia="Times New Roman" w:hAnsi="ProbaPro" w:cs="Times New Roman"/>
          <w:sz w:val="27"/>
          <w:szCs w:val="27"/>
          <w:lang w:eastAsia="uk-UA"/>
        </w:rPr>
        <w:t>Дубенської</w:t>
      </w:r>
      <w:proofErr w:type="spellEnd"/>
      <w:r w:rsidRPr="00624582">
        <w:rPr>
          <w:rFonts w:ascii="ProbaPro" w:eastAsia="Times New Roman" w:hAnsi="ProbaPro" w:cs="Times New Roman"/>
          <w:sz w:val="27"/>
          <w:szCs w:val="27"/>
          <w:lang w:eastAsia="uk-UA"/>
        </w:rPr>
        <w:t xml:space="preserve"> РДА;</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Ігор </w:t>
      </w:r>
      <w:proofErr w:type="spellStart"/>
      <w:r w:rsidRPr="00624582">
        <w:rPr>
          <w:rFonts w:ascii="ProbaPro" w:eastAsia="Times New Roman" w:hAnsi="ProbaPro" w:cs="Times New Roman"/>
          <w:sz w:val="27"/>
          <w:szCs w:val="27"/>
          <w:lang w:eastAsia="uk-UA"/>
        </w:rPr>
        <w:t>Хороновський</w:t>
      </w:r>
      <w:proofErr w:type="spellEnd"/>
      <w:r w:rsidRPr="00624582">
        <w:rPr>
          <w:rFonts w:ascii="ProbaPro" w:eastAsia="Times New Roman" w:hAnsi="ProbaPro" w:cs="Times New Roman"/>
          <w:sz w:val="27"/>
          <w:szCs w:val="27"/>
          <w:lang w:eastAsia="uk-UA"/>
        </w:rPr>
        <w:t xml:space="preserve"> — представник другого відділу </w:t>
      </w:r>
      <w:proofErr w:type="spellStart"/>
      <w:r w:rsidRPr="00624582">
        <w:rPr>
          <w:rFonts w:ascii="ProbaPro" w:eastAsia="Times New Roman" w:hAnsi="ProbaPro" w:cs="Times New Roman"/>
          <w:sz w:val="27"/>
          <w:szCs w:val="27"/>
          <w:lang w:eastAsia="uk-UA"/>
        </w:rPr>
        <w:t>Дубенського</w:t>
      </w:r>
      <w:proofErr w:type="spellEnd"/>
      <w:r w:rsidRPr="00624582">
        <w:rPr>
          <w:rFonts w:ascii="ProbaPro" w:eastAsia="Times New Roman" w:hAnsi="ProbaPro" w:cs="Times New Roman"/>
          <w:sz w:val="27"/>
          <w:szCs w:val="27"/>
          <w:lang w:eastAsia="uk-UA"/>
        </w:rPr>
        <w:t xml:space="preserve"> районного ТЦК та СП;</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Ольга </w:t>
      </w:r>
      <w:proofErr w:type="spellStart"/>
      <w:r w:rsidRPr="00624582">
        <w:rPr>
          <w:rFonts w:ascii="ProbaPro" w:eastAsia="Times New Roman" w:hAnsi="ProbaPro" w:cs="Times New Roman"/>
          <w:sz w:val="27"/>
          <w:szCs w:val="27"/>
          <w:lang w:eastAsia="uk-UA"/>
        </w:rPr>
        <w:t>Галанець</w:t>
      </w:r>
      <w:proofErr w:type="spellEnd"/>
      <w:r w:rsidRPr="00624582">
        <w:rPr>
          <w:rFonts w:ascii="ProbaPro" w:eastAsia="Times New Roman" w:hAnsi="ProbaPro" w:cs="Times New Roman"/>
          <w:sz w:val="27"/>
          <w:szCs w:val="27"/>
          <w:lang w:eastAsia="uk-UA"/>
        </w:rPr>
        <w:t xml:space="preserve"> — начальниця </w:t>
      </w:r>
      <w:proofErr w:type="spellStart"/>
      <w:r w:rsidRPr="00624582">
        <w:rPr>
          <w:rFonts w:ascii="ProbaPro" w:eastAsia="Times New Roman" w:hAnsi="ProbaPro" w:cs="Times New Roman"/>
          <w:sz w:val="27"/>
          <w:szCs w:val="27"/>
          <w:lang w:eastAsia="uk-UA"/>
        </w:rPr>
        <w:t>Радивилівського</w:t>
      </w:r>
      <w:proofErr w:type="spellEnd"/>
      <w:r w:rsidRPr="00624582">
        <w:rPr>
          <w:rFonts w:ascii="ProbaPro" w:eastAsia="Times New Roman" w:hAnsi="ProbaPro" w:cs="Times New Roman"/>
          <w:sz w:val="27"/>
          <w:szCs w:val="27"/>
          <w:lang w:eastAsia="uk-UA"/>
        </w:rPr>
        <w:t xml:space="preserve"> управління </w:t>
      </w:r>
      <w:proofErr w:type="spellStart"/>
      <w:r w:rsidRPr="00624582">
        <w:rPr>
          <w:rFonts w:ascii="ProbaPro" w:eastAsia="Times New Roman" w:hAnsi="ProbaPro" w:cs="Times New Roman"/>
          <w:sz w:val="27"/>
          <w:szCs w:val="27"/>
          <w:lang w:eastAsia="uk-UA"/>
        </w:rPr>
        <w:t>Дубенської</w:t>
      </w:r>
      <w:proofErr w:type="spellEnd"/>
      <w:r w:rsidRPr="00624582">
        <w:rPr>
          <w:rFonts w:ascii="ProbaPro" w:eastAsia="Times New Roman" w:hAnsi="ProbaPro" w:cs="Times New Roman"/>
          <w:sz w:val="27"/>
          <w:szCs w:val="27"/>
          <w:lang w:eastAsia="uk-UA"/>
        </w:rPr>
        <w:t xml:space="preserve"> філії Рівненського обласного центру зайнятості;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Галина </w:t>
      </w:r>
      <w:proofErr w:type="spellStart"/>
      <w:r w:rsidRPr="00624582">
        <w:rPr>
          <w:rFonts w:ascii="ProbaPro" w:eastAsia="Times New Roman" w:hAnsi="ProbaPro" w:cs="Times New Roman"/>
          <w:sz w:val="27"/>
          <w:szCs w:val="27"/>
          <w:lang w:eastAsia="uk-UA"/>
        </w:rPr>
        <w:t>Зварич</w:t>
      </w:r>
      <w:proofErr w:type="spellEnd"/>
      <w:r w:rsidRPr="00624582">
        <w:rPr>
          <w:rFonts w:ascii="ProbaPro" w:eastAsia="Times New Roman" w:hAnsi="ProbaPro" w:cs="Times New Roman"/>
          <w:sz w:val="27"/>
          <w:szCs w:val="27"/>
          <w:lang w:eastAsia="uk-UA"/>
        </w:rPr>
        <w:t xml:space="preserve"> — головна спеціалістка відділу обслуговування громадян №8 (сервісний центр) ГУ ПФУ в Рівненській області;</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Микола Бондарчук — заступник </w:t>
      </w:r>
      <w:proofErr w:type="spellStart"/>
      <w:r w:rsidRPr="00624582">
        <w:rPr>
          <w:rFonts w:ascii="ProbaPro" w:eastAsia="Times New Roman" w:hAnsi="ProbaPro" w:cs="Times New Roman"/>
          <w:sz w:val="27"/>
          <w:szCs w:val="27"/>
          <w:lang w:eastAsia="uk-UA"/>
        </w:rPr>
        <w:t>Крупецького</w:t>
      </w:r>
      <w:proofErr w:type="spellEnd"/>
      <w:r w:rsidRPr="00624582">
        <w:rPr>
          <w:rFonts w:ascii="ProbaPro" w:eastAsia="Times New Roman" w:hAnsi="ProbaPro" w:cs="Times New Roman"/>
          <w:sz w:val="27"/>
          <w:szCs w:val="27"/>
          <w:lang w:eastAsia="uk-UA"/>
        </w:rPr>
        <w:t xml:space="preserve"> сільського голови;</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Євгенія Олійник — директорка </w:t>
      </w:r>
      <w:proofErr w:type="spellStart"/>
      <w:r w:rsidRPr="00624582">
        <w:rPr>
          <w:rFonts w:ascii="ProbaPro" w:eastAsia="Times New Roman" w:hAnsi="ProbaPro" w:cs="Times New Roman"/>
          <w:sz w:val="27"/>
          <w:szCs w:val="27"/>
          <w:lang w:eastAsia="uk-UA"/>
        </w:rPr>
        <w:t>КЗ</w:t>
      </w:r>
      <w:proofErr w:type="spellEnd"/>
      <w:r w:rsidRPr="00624582">
        <w:rPr>
          <w:rFonts w:ascii="ProbaPro" w:eastAsia="Times New Roman" w:hAnsi="ProbaPro" w:cs="Times New Roman"/>
          <w:sz w:val="27"/>
          <w:szCs w:val="27"/>
          <w:lang w:eastAsia="uk-UA"/>
        </w:rPr>
        <w:t xml:space="preserve"> «Центр з надання соціальних послуг» </w:t>
      </w:r>
      <w:proofErr w:type="spellStart"/>
      <w:r w:rsidRPr="00624582">
        <w:rPr>
          <w:rFonts w:ascii="ProbaPro" w:eastAsia="Times New Roman" w:hAnsi="ProbaPro" w:cs="Times New Roman"/>
          <w:sz w:val="27"/>
          <w:szCs w:val="27"/>
          <w:lang w:eastAsia="uk-UA"/>
        </w:rPr>
        <w:t>Крупецької</w:t>
      </w:r>
      <w:proofErr w:type="spellEnd"/>
      <w:r w:rsidRPr="00624582">
        <w:rPr>
          <w:rFonts w:ascii="ProbaPro" w:eastAsia="Times New Roman" w:hAnsi="ProbaPro" w:cs="Times New Roman"/>
          <w:sz w:val="27"/>
          <w:szCs w:val="27"/>
          <w:lang w:eastAsia="uk-UA"/>
        </w:rPr>
        <w:t xml:space="preserve"> сільської ради;</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Валентина </w:t>
      </w:r>
      <w:proofErr w:type="spellStart"/>
      <w:r w:rsidRPr="00624582">
        <w:rPr>
          <w:rFonts w:ascii="ProbaPro" w:eastAsia="Times New Roman" w:hAnsi="ProbaPro" w:cs="Times New Roman"/>
          <w:sz w:val="27"/>
          <w:szCs w:val="27"/>
          <w:lang w:eastAsia="uk-UA"/>
        </w:rPr>
        <w:t>Німчук</w:t>
      </w:r>
      <w:proofErr w:type="spellEnd"/>
      <w:r w:rsidRPr="00624582">
        <w:rPr>
          <w:rFonts w:ascii="ProbaPro" w:eastAsia="Times New Roman" w:hAnsi="ProbaPro" w:cs="Times New Roman"/>
          <w:sz w:val="27"/>
          <w:szCs w:val="27"/>
          <w:lang w:eastAsia="uk-UA"/>
        </w:rPr>
        <w:t xml:space="preserve"> та Ілона </w:t>
      </w:r>
      <w:proofErr w:type="spellStart"/>
      <w:r w:rsidRPr="00624582">
        <w:rPr>
          <w:rFonts w:ascii="ProbaPro" w:eastAsia="Times New Roman" w:hAnsi="ProbaPro" w:cs="Times New Roman"/>
          <w:sz w:val="27"/>
          <w:szCs w:val="27"/>
          <w:lang w:eastAsia="uk-UA"/>
        </w:rPr>
        <w:t>Кот</w:t>
      </w:r>
      <w:proofErr w:type="spellEnd"/>
      <w:r w:rsidRPr="00624582">
        <w:rPr>
          <w:rFonts w:ascii="ProbaPro" w:eastAsia="Times New Roman" w:hAnsi="ProbaPro" w:cs="Times New Roman"/>
          <w:sz w:val="27"/>
          <w:szCs w:val="27"/>
          <w:lang w:eastAsia="uk-UA"/>
        </w:rPr>
        <w:t xml:space="preserve"> — фахівці із супроводу ветеранів війни та демобілізованих осіб;</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 xml:space="preserve">Мар’яна </w:t>
      </w:r>
      <w:proofErr w:type="spellStart"/>
      <w:r w:rsidRPr="00624582">
        <w:rPr>
          <w:rFonts w:ascii="ProbaPro" w:eastAsia="Times New Roman" w:hAnsi="ProbaPro" w:cs="Times New Roman"/>
          <w:sz w:val="27"/>
          <w:szCs w:val="27"/>
          <w:lang w:eastAsia="uk-UA"/>
        </w:rPr>
        <w:t>Чучман</w:t>
      </w:r>
      <w:proofErr w:type="spellEnd"/>
      <w:r w:rsidRPr="00624582">
        <w:rPr>
          <w:rFonts w:ascii="ProbaPro" w:eastAsia="Times New Roman" w:hAnsi="ProbaPro" w:cs="Times New Roman"/>
          <w:sz w:val="27"/>
          <w:szCs w:val="27"/>
          <w:lang w:eastAsia="uk-UA"/>
        </w:rPr>
        <w:t xml:space="preserve"> — соціальна </w:t>
      </w:r>
      <w:proofErr w:type="spellStart"/>
      <w:r w:rsidRPr="00624582">
        <w:rPr>
          <w:rFonts w:ascii="ProbaPro" w:eastAsia="Times New Roman" w:hAnsi="ProbaPro" w:cs="Times New Roman"/>
          <w:sz w:val="27"/>
          <w:szCs w:val="27"/>
          <w:lang w:eastAsia="uk-UA"/>
        </w:rPr>
        <w:t>менеджерка</w:t>
      </w:r>
      <w:proofErr w:type="spellEnd"/>
      <w:r w:rsidRPr="00624582">
        <w:rPr>
          <w:rFonts w:ascii="ProbaPro" w:eastAsia="Times New Roman" w:hAnsi="ProbaPro" w:cs="Times New Roman"/>
          <w:sz w:val="27"/>
          <w:szCs w:val="27"/>
          <w:lang w:eastAsia="uk-UA"/>
        </w:rPr>
        <w:t xml:space="preserve"> Центру з надання соціальних послуг </w:t>
      </w:r>
      <w:proofErr w:type="spellStart"/>
      <w:r w:rsidRPr="00624582">
        <w:rPr>
          <w:rFonts w:ascii="ProbaPro" w:eastAsia="Times New Roman" w:hAnsi="ProbaPro" w:cs="Times New Roman"/>
          <w:sz w:val="27"/>
          <w:szCs w:val="27"/>
          <w:lang w:eastAsia="uk-UA"/>
        </w:rPr>
        <w:t>Крупецької</w:t>
      </w:r>
      <w:proofErr w:type="spellEnd"/>
      <w:r w:rsidRPr="00624582">
        <w:rPr>
          <w:rFonts w:ascii="ProbaPro" w:eastAsia="Times New Roman" w:hAnsi="ProbaPro" w:cs="Times New Roman"/>
          <w:sz w:val="27"/>
          <w:szCs w:val="27"/>
          <w:lang w:eastAsia="uk-UA"/>
        </w:rPr>
        <w:t xml:space="preserve"> сільської ради.</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Під час зустрічі родинам надали фахові консультації щодо дій у разі зникнення близької людини на фронті, особливостей чинного законодавства, соціального забезпечення, взаємодії з правоохоронними органами, а також процедур розшуку та репатріації.</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Важливою частиною заходу стало особисте спілкування родин зниклих безвісти захисників із представниками державних структур. Це дало змогу отримати відповіді на індивідуальні запитання та отримати консультації щодо конкретних життєвих ситуацій.</w:t>
      </w:r>
    </w:p>
    <w:p w:rsidR="00624582" w:rsidRPr="00624582" w:rsidRDefault="00624582" w:rsidP="00624582">
      <w:pPr>
        <w:shd w:val="clear" w:color="auto" w:fill="FFFFFF"/>
        <w:spacing w:after="0" w:line="405" w:lineRule="atLeast"/>
        <w:ind w:left="-284" w:firstLine="284"/>
        <w:jc w:val="both"/>
        <w:textAlignment w:val="baseline"/>
        <w:rPr>
          <w:rFonts w:ascii="ProbaPro" w:eastAsia="Times New Roman" w:hAnsi="ProbaPro" w:cs="Times New Roman"/>
          <w:sz w:val="27"/>
          <w:szCs w:val="27"/>
          <w:lang w:eastAsia="uk-UA"/>
        </w:rPr>
      </w:pPr>
      <w:r w:rsidRPr="00624582">
        <w:rPr>
          <w:rFonts w:ascii="ProbaPro" w:eastAsia="Times New Roman" w:hAnsi="ProbaPro" w:cs="Times New Roman"/>
          <w:sz w:val="27"/>
          <w:szCs w:val="27"/>
          <w:lang w:eastAsia="uk-UA"/>
        </w:rPr>
        <w:t>Такі зустрічі допомагають забезпечити необхідну інформаційну підтримку родинам зниклих безвісти захисників та створюють простір для відкритого діалогу й взаєморозуміння.</w:t>
      </w:r>
    </w:p>
    <w:p w:rsidR="00E10FD5" w:rsidRPr="00624582" w:rsidRDefault="00E10FD5" w:rsidP="00624582">
      <w:pPr>
        <w:pStyle w:val="1"/>
        <w:shd w:val="clear" w:color="auto" w:fill="FFFFFF"/>
        <w:spacing w:before="0" w:beforeAutospacing="0" w:after="0" w:afterAutospacing="0"/>
        <w:jc w:val="center"/>
        <w:textAlignment w:val="baseline"/>
        <w:rPr>
          <w:b w:val="0"/>
          <w:sz w:val="28"/>
          <w:szCs w:val="28"/>
        </w:rPr>
      </w:pPr>
    </w:p>
    <w:p w:rsidR="00624582" w:rsidRPr="00624582" w:rsidRDefault="00624582" w:rsidP="00CB66E0">
      <w:pPr>
        <w:pStyle w:val="1"/>
        <w:numPr>
          <w:ilvl w:val="0"/>
          <w:numId w:val="6"/>
        </w:numPr>
        <w:shd w:val="clear" w:color="auto" w:fill="FFFFFF"/>
        <w:spacing w:before="0" w:beforeAutospacing="0" w:after="0" w:afterAutospacing="0"/>
        <w:textAlignment w:val="baseline"/>
        <w:rPr>
          <w:color w:val="000000"/>
          <w:sz w:val="28"/>
          <w:szCs w:val="28"/>
        </w:rPr>
      </w:pPr>
      <w:r w:rsidRPr="00624582">
        <w:rPr>
          <w:color w:val="000000"/>
          <w:sz w:val="28"/>
          <w:szCs w:val="28"/>
        </w:rPr>
        <w:t>У селі Крупець відбулася зустріч із ветеранами та їхніми рідними</w:t>
      </w:r>
    </w:p>
    <w:p w:rsidR="00624582" w:rsidRPr="00624582" w:rsidRDefault="00624582" w:rsidP="0062458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624582">
        <w:rPr>
          <w:color w:val="000000"/>
          <w:sz w:val="28"/>
          <w:szCs w:val="28"/>
        </w:rPr>
        <w:t xml:space="preserve">Начальниця управління з питань ветеранської політики Рівненської ОДА Марина Корольова провела зустріч з ветеранами та їхніми рідними із </w:t>
      </w:r>
      <w:proofErr w:type="spellStart"/>
      <w:r w:rsidRPr="00624582">
        <w:rPr>
          <w:color w:val="000000"/>
          <w:sz w:val="28"/>
          <w:szCs w:val="28"/>
        </w:rPr>
        <w:t>Крупецької</w:t>
      </w:r>
      <w:proofErr w:type="spellEnd"/>
      <w:r w:rsidRPr="00624582">
        <w:rPr>
          <w:color w:val="000000"/>
          <w:sz w:val="28"/>
          <w:szCs w:val="28"/>
        </w:rPr>
        <w:t xml:space="preserve"> громади.</w:t>
      </w:r>
    </w:p>
    <w:p w:rsidR="00624582" w:rsidRPr="00624582" w:rsidRDefault="00624582" w:rsidP="0062458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24582">
        <w:rPr>
          <w:color w:val="000000"/>
          <w:sz w:val="28"/>
          <w:szCs w:val="28"/>
        </w:rPr>
        <w:lastRenderedPageBreak/>
        <w:t xml:space="preserve">До заходу долучилися представники </w:t>
      </w:r>
      <w:proofErr w:type="spellStart"/>
      <w:r w:rsidRPr="00624582">
        <w:rPr>
          <w:color w:val="000000"/>
          <w:sz w:val="28"/>
          <w:szCs w:val="28"/>
        </w:rPr>
        <w:t>Дубенської</w:t>
      </w:r>
      <w:proofErr w:type="spellEnd"/>
      <w:r w:rsidRPr="00624582">
        <w:rPr>
          <w:color w:val="000000"/>
          <w:sz w:val="28"/>
          <w:szCs w:val="28"/>
        </w:rPr>
        <w:t xml:space="preserve"> РВА, фахівці із супроводу ветеранів війни та демобілізованих осіб, працівники Пенсійного фонду, Центру зайнятості, місцевого </w:t>
      </w:r>
      <w:proofErr w:type="spellStart"/>
      <w:r w:rsidRPr="00624582">
        <w:rPr>
          <w:color w:val="000000"/>
          <w:sz w:val="28"/>
          <w:szCs w:val="28"/>
        </w:rPr>
        <w:t>ЦНАПу</w:t>
      </w:r>
      <w:proofErr w:type="spellEnd"/>
      <w:r w:rsidRPr="00624582">
        <w:rPr>
          <w:color w:val="000000"/>
          <w:sz w:val="28"/>
          <w:szCs w:val="28"/>
        </w:rPr>
        <w:t xml:space="preserve"> та сільської ради.</w:t>
      </w:r>
    </w:p>
    <w:p w:rsidR="00624582" w:rsidRPr="00624582" w:rsidRDefault="00624582" w:rsidP="0062458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24582">
        <w:rPr>
          <w:color w:val="000000"/>
          <w:sz w:val="28"/>
          <w:szCs w:val="28"/>
        </w:rPr>
        <w:t>Під час зустрічі захисникам та їхнім рідним розповіли про можливості державної підтримки, зокрема про пільги, гранти, можливості безоплатного навчання та лікування.</w:t>
      </w:r>
    </w:p>
    <w:p w:rsidR="00624582" w:rsidRPr="00624582" w:rsidRDefault="00624582" w:rsidP="0062458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24582">
        <w:rPr>
          <w:color w:val="000000"/>
          <w:sz w:val="28"/>
          <w:szCs w:val="28"/>
        </w:rPr>
        <w:t>Зустріч відбулася у форматі діалогу – ветерани ставили запитання та отримували відповіді. Найбільше захисників цікавили житлові питання, а також санаторно-курортне лікування.</w:t>
      </w:r>
    </w:p>
    <w:p w:rsidR="00624582" w:rsidRPr="00624582" w:rsidRDefault="00624582" w:rsidP="0062458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24582">
        <w:rPr>
          <w:color w:val="000000"/>
          <w:sz w:val="28"/>
          <w:szCs w:val="28"/>
        </w:rPr>
        <w:t>Такі заходи відбуватимуться й надалі, аби ветерани та їхні рідні могли у форматі живого спілкування отримати корисну інформацію та проконсультуватися щодо актуальних питань.</w:t>
      </w:r>
    </w:p>
    <w:p w:rsidR="00E10FD5" w:rsidRPr="00624582" w:rsidRDefault="00E10FD5" w:rsidP="00CB66E0">
      <w:pPr>
        <w:pStyle w:val="1"/>
        <w:shd w:val="clear" w:color="auto" w:fill="FFFFFF"/>
        <w:spacing w:before="0" w:beforeAutospacing="0" w:after="0" w:afterAutospacing="0"/>
        <w:ind w:left="-284"/>
        <w:textAlignment w:val="baseline"/>
        <w:rPr>
          <w:rFonts w:ascii="ProbaPro" w:hAnsi="ProbaPro"/>
          <w:sz w:val="28"/>
          <w:szCs w:val="28"/>
        </w:rPr>
      </w:pPr>
    </w:p>
    <w:p w:rsidR="00CB66E0" w:rsidRPr="00CB66E0" w:rsidRDefault="00CB66E0" w:rsidP="00CB66E0">
      <w:pPr>
        <w:pStyle w:val="1"/>
        <w:numPr>
          <w:ilvl w:val="0"/>
          <w:numId w:val="7"/>
        </w:numPr>
        <w:shd w:val="clear" w:color="auto" w:fill="FFFFFF"/>
        <w:spacing w:before="0" w:beforeAutospacing="0" w:after="0" w:afterAutospacing="0"/>
        <w:textAlignment w:val="baseline"/>
        <w:rPr>
          <w:color w:val="000000"/>
          <w:sz w:val="28"/>
          <w:szCs w:val="28"/>
        </w:rPr>
      </w:pPr>
      <w:r w:rsidRPr="00CB66E0">
        <w:rPr>
          <w:color w:val="000000"/>
          <w:sz w:val="28"/>
          <w:szCs w:val="28"/>
        </w:rPr>
        <w:t xml:space="preserve">Школярі з </w:t>
      </w:r>
      <w:proofErr w:type="spellStart"/>
      <w:r w:rsidRPr="00CB66E0">
        <w:rPr>
          <w:color w:val="000000"/>
          <w:sz w:val="28"/>
          <w:szCs w:val="28"/>
        </w:rPr>
        <w:t>Дубенщини</w:t>
      </w:r>
      <w:proofErr w:type="spellEnd"/>
      <w:r w:rsidRPr="00CB66E0">
        <w:rPr>
          <w:color w:val="000000"/>
          <w:sz w:val="28"/>
          <w:szCs w:val="28"/>
        </w:rPr>
        <w:t xml:space="preserve"> - найкращі на Рівненщині у спортивному орієнтуванні</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28 травня у Державному історико-культурному заповіднику м. Дубно відбувся 4 (обласний) етап змагань «Пліч-о-пліч всеукраїнські шкільні ліги» зі спортивного орієнтування. Школярі з </w:t>
      </w:r>
      <w:proofErr w:type="spellStart"/>
      <w:r w:rsidRPr="00CB66E0">
        <w:rPr>
          <w:rFonts w:ascii="Times New Roman" w:eastAsia="Times New Roman" w:hAnsi="Times New Roman" w:cs="Times New Roman"/>
          <w:color w:val="000000"/>
          <w:sz w:val="28"/>
          <w:szCs w:val="28"/>
          <w:lang w:eastAsia="uk-UA"/>
        </w:rPr>
        <w:t>Дубенщини</w:t>
      </w:r>
      <w:proofErr w:type="spellEnd"/>
      <w:r w:rsidRPr="00CB66E0">
        <w:rPr>
          <w:rFonts w:ascii="Times New Roman" w:eastAsia="Times New Roman" w:hAnsi="Times New Roman" w:cs="Times New Roman"/>
          <w:color w:val="000000"/>
          <w:sz w:val="28"/>
          <w:szCs w:val="28"/>
          <w:lang w:eastAsia="uk-UA"/>
        </w:rPr>
        <w:t xml:space="preserve"> показали чудові результати, здобувши майже всі призові місця.</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У змаганнях серед юнаків трійку лідерів сформували команди з </w:t>
      </w:r>
      <w:proofErr w:type="spellStart"/>
      <w:r w:rsidRPr="00CB66E0">
        <w:rPr>
          <w:rFonts w:ascii="Times New Roman" w:eastAsia="Times New Roman" w:hAnsi="Times New Roman" w:cs="Times New Roman"/>
          <w:color w:val="000000"/>
          <w:sz w:val="28"/>
          <w:szCs w:val="28"/>
          <w:lang w:eastAsia="uk-UA"/>
        </w:rPr>
        <w:t>Дубенського</w:t>
      </w:r>
      <w:proofErr w:type="spellEnd"/>
      <w:r w:rsidRPr="00CB66E0">
        <w:rPr>
          <w:rFonts w:ascii="Times New Roman" w:eastAsia="Times New Roman" w:hAnsi="Times New Roman" w:cs="Times New Roman"/>
          <w:color w:val="000000"/>
          <w:sz w:val="28"/>
          <w:szCs w:val="28"/>
          <w:lang w:eastAsia="uk-UA"/>
        </w:rPr>
        <w:t xml:space="preserve"> району:</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1 місце - </w:t>
      </w:r>
      <w:proofErr w:type="spellStart"/>
      <w:r w:rsidRPr="00CB66E0">
        <w:rPr>
          <w:rFonts w:ascii="Times New Roman" w:eastAsia="Times New Roman" w:hAnsi="Times New Roman" w:cs="Times New Roman"/>
          <w:color w:val="000000"/>
          <w:sz w:val="28"/>
          <w:szCs w:val="28"/>
          <w:lang w:eastAsia="uk-UA"/>
        </w:rPr>
        <w:t>Дубенський</w:t>
      </w:r>
      <w:proofErr w:type="spellEnd"/>
      <w:r w:rsidRPr="00CB66E0">
        <w:rPr>
          <w:rFonts w:ascii="Times New Roman" w:eastAsia="Times New Roman" w:hAnsi="Times New Roman" w:cs="Times New Roman"/>
          <w:color w:val="000000"/>
          <w:sz w:val="28"/>
          <w:szCs w:val="28"/>
          <w:lang w:eastAsia="uk-UA"/>
        </w:rPr>
        <w:t xml:space="preserve"> ліцей №7;</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2 місце </w:t>
      </w:r>
      <w:proofErr w:type="spellStart"/>
      <w:r w:rsidRPr="00CB66E0">
        <w:rPr>
          <w:rFonts w:ascii="Times New Roman" w:eastAsia="Times New Roman" w:hAnsi="Times New Roman" w:cs="Times New Roman"/>
          <w:color w:val="000000"/>
          <w:sz w:val="28"/>
          <w:szCs w:val="28"/>
          <w:lang w:eastAsia="uk-UA"/>
        </w:rPr>
        <w:t>-Млинівський</w:t>
      </w:r>
      <w:proofErr w:type="spellEnd"/>
      <w:r w:rsidRPr="00CB66E0">
        <w:rPr>
          <w:rFonts w:ascii="Times New Roman" w:eastAsia="Times New Roman" w:hAnsi="Times New Roman" w:cs="Times New Roman"/>
          <w:color w:val="000000"/>
          <w:sz w:val="28"/>
          <w:szCs w:val="28"/>
          <w:lang w:eastAsia="uk-UA"/>
        </w:rPr>
        <w:t xml:space="preserve"> ліцей №1;</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3 місце - </w:t>
      </w:r>
      <w:proofErr w:type="spellStart"/>
      <w:r w:rsidRPr="00CB66E0">
        <w:rPr>
          <w:rFonts w:ascii="Times New Roman" w:eastAsia="Times New Roman" w:hAnsi="Times New Roman" w:cs="Times New Roman"/>
          <w:color w:val="000000"/>
          <w:sz w:val="28"/>
          <w:szCs w:val="28"/>
          <w:lang w:eastAsia="uk-UA"/>
        </w:rPr>
        <w:t>Мирогощанський</w:t>
      </w:r>
      <w:proofErr w:type="spellEnd"/>
      <w:r w:rsidRPr="00CB66E0">
        <w:rPr>
          <w:rFonts w:ascii="Times New Roman" w:eastAsia="Times New Roman" w:hAnsi="Times New Roman" w:cs="Times New Roman"/>
          <w:color w:val="000000"/>
          <w:sz w:val="28"/>
          <w:szCs w:val="28"/>
          <w:lang w:eastAsia="uk-UA"/>
        </w:rPr>
        <w:t xml:space="preserve"> ліцей.</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Високі результати показали й дівчата:</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1 місце - </w:t>
      </w:r>
      <w:proofErr w:type="spellStart"/>
      <w:r w:rsidRPr="00CB66E0">
        <w:rPr>
          <w:rFonts w:ascii="Times New Roman" w:eastAsia="Times New Roman" w:hAnsi="Times New Roman" w:cs="Times New Roman"/>
          <w:color w:val="000000"/>
          <w:sz w:val="28"/>
          <w:szCs w:val="28"/>
          <w:lang w:eastAsia="uk-UA"/>
        </w:rPr>
        <w:t>Дубенський</w:t>
      </w:r>
      <w:proofErr w:type="spellEnd"/>
      <w:r w:rsidRPr="00CB66E0">
        <w:rPr>
          <w:rFonts w:ascii="Times New Roman" w:eastAsia="Times New Roman" w:hAnsi="Times New Roman" w:cs="Times New Roman"/>
          <w:color w:val="000000"/>
          <w:sz w:val="28"/>
          <w:szCs w:val="28"/>
          <w:lang w:eastAsia="uk-UA"/>
        </w:rPr>
        <w:t xml:space="preserve"> ліцей №7;</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 xml:space="preserve">2 місце - </w:t>
      </w:r>
      <w:proofErr w:type="spellStart"/>
      <w:r w:rsidRPr="00CB66E0">
        <w:rPr>
          <w:rFonts w:ascii="Times New Roman" w:eastAsia="Times New Roman" w:hAnsi="Times New Roman" w:cs="Times New Roman"/>
          <w:color w:val="000000"/>
          <w:sz w:val="28"/>
          <w:szCs w:val="28"/>
          <w:lang w:eastAsia="uk-UA"/>
        </w:rPr>
        <w:t>Мирогощанський</w:t>
      </w:r>
      <w:proofErr w:type="spellEnd"/>
      <w:r w:rsidRPr="00CB66E0">
        <w:rPr>
          <w:rFonts w:ascii="Times New Roman" w:eastAsia="Times New Roman" w:hAnsi="Times New Roman" w:cs="Times New Roman"/>
          <w:color w:val="000000"/>
          <w:sz w:val="28"/>
          <w:szCs w:val="28"/>
          <w:lang w:eastAsia="uk-UA"/>
        </w:rPr>
        <w:t xml:space="preserve"> ліцей.</w:t>
      </w:r>
    </w:p>
    <w:p w:rsidR="00CB66E0" w:rsidRPr="00CB66E0" w:rsidRDefault="00CB66E0" w:rsidP="00CB66E0">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CB66E0">
        <w:rPr>
          <w:rFonts w:ascii="Times New Roman" w:eastAsia="Times New Roman" w:hAnsi="Times New Roman" w:cs="Times New Roman"/>
          <w:color w:val="000000"/>
          <w:sz w:val="28"/>
          <w:szCs w:val="28"/>
          <w:lang w:eastAsia="uk-UA"/>
        </w:rPr>
        <w:t>Щиро вітаємо учнів та їхніх тренерів із вагомими досягненнями! Бажаємо нових перемог, спортивного гарту та підкорення нових вершин!</w:t>
      </w:r>
    </w:p>
    <w:p w:rsidR="00E10FD5" w:rsidRPr="00EC7053" w:rsidRDefault="00E10FD5" w:rsidP="00CB66E0">
      <w:pPr>
        <w:pStyle w:val="a3"/>
        <w:shd w:val="clear" w:color="auto" w:fill="FFFFFF"/>
        <w:spacing w:before="0" w:beforeAutospacing="0" w:after="0" w:afterAutospacing="0" w:line="405" w:lineRule="atLeast"/>
        <w:jc w:val="both"/>
        <w:textAlignment w:val="baseline"/>
        <w:rPr>
          <w:sz w:val="28"/>
          <w:szCs w:val="28"/>
        </w:rPr>
      </w:pPr>
    </w:p>
    <w:p w:rsidR="00EC7053" w:rsidRPr="00CB66E0" w:rsidRDefault="00EC7053" w:rsidP="002C5E12">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p>
    <w:p w:rsidR="00E10FD5" w:rsidRPr="00624582" w:rsidRDefault="00E10FD5" w:rsidP="002C5E12">
      <w:pPr>
        <w:spacing w:after="0" w:line="240" w:lineRule="auto"/>
        <w:ind w:left="-284" w:firstLine="284"/>
        <w:rPr>
          <w:rFonts w:ascii="Times New Roman" w:hAnsi="Times New Roman" w:cs="Times New Roman"/>
          <w:b/>
          <w:sz w:val="28"/>
          <w:szCs w:val="28"/>
        </w:rPr>
      </w:pPr>
    </w:p>
    <w:sectPr w:rsidR="00E10FD5" w:rsidRPr="00624582" w:rsidSect="007A77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EA4"/>
    <w:multiLevelType w:val="hybridMultilevel"/>
    <w:tmpl w:val="C730F53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
    <w:nsid w:val="28FF745F"/>
    <w:multiLevelType w:val="hybridMultilevel"/>
    <w:tmpl w:val="41F00FC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
    <w:nsid w:val="2D4F75A3"/>
    <w:multiLevelType w:val="hybridMultilevel"/>
    <w:tmpl w:val="90184BC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5D25E45"/>
    <w:multiLevelType w:val="hybridMultilevel"/>
    <w:tmpl w:val="84BEFF46"/>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4">
    <w:nsid w:val="5B934F0F"/>
    <w:multiLevelType w:val="hybridMultilevel"/>
    <w:tmpl w:val="638C479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nsid w:val="6566409C"/>
    <w:multiLevelType w:val="hybridMultilevel"/>
    <w:tmpl w:val="E52C70FA"/>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6">
    <w:nsid w:val="68C33F5A"/>
    <w:multiLevelType w:val="hybridMultilevel"/>
    <w:tmpl w:val="47D40D1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nsid w:val="6D9E093B"/>
    <w:multiLevelType w:val="hybridMultilevel"/>
    <w:tmpl w:val="8438F5E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8">
    <w:nsid w:val="6F6E2BDF"/>
    <w:multiLevelType w:val="hybridMultilevel"/>
    <w:tmpl w:val="850A5D94"/>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0"/>
  </w:num>
  <w:num w:numId="6">
    <w:abstractNumId w:val="2"/>
  </w:num>
  <w:num w:numId="7">
    <w:abstractNumId w:val="8"/>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33DA"/>
    <w:rsid w:val="00001BE7"/>
    <w:rsid w:val="00003533"/>
    <w:rsid w:val="000040AA"/>
    <w:rsid w:val="0000415D"/>
    <w:rsid w:val="00004239"/>
    <w:rsid w:val="000044E7"/>
    <w:rsid w:val="000051F2"/>
    <w:rsid w:val="000053B9"/>
    <w:rsid w:val="0000552F"/>
    <w:rsid w:val="00005BE6"/>
    <w:rsid w:val="00005C65"/>
    <w:rsid w:val="00005D76"/>
    <w:rsid w:val="00005E43"/>
    <w:rsid w:val="000078EB"/>
    <w:rsid w:val="0001006F"/>
    <w:rsid w:val="00010583"/>
    <w:rsid w:val="00010D2F"/>
    <w:rsid w:val="00010F06"/>
    <w:rsid w:val="00011C8C"/>
    <w:rsid w:val="000123A5"/>
    <w:rsid w:val="00012D9D"/>
    <w:rsid w:val="00013312"/>
    <w:rsid w:val="000135D4"/>
    <w:rsid w:val="00013A29"/>
    <w:rsid w:val="00015615"/>
    <w:rsid w:val="00015970"/>
    <w:rsid w:val="00016432"/>
    <w:rsid w:val="00017151"/>
    <w:rsid w:val="0001723D"/>
    <w:rsid w:val="00017490"/>
    <w:rsid w:val="00017D63"/>
    <w:rsid w:val="00017F1A"/>
    <w:rsid w:val="00017F58"/>
    <w:rsid w:val="0002039E"/>
    <w:rsid w:val="00021012"/>
    <w:rsid w:val="00021094"/>
    <w:rsid w:val="000211C7"/>
    <w:rsid w:val="00021312"/>
    <w:rsid w:val="00021732"/>
    <w:rsid w:val="00022585"/>
    <w:rsid w:val="000227CE"/>
    <w:rsid w:val="00023CA2"/>
    <w:rsid w:val="000246FF"/>
    <w:rsid w:val="00024A71"/>
    <w:rsid w:val="00025A04"/>
    <w:rsid w:val="00025FA6"/>
    <w:rsid w:val="00026274"/>
    <w:rsid w:val="000268E0"/>
    <w:rsid w:val="00026D52"/>
    <w:rsid w:val="000272D8"/>
    <w:rsid w:val="00027721"/>
    <w:rsid w:val="000277F4"/>
    <w:rsid w:val="00027B63"/>
    <w:rsid w:val="00030096"/>
    <w:rsid w:val="00030755"/>
    <w:rsid w:val="00030D4C"/>
    <w:rsid w:val="0003166C"/>
    <w:rsid w:val="000316A1"/>
    <w:rsid w:val="0003184E"/>
    <w:rsid w:val="00031A7E"/>
    <w:rsid w:val="00031F5B"/>
    <w:rsid w:val="00032125"/>
    <w:rsid w:val="000322C7"/>
    <w:rsid w:val="0003237D"/>
    <w:rsid w:val="00033243"/>
    <w:rsid w:val="00034D7C"/>
    <w:rsid w:val="0003596D"/>
    <w:rsid w:val="000363C4"/>
    <w:rsid w:val="00036881"/>
    <w:rsid w:val="00037038"/>
    <w:rsid w:val="00037994"/>
    <w:rsid w:val="00037A98"/>
    <w:rsid w:val="00037DDB"/>
    <w:rsid w:val="000413BA"/>
    <w:rsid w:val="000416D5"/>
    <w:rsid w:val="000416F0"/>
    <w:rsid w:val="00042942"/>
    <w:rsid w:val="00042AC9"/>
    <w:rsid w:val="000434DC"/>
    <w:rsid w:val="00045BFE"/>
    <w:rsid w:val="00045EF2"/>
    <w:rsid w:val="0004635D"/>
    <w:rsid w:val="00046BBC"/>
    <w:rsid w:val="000472F9"/>
    <w:rsid w:val="00047CC5"/>
    <w:rsid w:val="000500DA"/>
    <w:rsid w:val="000506D0"/>
    <w:rsid w:val="000509D6"/>
    <w:rsid w:val="00050C8F"/>
    <w:rsid w:val="00050E53"/>
    <w:rsid w:val="000511C4"/>
    <w:rsid w:val="000513DF"/>
    <w:rsid w:val="0005185E"/>
    <w:rsid w:val="0005221B"/>
    <w:rsid w:val="00052A07"/>
    <w:rsid w:val="00052A72"/>
    <w:rsid w:val="00054078"/>
    <w:rsid w:val="00054F93"/>
    <w:rsid w:val="00055E67"/>
    <w:rsid w:val="00055F40"/>
    <w:rsid w:val="000566E3"/>
    <w:rsid w:val="00056BC6"/>
    <w:rsid w:val="0005704A"/>
    <w:rsid w:val="000573B2"/>
    <w:rsid w:val="00057AEE"/>
    <w:rsid w:val="00057DB1"/>
    <w:rsid w:val="00060234"/>
    <w:rsid w:val="00060A65"/>
    <w:rsid w:val="00060E36"/>
    <w:rsid w:val="00060FE5"/>
    <w:rsid w:val="000611D3"/>
    <w:rsid w:val="00061B41"/>
    <w:rsid w:val="00062091"/>
    <w:rsid w:val="00062B21"/>
    <w:rsid w:val="00062B7E"/>
    <w:rsid w:val="00063122"/>
    <w:rsid w:val="0006313A"/>
    <w:rsid w:val="00063257"/>
    <w:rsid w:val="00063558"/>
    <w:rsid w:val="00063B4E"/>
    <w:rsid w:val="00064196"/>
    <w:rsid w:val="000641E6"/>
    <w:rsid w:val="00064793"/>
    <w:rsid w:val="00065098"/>
    <w:rsid w:val="00065942"/>
    <w:rsid w:val="0006633B"/>
    <w:rsid w:val="00066976"/>
    <w:rsid w:val="00066F48"/>
    <w:rsid w:val="00067032"/>
    <w:rsid w:val="0006730A"/>
    <w:rsid w:val="00067396"/>
    <w:rsid w:val="00067989"/>
    <w:rsid w:val="00067E60"/>
    <w:rsid w:val="0007005A"/>
    <w:rsid w:val="000701C0"/>
    <w:rsid w:val="00070618"/>
    <w:rsid w:val="00071497"/>
    <w:rsid w:val="00071DFD"/>
    <w:rsid w:val="00072E36"/>
    <w:rsid w:val="00073567"/>
    <w:rsid w:val="000739C1"/>
    <w:rsid w:val="00074190"/>
    <w:rsid w:val="00074858"/>
    <w:rsid w:val="00074952"/>
    <w:rsid w:val="00074AAC"/>
    <w:rsid w:val="00074D59"/>
    <w:rsid w:val="000754F1"/>
    <w:rsid w:val="00076566"/>
    <w:rsid w:val="00077371"/>
    <w:rsid w:val="0007769B"/>
    <w:rsid w:val="0008068E"/>
    <w:rsid w:val="00080E49"/>
    <w:rsid w:val="00082058"/>
    <w:rsid w:val="00082DB2"/>
    <w:rsid w:val="000830F6"/>
    <w:rsid w:val="00083CA2"/>
    <w:rsid w:val="00083EC9"/>
    <w:rsid w:val="00084524"/>
    <w:rsid w:val="00084F1E"/>
    <w:rsid w:val="000867BB"/>
    <w:rsid w:val="00087705"/>
    <w:rsid w:val="000912DC"/>
    <w:rsid w:val="00091541"/>
    <w:rsid w:val="0009157F"/>
    <w:rsid w:val="00092860"/>
    <w:rsid w:val="00092882"/>
    <w:rsid w:val="00093259"/>
    <w:rsid w:val="00093499"/>
    <w:rsid w:val="00094A75"/>
    <w:rsid w:val="00094ADF"/>
    <w:rsid w:val="00095042"/>
    <w:rsid w:val="00097E34"/>
    <w:rsid w:val="000A003C"/>
    <w:rsid w:val="000A0312"/>
    <w:rsid w:val="000A0428"/>
    <w:rsid w:val="000A23F8"/>
    <w:rsid w:val="000A2B48"/>
    <w:rsid w:val="000A3005"/>
    <w:rsid w:val="000A3E0F"/>
    <w:rsid w:val="000A3FC1"/>
    <w:rsid w:val="000A40B6"/>
    <w:rsid w:val="000A48DC"/>
    <w:rsid w:val="000A4DD5"/>
    <w:rsid w:val="000A56E5"/>
    <w:rsid w:val="000A6AC9"/>
    <w:rsid w:val="000A6E69"/>
    <w:rsid w:val="000A6F1F"/>
    <w:rsid w:val="000A7E5E"/>
    <w:rsid w:val="000B10D7"/>
    <w:rsid w:val="000B153B"/>
    <w:rsid w:val="000B15ED"/>
    <w:rsid w:val="000B19E0"/>
    <w:rsid w:val="000B1BB2"/>
    <w:rsid w:val="000B21A0"/>
    <w:rsid w:val="000B2AE4"/>
    <w:rsid w:val="000B3259"/>
    <w:rsid w:val="000B3A3D"/>
    <w:rsid w:val="000B438B"/>
    <w:rsid w:val="000B4570"/>
    <w:rsid w:val="000B4AFF"/>
    <w:rsid w:val="000B4E11"/>
    <w:rsid w:val="000B4FB9"/>
    <w:rsid w:val="000B58FB"/>
    <w:rsid w:val="000B5B0A"/>
    <w:rsid w:val="000B6462"/>
    <w:rsid w:val="000B64BF"/>
    <w:rsid w:val="000B64C2"/>
    <w:rsid w:val="000B685C"/>
    <w:rsid w:val="000B6B2D"/>
    <w:rsid w:val="000B712F"/>
    <w:rsid w:val="000B7B74"/>
    <w:rsid w:val="000B7D31"/>
    <w:rsid w:val="000C064F"/>
    <w:rsid w:val="000C0656"/>
    <w:rsid w:val="000C0781"/>
    <w:rsid w:val="000C0CC0"/>
    <w:rsid w:val="000C1020"/>
    <w:rsid w:val="000C1292"/>
    <w:rsid w:val="000C21F7"/>
    <w:rsid w:val="000C26BE"/>
    <w:rsid w:val="000C2894"/>
    <w:rsid w:val="000C2999"/>
    <w:rsid w:val="000C2B0C"/>
    <w:rsid w:val="000C2C5F"/>
    <w:rsid w:val="000C375C"/>
    <w:rsid w:val="000C40D2"/>
    <w:rsid w:val="000C410F"/>
    <w:rsid w:val="000C4EAC"/>
    <w:rsid w:val="000C586D"/>
    <w:rsid w:val="000C5DEE"/>
    <w:rsid w:val="000C6CDA"/>
    <w:rsid w:val="000C7023"/>
    <w:rsid w:val="000C721D"/>
    <w:rsid w:val="000C74CD"/>
    <w:rsid w:val="000C7958"/>
    <w:rsid w:val="000C7F85"/>
    <w:rsid w:val="000D006C"/>
    <w:rsid w:val="000D10EB"/>
    <w:rsid w:val="000D114F"/>
    <w:rsid w:val="000D17D8"/>
    <w:rsid w:val="000D1CB7"/>
    <w:rsid w:val="000D1E77"/>
    <w:rsid w:val="000D2266"/>
    <w:rsid w:val="000D22C3"/>
    <w:rsid w:val="000D2750"/>
    <w:rsid w:val="000D34F1"/>
    <w:rsid w:val="000D460B"/>
    <w:rsid w:val="000D5FDF"/>
    <w:rsid w:val="000D665D"/>
    <w:rsid w:val="000D7556"/>
    <w:rsid w:val="000E148B"/>
    <w:rsid w:val="000E1B24"/>
    <w:rsid w:val="000E1EE1"/>
    <w:rsid w:val="000E300B"/>
    <w:rsid w:val="000E33F4"/>
    <w:rsid w:val="000E38E0"/>
    <w:rsid w:val="000E3E5A"/>
    <w:rsid w:val="000E4010"/>
    <w:rsid w:val="000E4844"/>
    <w:rsid w:val="000E4CA3"/>
    <w:rsid w:val="000E4DDF"/>
    <w:rsid w:val="000E4E43"/>
    <w:rsid w:val="000E4FE3"/>
    <w:rsid w:val="000E524B"/>
    <w:rsid w:val="000E679A"/>
    <w:rsid w:val="000E682A"/>
    <w:rsid w:val="000E6CC8"/>
    <w:rsid w:val="000E6D55"/>
    <w:rsid w:val="000E6FBE"/>
    <w:rsid w:val="000E7466"/>
    <w:rsid w:val="000E749F"/>
    <w:rsid w:val="000E7F89"/>
    <w:rsid w:val="000F06E9"/>
    <w:rsid w:val="000F1C28"/>
    <w:rsid w:val="000F27D7"/>
    <w:rsid w:val="000F382F"/>
    <w:rsid w:val="000F3C3F"/>
    <w:rsid w:val="000F4364"/>
    <w:rsid w:val="000F4BDA"/>
    <w:rsid w:val="000F715B"/>
    <w:rsid w:val="001000E0"/>
    <w:rsid w:val="00100DCB"/>
    <w:rsid w:val="001010F7"/>
    <w:rsid w:val="0010232C"/>
    <w:rsid w:val="001023C1"/>
    <w:rsid w:val="00102CE3"/>
    <w:rsid w:val="00102FA4"/>
    <w:rsid w:val="00103855"/>
    <w:rsid w:val="00103EC2"/>
    <w:rsid w:val="00104E60"/>
    <w:rsid w:val="00105603"/>
    <w:rsid w:val="001057E0"/>
    <w:rsid w:val="00105BA1"/>
    <w:rsid w:val="00105F79"/>
    <w:rsid w:val="001066AA"/>
    <w:rsid w:val="0010742D"/>
    <w:rsid w:val="00110131"/>
    <w:rsid w:val="00110498"/>
    <w:rsid w:val="0011070B"/>
    <w:rsid w:val="001114E1"/>
    <w:rsid w:val="00111516"/>
    <w:rsid w:val="001118C5"/>
    <w:rsid w:val="00112288"/>
    <w:rsid w:val="0011336E"/>
    <w:rsid w:val="00113508"/>
    <w:rsid w:val="00113D2C"/>
    <w:rsid w:val="001140C6"/>
    <w:rsid w:val="00114BE0"/>
    <w:rsid w:val="0011500B"/>
    <w:rsid w:val="001154D8"/>
    <w:rsid w:val="00115CD7"/>
    <w:rsid w:val="00116830"/>
    <w:rsid w:val="00116AED"/>
    <w:rsid w:val="00117439"/>
    <w:rsid w:val="00117B29"/>
    <w:rsid w:val="00117D1F"/>
    <w:rsid w:val="0012019A"/>
    <w:rsid w:val="00120700"/>
    <w:rsid w:val="001209BC"/>
    <w:rsid w:val="00120BFA"/>
    <w:rsid w:val="00120CD8"/>
    <w:rsid w:val="00121277"/>
    <w:rsid w:val="00121EF4"/>
    <w:rsid w:val="00122681"/>
    <w:rsid w:val="0012277C"/>
    <w:rsid w:val="00122C73"/>
    <w:rsid w:val="001230F3"/>
    <w:rsid w:val="0012320B"/>
    <w:rsid w:val="001234FE"/>
    <w:rsid w:val="00123AE7"/>
    <w:rsid w:val="00123DDA"/>
    <w:rsid w:val="00124710"/>
    <w:rsid w:val="001247A5"/>
    <w:rsid w:val="00124922"/>
    <w:rsid w:val="00124A1D"/>
    <w:rsid w:val="001251AF"/>
    <w:rsid w:val="00125B38"/>
    <w:rsid w:val="00126C62"/>
    <w:rsid w:val="00126E80"/>
    <w:rsid w:val="00127260"/>
    <w:rsid w:val="00127A93"/>
    <w:rsid w:val="001303F9"/>
    <w:rsid w:val="001311BF"/>
    <w:rsid w:val="00131BE5"/>
    <w:rsid w:val="00132440"/>
    <w:rsid w:val="001329F0"/>
    <w:rsid w:val="00133842"/>
    <w:rsid w:val="00135236"/>
    <w:rsid w:val="001356CD"/>
    <w:rsid w:val="00135975"/>
    <w:rsid w:val="0013600D"/>
    <w:rsid w:val="001366B1"/>
    <w:rsid w:val="00136D6D"/>
    <w:rsid w:val="00137319"/>
    <w:rsid w:val="001373D3"/>
    <w:rsid w:val="00137C2C"/>
    <w:rsid w:val="00137F86"/>
    <w:rsid w:val="00141B8E"/>
    <w:rsid w:val="00141F1E"/>
    <w:rsid w:val="001430A0"/>
    <w:rsid w:val="00143588"/>
    <w:rsid w:val="00143812"/>
    <w:rsid w:val="00144A3B"/>
    <w:rsid w:val="00145428"/>
    <w:rsid w:val="00145994"/>
    <w:rsid w:val="00145F54"/>
    <w:rsid w:val="001466F1"/>
    <w:rsid w:val="00146C19"/>
    <w:rsid w:val="00146D81"/>
    <w:rsid w:val="00147961"/>
    <w:rsid w:val="00147DC5"/>
    <w:rsid w:val="00150B6C"/>
    <w:rsid w:val="00150EFE"/>
    <w:rsid w:val="0015165F"/>
    <w:rsid w:val="00151948"/>
    <w:rsid w:val="00151ED6"/>
    <w:rsid w:val="00151FED"/>
    <w:rsid w:val="00152064"/>
    <w:rsid w:val="00152ED1"/>
    <w:rsid w:val="001540B6"/>
    <w:rsid w:val="001544CC"/>
    <w:rsid w:val="001545FB"/>
    <w:rsid w:val="0015465F"/>
    <w:rsid w:val="00154F26"/>
    <w:rsid w:val="001551FF"/>
    <w:rsid w:val="001555D4"/>
    <w:rsid w:val="00156806"/>
    <w:rsid w:val="0016004C"/>
    <w:rsid w:val="001602C6"/>
    <w:rsid w:val="0016083D"/>
    <w:rsid w:val="001608B6"/>
    <w:rsid w:val="00161009"/>
    <w:rsid w:val="00161733"/>
    <w:rsid w:val="00163870"/>
    <w:rsid w:val="00163939"/>
    <w:rsid w:val="001639B7"/>
    <w:rsid w:val="00163AB6"/>
    <w:rsid w:val="00163B2F"/>
    <w:rsid w:val="00163E59"/>
    <w:rsid w:val="00164660"/>
    <w:rsid w:val="00165643"/>
    <w:rsid w:val="00165AF2"/>
    <w:rsid w:val="0016677B"/>
    <w:rsid w:val="00166BD4"/>
    <w:rsid w:val="00167E44"/>
    <w:rsid w:val="00171336"/>
    <w:rsid w:val="001715D0"/>
    <w:rsid w:val="0017170E"/>
    <w:rsid w:val="00171E27"/>
    <w:rsid w:val="001720BE"/>
    <w:rsid w:val="00172920"/>
    <w:rsid w:val="00172E05"/>
    <w:rsid w:val="00173919"/>
    <w:rsid w:val="00173F32"/>
    <w:rsid w:val="00174C21"/>
    <w:rsid w:val="0017561F"/>
    <w:rsid w:val="001760D3"/>
    <w:rsid w:val="00176137"/>
    <w:rsid w:val="001763B5"/>
    <w:rsid w:val="00176A74"/>
    <w:rsid w:val="00176E81"/>
    <w:rsid w:val="00180465"/>
    <w:rsid w:val="001804AA"/>
    <w:rsid w:val="001804D5"/>
    <w:rsid w:val="001804EB"/>
    <w:rsid w:val="00180A96"/>
    <w:rsid w:val="00180BFB"/>
    <w:rsid w:val="00181435"/>
    <w:rsid w:val="00181920"/>
    <w:rsid w:val="00181AAE"/>
    <w:rsid w:val="00181F61"/>
    <w:rsid w:val="001824A5"/>
    <w:rsid w:val="00182510"/>
    <w:rsid w:val="001830CA"/>
    <w:rsid w:val="00183D89"/>
    <w:rsid w:val="001848F1"/>
    <w:rsid w:val="00184B2E"/>
    <w:rsid w:val="00185464"/>
    <w:rsid w:val="00185ACA"/>
    <w:rsid w:val="001864DA"/>
    <w:rsid w:val="00186647"/>
    <w:rsid w:val="0018689C"/>
    <w:rsid w:val="00186F39"/>
    <w:rsid w:val="0018720D"/>
    <w:rsid w:val="00190172"/>
    <w:rsid w:val="001902DB"/>
    <w:rsid w:val="00190400"/>
    <w:rsid w:val="001905F7"/>
    <w:rsid w:val="00191290"/>
    <w:rsid w:val="001912A0"/>
    <w:rsid w:val="001914C0"/>
    <w:rsid w:val="00191C58"/>
    <w:rsid w:val="001925B7"/>
    <w:rsid w:val="001925D9"/>
    <w:rsid w:val="00193007"/>
    <w:rsid w:val="0019322E"/>
    <w:rsid w:val="00193BBA"/>
    <w:rsid w:val="00194086"/>
    <w:rsid w:val="00194BEF"/>
    <w:rsid w:val="00195381"/>
    <w:rsid w:val="0019667A"/>
    <w:rsid w:val="001A0000"/>
    <w:rsid w:val="001A1083"/>
    <w:rsid w:val="001A2164"/>
    <w:rsid w:val="001A2FBF"/>
    <w:rsid w:val="001A33D3"/>
    <w:rsid w:val="001A38B5"/>
    <w:rsid w:val="001A3E9A"/>
    <w:rsid w:val="001A4358"/>
    <w:rsid w:val="001A4D3D"/>
    <w:rsid w:val="001A553D"/>
    <w:rsid w:val="001A5E0C"/>
    <w:rsid w:val="001A6C9E"/>
    <w:rsid w:val="001B0D99"/>
    <w:rsid w:val="001B0FB7"/>
    <w:rsid w:val="001B1C6F"/>
    <w:rsid w:val="001B1E47"/>
    <w:rsid w:val="001B2AD6"/>
    <w:rsid w:val="001B3514"/>
    <w:rsid w:val="001B3930"/>
    <w:rsid w:val="001B3C4E"/>
    <w:rsid w:val="001B3E44"/>
    <w:rsid w:val="001B411D"/>
    <w:rsid w:val="001B42BE"/>
    <w:rsid w:val="001B4AD4"/>
    <w:rsid w:val="001B4FD2"/>
    <w:rsid w:val="001B5887"/>
    <w:rsid w:val="001B59E8"/>
    <w:rsid w:val="001B6074"/>
    <w:rsid w:val="001B6458"/>
    <w:rsid w:val="001B677D"/>
    <w:rsid w:val="001B69BF"/>
    <w:rsid w:val="001C116E"/>
    <w:rsid w:val="001C1639"/>
    <w:rsid w:val="001C1A6B"/>
    <w:rsid w:val="001C33B4"/>
    <w:rsid w:val="001C3606"/>
    <w:rsid w:val="001C3BBE"/>
    <w:rsid w:val="001C3F37"/>
    <w:rsid w:val="001C41CC"/>
    <w:rsid w:val="001C4310"/>
    <w:rsid w:val="001C470D"/>
    <w:rsid w:val="001C4782"/>
    <w:rsid w:val="001C546E"/>
    <w:rsid w:val="001C5616"/>
    <w:rsid w:val="001C58FE"/>
    <w:rsid w:val="001C61A1"/>
    <w:rsid w:val="001C6604"/>
    <w:rsid w:val="001C7EF0"/>
    <w:rsid w:val="001D0930"/>
    <w:rsid w:val="001D1321"/>
    <w:rsid w:val="001D15A4"/>
    <w:rsid w:val="001D17FE"/>
    <w:rsid w:val="001D19CB"/>
    <w:rsid w:val="001D28C6"/>
    <w:rsid w:val="001D2A0D"/>
    <w:rsid w:val="001D2CDD"/>
    <w:rsid w:val="001D3E0C"/>
    <w:rsid w:val="001D3E56"/>
    <w:rsid w:val="001D4463"/>
    <w:rsid w:val="001D5492"/>
    <w:rsid w:val="001D57FA"/>
    <w:rsid w:val="001D5AA4"/>
    <w:rsid w:val="001D5B60"/>
    <w:rsid w:val="001D5BCB"/>
    <w:rsid w:val="001D6E48"/>
    <w:rsid w:val="001D6FE6"/>
    <w:rsid w:val="001D7380"/>
    <w:rsid w:val="001D784F"/>
    <w:rsid w:val="001D7F3C"/>
    <w:rsid w:val="001E0F31"/>
    <w:rsid w:val="001E10FC"/>
    <w:rsid w:val="001E1C10"/>
    <w:rsid w:val="001E1C81"/>
    <w:rsid w:val="001E1FC1"/>
    <w:rsid w:val="001E212A"/>
    <w:rsid w:val="001E3CE1"/>
    <w:rsid w:val="001E5B61"/>
    <w:rsid w:val="001E664E"/>
    <w:rsid w:val="001E685A"/>
    <w:rsid w:val="001E7049"/>
    <w:rsid w:val="001E75BE"/>
    <w:rsid w:val="001E79B6"/>
    <w:rsid w:val="001E7D72"/>
    <w:rsid w:val="001F02CB"/>
    <w:rsid w:val="001F091B"/>
    <w:rsid w:val="001F2188"/>
    <w:rsid w:val="001F2547"/>
    <w:rsid w:val="001F25F3"/>
    <w:rsid w:val="001F2773"/>
    <w:rsid w:val="001F2907"/>
    <w:rsid w:val="001F2D39"/>
    <w:rsid w:val="001F33EA"/>
    <w:rsid w:val="001F3D0D"/>
    <w:rsid w:val="001F3DBC"/>
    <w:rsid w:val="001F445A"/>
    <w:rsid w:val="001F456D"/>
    <w:rsid w:val="001F4A20"/>
    <w:rsid w:val="001F4A7C"/>
    <w:rsid w:val="001F4FB4"/>
    <w:rsid w:val="001F5A3F"/>
    <w:rsid w:val="001F5CC3"/>
    <w:rsid w:val="001F5F6C"/>
    <w:rsid w:val="001F6769"/>
    <w:rsid w:val="001F71CC"/>
    <w:rsid w:val="001F7BDB"/>
    <w:rsid w:val="001F7E07"/>
    <w:rsid w:val="00200409"/>
    <w:rsid w:val="00200C56"/>
    <w:rsid w:val="0020139E"/>
    <w:rsid w:val="002015A3"/>
    <w:rsid w:val="0020291E"/>
    <w:rsid w:val="00202BC1"/>
    <w:rsid w:val="00202DFA"/>
    <w:rsid w:val="00203C9F"/>
    <w:rsid w:val="00203D57"/>
    <w:rsid w:val="00203E96"/>
    <w:rsid w:val="002040AA"/>
    <w:rsid w:val="00204540"/>
    <w:rsid w:val="002051EC"/>
    <w:rsid w:val="00206396"/>
    <w:rsid w:val="00206D6F"/>
    <w:rsid w:val="00206FEB"/>
    <w:rsid w:val="002070D8"/>
    <w:rsid w:val="00207432"/>
    <w:rsid w:val="002075A0"/>
    <w:rsid w:val="00207C8F"/>
    <w:rsid w:val="0021025E"/>
    <w:rsid w:val="002105F6"/>
    <w:rsid w:val="00211E07"/>
    <w:rsid w:val="00212A36"/>
    <w:rsid w:val="00213851"/>
    <w:rsid w:val="002139B4"/>
    <w:rsid w:val="00213E2E"/>
    <w:rsid w:val="00214313"/>
    <w:rsid w:val="0021483A"/>
    <w:rsid w:val="00214C9F"/>
    <w:rsid w:val="00215623"/>
    <w:rsid w:val="002173D6"/>
    <w:rsid w:val="00217B17"/>
    <w:rsid w:val="002204A0"/>
    <w:rsid w:val="00220962"/>
    <w:rsid w:val="0022216B"/>
    <w:rsid w:val="00222A88"/>
    <w:rsid w:val="0022387C"/>
    <w:rsid w:val="00223899"/>
    <w:rsid w:val="00223E1B"/>
    <w:rsid w:val="0022408E"/>
    <w:rsid w:val="002248FC"/>
    <w:rsid w:val="00224B4C"/>
    <w:rsid w:val="00224F67"/>
    <w:rsid w:val="002259CB"/>
    <w:rsid w:val="00225D3C"/>
    <w:rsid w:val="00225DDC"/>
    <w:rsid w:val="00226478"/>
    <w:rsid w:val="002307D3"/>
    <w:rsid w:val="00230962"/>
    <w:rsid w:val="00231794"/>
    <w:rsid w:val="002328CD"/>
    <w:rsid w:val="002328EE"/>
    <w:rsid w:val="0023297F"/>
    <w:rsid w:val="0023386B"/>
    <w:rsid w:val="00233C59"/>
    <w:rsid w:val="00233DB4"/>
    <w:rsid w:val="00234AE2"/>
    <w:rsid w:val="00234BC9"/>
    <w:rsid w:val="00235191"/>
    <w:rsid w:val="002351E6"/>
    <w:rsid w:val="002354BD"/>
    <w:rsid w:val="00235E05"/>
    <w:rsid w:val="00236641"/>
    <w:rsid w:val="00236791"/>
    <w:rsid w:val="0023694E"/>
    <w:rsid w:val="00237F02"/>
    <w:rsid w:val="00237F64"/>
    <w:rsid w:val="002404B6"/>
    <w:rsid w:val="00240A20"/>
    <w:rsid w:val="00240AE6"/>
    <w:rsid w:val="00240CDC"/>
    <w:rsid w:val="002422BC"/>
    <w:rsid w:val="00242317"/>
    <w:rsid w:val="002440ED"/>
    <w:rsid w:val="00244B1F"/>
    <w:rsid w:val="00244D4F"/>
    <w:rsid w:val="00244DBE"/>
    <w:rsid w:val="00245238"/>
    <w:rsid w:val="002453F5"/>
    <w:rsid w:val="0024545A"/>
    <w:rsid w:val="00246166"/>
    <w:rsid w:val="002462EC"/>
    <w:rsid w:val="002469CB"/>
    <w:rsid w:val="00246C73"/>
    <w:rsid w:val="00250D6C"/>
    <w:rsid w:val="00250EDE"/>
    <w:rsid w:val="00251A9B"/>
    <w:rsid w:val="00251CA6"/>
    <w:rsid w:val="00251E98"/>
    <w:rsid w:val="0025231F"/>
    <w:rsid w:val="00253738"/>
    <w:rsid w:val="002543DD"/>
    <w:rsid w:val="00254FCE"/>
    <w:rsid w:val="00255482"/>
    <w:rsid w:val="002561DF"/>
    <w:rsid w:val="00256619"/>
    <w:rsid w:val="0025696F"/>
    <w:rsid w:val="00256977"/>
    <w:rsid w:val="00256CBB"/>
    <w:rsid w:val="00256E3D"/>
    <w:rsid w:val="0025716E"/>
    <w:rsid w:val="00257573"/>
    <w:rsid w:val="00257DAE"/>
    <w:rsid w:val="00257E75"/>
    <w:rsid w:val="0026087D"/>
    <w:rsid w:val="0026100D"/>
    <w:rsid w:val="002626B0"/>
    <w:rsid w:val="00263A2A"/>
    <w:rsid w:val="00263A35"/>
    <w:rsid w:val="00263E72"/>
    <w:rsid w:val="00264824"/>
    <w:rsid w:val="00264861"/>
    <w:rsid w:val="00266229"/>
    <w:rsid w:val="0026700E"/>
    <w:rsid w:val="0026709D"/>
    <w:rsid w:val="002670F3"/>
    <w:rsid w:val="002674CD"/>
    <w:rsid w:val="00267ABC"/>
    <w:rsid w:val="00267B5D"/>
    <w:rsid w:val="0027050D"/>
    <w:rsid w:val="002707EE"/>
    <w:rsid w:val="002710BC"/>
    <w:rsid w:val="00272502"/>
    <w:rsid w:val="00272ADE"/>
    <w:rsid w:val="00273127"/>
    <w:rsid w:val="00273145"/>
    <w:rsid w:val="002731FC"/>
    <w:rsid w:val="00273570"/>
    <w:rsid w:val="0027409A"/>
    <w:rsid w:val="002745C1"/>
    <w:rsid w:val="002755FC"/>
    <w:rsid w:val="00276759"/>
    <w:rsid w:val="002775AD"/>
    <w:rsid w:val="00277608"/>
    <w:rsid w:val="0027785A"/>
    <w:rsid w:val="00281040"/>
    <w:rsid w:val="00281931"/>
    <w:rsid w:val="002819F5"/>
    <w:rsid w:val="00281A6B"/>
    <w:rsid w:val="00282390"/>
    <w:rsid w:val="00282C90"/>
    <w:rsid w:val="00282DD7"/>
    <w:rsid w:val="002834A2"/>
    <w:rsid w:val="00283B31"/>
    <w:rsid w:val="002849E0"/>
    <w:rsid w:val="002850CB"/>
    <w:rsid w:val="0028528A"/>
    <w:rsid w:val="0028598C"/>
    <w:rsid w:val="002861F7"/>
    <w:rsid w:val="00286277"/>
    <w:rsid w:val="0028679B"/>
    <w:rsid w:val="002874F7"/>
    <w:rsid w:val="00287A6B"/>
    <w:rsid w:val="00287B33"/>
    <w:rsid w:val="00287E00"/>
    <w:rsid w:val="00290E00"/>
    <w:rsid w:val="0029160E"/>
    <w:rsid w:val="00291C6F"/>
    <w:rsid w:val="00291E8F"/>
    <w:rsid w:val="0029241C"/>
    <w:rsid w:val="0029243F"/>
    <w:rsid w:val="0029280E"/>
    <w:rsid w:val="00292A88"/>
    <w:rsid w:val="00293711"/>
    <w:rsid w:val="00294FEF"/>
    <w:rsid w:val="00295514"/>
    <w:rsid w:val="00295CB6"/>
    <w:rsid w:val="00296164"/>
    <w:rsid w:val="00296323"/>
    <w:rsid w:val="00297090"/>
    <w:rsid w:val="0029721A"/>
    <w:rsid w:val="00297379"/>
    <w:rsid w:val="00297862"/>
    <w:rsid w:val="00297942"/>
    <w:rsid w:val="00297BF5"/>
    <w:rsid w:val="002A0994"/>
    <w:rsid w:val="002A0C03"/>
    <w:rsid w:val="002A0C17"/>
    <w:rsid w:val="002A0F32"/>
    <w:rsid w:val="002A1018"/>
    <w:rsid w:val="002A15D0"/>
    <w:rsid w:val="002A1714"/>
    <w:rsid w:val="002A1A6C"/>
    <w:rsid w:val="002A1B75"/>
    <w:rsid w:val="002A1DE8"/>
    <w:rsid w:val="002A1EE8"/>
    <w:rsid w:val="002A1FB8"/>
    <w:rsid w:val="002A2AA9"/>
    <w:rsid w:val="002A3D70"/>
    <w:rsid w:val="002A3F4B"/>
    <w:rsid w:val="002A40FF"/>
    <w:rsid w:val="002A416E"/>
    <w:rsid w:val="002A4989"/>
    <w:rsid w:val="002A5131"/>
    <w:rsid w:val="002A57E1"/>
    <w:rsid w:val="002A60D0"/>
    <w:rsid w:val="002A6721"/>
    <w:rsid w:val="002A6807"/>
    <w:rsid w:val="002A6A4F"/>
    <w:rsid w:val="002A6FE6"/>
    <w:rsid w:val="002B0C85"/>
    <w:rsid w:val="002B0CCB"/>
    <w:rsid w:val="002B0D00"/>
    <w:rsid w:val="002B10AC"/>
    <w:rsid w:val="002B1E49"/>
    <w:rsid w:val="002B237A"/>
    <w:rsid w:val="002B2568"/>
    <w:rsid w:val="002B29B7"/>
    <w:rsid w:val="002B2E11"/>
    <w:rsid w:val="002B3584"/>
    <w:rsid w:val="002B35D9"/>
    <w:rsid w:val="002B4B4B"/>
    <w:rsid w:val="002B4DB3"/>
    <w:rsid w:val="002B6EE3"/>
    <w:rsid w:val="002B752C"/>
    <w:rsid w:val="002B773D"/>
    <w:rsid w:val="002B7899"/>
    <w:rsid w:val="002B7B56"/>
    <w:rsid w:val="002B7BCD"/>
    <w:rsid w:val="002B7F32"/>
    <w:rsid w:val="002C09DC"/>
    <w:rsid w:val="002C13D9"/>
    <w:rsid w:val="002C1698"/>
    <w:rsid w:val="002C219B"/>
    <w:rsid w:val="002C2C9F"/>
    <w:rsid w:val="002C4500"/>
    <w:rsid w:val="002C470C"/>
    <w:rsid w:val="002C4F2B"/>
    <w:rsid w:val="002C56C0"/>
    <w:rsid w:val="002C5E12"/>
    <w:rsid w:val="002C6387"/>
    <w:rsid w:val="002C642F"/>
    <w:rsid w:val="002C6ADF"/>
    <w:rsid w:val="002C6C53"/>
    <w:rsid w:val="002C6D5D"/>
    <w:rsid w:val="002D0045"/>
    <w:rsid w:val="002D0C8F"/>
    <w:rsid w:val="002D0D6E"/>
    <w:rsid w:val="002D0F11"/>
    <w:rsid w:val="002D1AC2"/>
    <w:rsid w:val="002D1D15"/>
    <w:rsid w:val="002D20A9"/>
    <w:rsid w:val="002D2CC2"/>
    <w:rsid w:val="002D304C"/>
    <w:rsid w:val="002D41AC"/>
    <w:rsid w:val="002D489A"/>
    <w:rsid w:val="002D5054"/>
    <w:rsid w:val="002D55F2"/>
    <w:rsid w:val="002D5D9C"/>
    <w:rsid w:val="002D5DE7"/>
    <w:rsid w:val="002D5EC2"/>
    <w:rsid w:val="002D63E8"/>
    <w:rsid w:val="002D64E8"/>
    <w:rsid w:val="002D6C06"/>
    <w:rsid w:val="002D70B3"/>
    <w:rsid w:val="002D724A"/>
    <w:rsid w:val="002D7872"/>
    <w:rsid w:val="002D7A11"/>
    <w:rsid w:val="002E114E"/>
    <w:rsid w:val="002E118B"/>
    <w:rsid w:val="002E12E2"/>
    <w:rsid w:val="002E1BA3"/>
    <w:rsid w:val="002E1F0F"/>
    <w:rsid w:val="002E1F7C"/>
    <w:rsid w:val="002E2137"/>
    <w:rsid w:val="002E2514"/>
    <w:rsid w:val="002E2777"/>
    <w:rsid w:val="002E2B59"/>
    <w:rsid w:val="002E3363"/>
    <w:rsid w:val="002E34A3"/>
    <w:rsid w:val="002E35CF"/>
    <w:rsid w:val="002E3B0E"/>
    <w:rsid w:val="002E7EBE"/>
    <w:rsid w:val="002F01AA"/>
    <w:rsid w:val="002F03B2"/>
    <w:rsid w:val="002F0C7A"/>
    <w:rsid w:val="002F1323"/>
    <w:rsid w:val="002F1C7F"/>
    <w:rsid w:val="002F299B"/>
    <w:rsid w:val="002F2DB8"/>
    <w:rsid w:val="002F314A"/>
    <w:rsid w:val="002F46C4"/>
    <w:rsid w:val="002F4750"/>
    <w:rsid w:val="002F4EEE"/>
    <w:rsid w:val="002F5271"/>
    <w:rsid w:val="002F5B4B"/>
    <w:rsid w:val="002F645F"/>
    <w:rsid w:val="002F78D8"/>
    <w:rsid w:val="00300CE8"/>
    <w:rsid w:val="00300F3B"/>
    <w:rsid w:val="003017BF"/>
    <w:rsid w:val="00301A76"/>
    <w:rsid w:val="00301F9D"/>
    <w:rsid w:val="00302C8A"/>
    <w:rsid w:val="00302E3C"/>
    <w:rsid w:val="00303438"/>
    <w:rsid w:val="00303D31"/>
    <w:rsid w:val="00303D94"/>
    <w:rsid w:val="00303E31"/>
    <w:rsid w:val="00304410"/>
    <w:rsid w:val="003046F8"/>
    <w:rsid w:val="00304A73"/>
    <w:rsid w:val="00304CC2"/>
    <w:rsid w:val="00304DC5"/>
    <w:rsid w:val="003059F9"/>
    <w:rsid w:val="00305C02"/>
    <w:rsid w:val="00306A66"/>
    <w:rsid w:val="00307EB0"/>
    <w:rsid w:val="0031099E"/>
    <w:rsid w:val="00310CB6"/>
    <w:rsid w:val="00310F78"/>
    <w:rsid w:val="0031159C"/>
    <w:rsid w:val="003117DB"/>
    <w:rsid w:val="003121B6"/>
    <w:rsid w:val="003126C1"/>
    <w:rsid w:val="00313947"/>
    <w:rsid w:val="00313D76"/>
    <w:rsid w:val="00314A56"/>
    <w:rsid w:val="00315A47"/>
    <w:rsid w:val="003177A3"/>
    <w:rsid w:val="003179EA"/>
    <w:rsid w:val="00317B18"/>
    <w:rsid w:val="00317EDA"/>
    <w:rsid w:val="00320DD3"/>
    <w:rsid w:val="00320F2D"/>
    <w:rsid w:val="0032107E"/>
    <w:rsid w:val="00321DB6"/>
    <w:rsid w:val="00322E36"/>
    <w:rsid w:val="00325B7C"/>
    <w:rsid w:val="00325C0D"/>
    <w:rsid w:val="00325CC7"/>
    <w:rsid w:val="003265DC"/>
    <w:rsid w:val="00326E2B"/>
    <w:rsid w:val="0032796A"/>
    <w:rsid w:val="00327E1D"/>
    <w:rsid w:val="00330F0B"/>
    <w:rsid w:val="003323B0"/>
    <w:rsid w:val="00332A2E"/>
    <w:rsid w:val="0033336E"/>
    <w:rsid w:val="00333683"/>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113"/>
    <w:rsid w:val="00342763"/>
    <w:rsid w:val="003428C3"/>
    <w:rsid w:val="003436E8"/>
    <w:rsid w:val="00344B1F"/>
    <w:rsid w:val="00344DD4"/>
    <w:rsid w:val="00345DFD"/>
    <w:rsid w:val="00345E46"/>
    <w:rsid w:val="003463D7"/>
    <w:rsid w:val="00346724"/>
    <w:rsid w:val="00346E17"/>
    <w:rsid w:val="0034705C"/>
    <w:rsid w:val="00347A5B"/>
    <w:rsid w:val="00347EE1"/>
    <w:rsid w:val="00350669"/>
    <w:rsid w:val="00350F0D"/>
    <w:rsid w:val="003512F7"/>
    <w:rsid w:val="00351549"/>
    <w:rsid w:val="003518B1"/>
    <w:rsid w:val="00351992"/>
    <w:rsid w:val="00351F0F"/>
    <w:rsid w:val="00353694"/>
    <w:rsid w:val="00353840"/>
    <w:rsid w:val="00353F85"/>
    <w:rsid w:val="00354D1D"/>
    <w:rsid w:val="00355C7D"/>
    <w:rsid w:val="00356BA7"/>
    <w:rsid w:val="00357505"/>
    <w:rsid w:val="00357CFF"/>
    <w:rsid w:val="003607ED"/>
    <w:rsid w:val="0036125C"/>
    <w:rsid w:val="003613AD"/>
    <w:rsid w:val="003619D7"/>
    <w:rsid w:val="00361A16"/>
    <w:rsid w:val="003638A4"/>
    <w:rsid w:val="00363AA1"/>
    <w:rsid w:val="00363BED"/>
    <w:rsid w:val="00363C4C"/>
    <w:rsid w:val="003640D1"/>
    <w:rsid w:val="003644CE"/>
    <w:rsid w:val="003647EA"/>
    <w:rsid w:val="00365332"/>
    <w:rsid w:val="003655B2"/>
    <w:rsid w:val="00365A6E"/>
    <w:rsid w:val="0036684F"/>
    <w:rsid w:val="00367049"/>
    <w:rsid w:val="003701D0"/>
    <w:rsid w:val="0037044D"/>
    <w:rsid w:val="00371CFD"/>
    <w:rsid w:val="00372EC6"/>
    <w:rsid w:val="00373740"/>
    <w:rsid w:val="00373EBE"/>
    <w:rsid w:val="00374765"/>
    <w:rsid w:val="0037565F"/>
    <w:rsid w:val="003769E2"/>
    <w:rsid w:val="00376D25"/>
    <w:rsid w:val="00376F98"/>
    <w:rsid w:val="00377134"/>
    <w:rsid w:val="00377415"/>
    <w:rsid w:val="0037794A"/>
    <w:rsid w:val="00377F0B"/>
    <w:rsid w:val="00380DD1"/>
    <w:rsid w:val="00381066"/>
    <w:rsid w:val="003811BE"/>
    <w:rsid w:val="00381466"/>
    <w:rsid w:val="00381576"/>
    <w:rsid w:val="0038176B"/>
    <w:rsid w:val="00381BE4"/>
    <w:rsid w:val="00382151"/>
    <w:rsid w:val="00382351"/>
    <w:rsid w:val="00382F79"/>
    <w:rsid w:val="003839B7"/>
    <w:rsid w:val="003839E4"/>
    <w:rsid w:val="003843D1"/>
    <w:rsid w:val="003846F6"/>
    <w:rsid w:val="00385329"/>
    <w:rsid w:val="003863A1"/>
    <w:rsid w:val="00386430"/>
    <w:rsid w:val="00386532"/>
    <w:rsid w:val="003866DA"/>
    <w:rsid w:val="00386964"/>
    <w:rsid w:val="00386C9C"/>
    <w:rsid w:val="00386D05"/>
    <w:rsid w:val="0038736B"/>
    <w:rsid w:val="00387BBD"/>
    <w:rsid w:val="00390873"/>
    <w:rsid w:val="00390AE6"/>
    <w:rsid w:val="003912C6"/>
    <w:rsid w:val="0039194B"/>
    <w:rsid w:val="00391DF0"/>
    <w:rsid w:val="003922A3"/>
    <w:rsid w:val="00392527"/>
    <w:rsid w:val="003925BE"/>
    <w:rsid w:val="003927DF"/>
    <w:rsid w:val="00393019"/>
    <w:rsid w:val="0039305D"/>
    <w:rsid w:val="0039341C"/>
    <w:rsid w:val="0039378C"/>
    <w:rsid w:val="00393C99"/>
    <w:rsid w:val="00393D58"/>
    <w:rsid w:val="00394831"/>
    <w:rsid w:val="0039508B"/>
    <w:rsid w:val="003956D7"/>
    <w:rsid w:val="00396413"/>
    <w:rsid w:val="00397116"/>
    <w:rsid w:val="00397949"/>
    <w:rsid w:val="003A04C5"/>
    <w:rsid w:val="003A0AFF"/>
    <w:rsid w:val="003A16EB"/>
    <w:rsid w:val="003A1A40"/>
    <w:rsid w:val="003A1BA3"/>
    <w:rsid w:val="003A1FF3"/>
    <w:rsid w:val="003A249D"/>
    <w:rsid w:val="003A2EC1"/>
    <w:rsid w:val="003A2F0D"/>
    <w:rsid w:val="003A3484"/>
    <w:rsid w:val="003A4D6D"/>
    <w:rsid w:val="003A4ED1"/>
    <w:rsid w:val="003A4F0B"/>
    <w:rsid w:val="003A54A7"/>
    <w:rsid w:val="003A55A7"/>
    <w:rsid w:val="003A561E"/>
    <w:rsid w:val="003A58AB"/>
    <w:rsid w:val="003A6200"/>
    <w:rsid w:val="003A6872"/>
    <w:rsid w:val="003A6C0E"/>
    <w:rsid w:val="003A71B9"/>
    <w:rsid w:val="003A752B"/>
    <w:rsid w:val="003A7C73"/>
    <w:rsid w:val="003B0302"/>
    <w:rsid w:val="003B044D"/>
    <w:rsid w:val="003B05A2"/>
    <w:rsid w:val="003B0603"/>
    <w:rsid w:val="003B0F22"/>
    <w:rsid w:val="003B25D5"/>
    <w:rsid w:val="003B33CE"/>
    <w:rsid w:val="003B3A24"/>
    <w:rsid w:val="003B3B5D"/>
    <w:rsid w:val="003B3F63"/>
    <w:rsid w:val="003B44CE"/>
    <w:rsid w:val="003B4C64"/>
    <w:rsid w:val="003B5372"/>
    <w:rsid w:val="003B5829"/>
    <w:rsid w:val="003B5DD5"/>
    <w:rsid w:val="003B6BAA"/>
    <w:rsid w:val="003B6CA8"/>
    <w:rsid w:val="003B6DD7"/>
    <w:rsid w:val="003C0CF1"/>
    <w:rsid w:val="003C1524"/>
    <w:rsid w:val="003C1820"/>
    <w:rsid w:val="003C21EF"/>
    <w:rsid w:val="003C2C8A"/>
    <w:rsid w:val="003C3AC9"/>
    <w:rsid w:val="003C4C44"/>
    <w:rsid w:val="003C59AD"/>
    <w:rsid w:val="003C5A0E"/>
    <w:rsid w:val="003C5F6E"/>
    <w:rsid w:val="003C6557"/>
    <w:rsid w:val="003C6AD4"/>
    <w:rsid w:val="003D041E"/>
    <w:rsid w:val="003D0904"/>
    <w:rsid w:val="003D1A93"/>
    <w:rsid w:val="003D1AC9"/>
    <w:rsid w:val="003D1C96"/>
    <w:rsid w:val="003D1F0C"/>
    <w:rsid w:val="003D2454"/>
    <w:rsid w:val="003D292A"/>
    <w:rsid w:val="003D2CC4"/>
    <w:rsid w:val="003D2EBC"/>
    <w:rsid w:val="003D314A"/>
    <w:rsid w:val="003D31CB"/>
    <w:rsid w:val="003D3A2E"/>
    <w:rsid w:val="003D43F3"/>
    <w:rsid w:val="003D44A9"/>
    <w:rsid w:val="003D5223"/>
    <w:rsid w:val="003D561E"/>
    <w:rsid w:val="003D5893"/>
    <w:rsid w:val="003D69B9"/>
    <w:rsid w:val="003D6DB0"/>
    <w:rsid w:val="003D71C4"/>
    <w:rsid w:val="003D7428"/>
    <w:rsid w:val="003D7B4E"/>
    <w:rsid w:val="003E0435"/>
    <w:rsid w:val="003E2F36"/>
    <w:rsid w:val="003E3C64"/>
    <w:rsid w:val="003E3DA0"/>
    <w:rsid w:val="003E5948"/>
    <w:rsid w:val="003E66C0"/>
    <w:rsid w:val="003E72A0"/>
    <w:rsid w:val="003E7DB2"/>
    <w:rsid w:val="003F1AD9"/>
    <w:rsid w:val="003F1D85"/>
    <w:rsid w:val="003F2CE9"/>
    <w:rsid w:val="003F3061"/>
    <w:rsid w:val="003F33BC"/>
    <w:rsid w:val="003F3431"/>
    <w:rsid w:val="003F39AD"/>
    <w:rsid w:val="003F3A35"/>
    <w:rsid w:val="003F4204"/>
    <w:rsid w:val="003F4815"/>
    <w:rsid w:val="003F4E42"/>
    <w:rsid w:val="003F50DE"/>
    <w:rsid w:val="003F689D"/>
    <w:rsid w:val="003F7385"/>
    <w:rsid w:val="003F7FDC"/>
    <w:rsid w:val="0040095B"/>
    <w:rsid w:val="00400EF5"/>
    <w:rsid w:val="00401875"/>
    <w:rsid w:val="00401FA6"/>
    <w:rsid w:val="00402A02"/>
    <w:rsid w:val="00402E0A"/>
    <w:rsid w:val="00403CD9"/>
    <w:rsid w:val="004045BC"/>
    <w:rsid w:val="00404647"/>
    <w:rsid w:val="00404CB0"/>
    <w:rsid w:val="0040581D"/>
    <w:rsid w:val="004059A7"/>
    <w:rsid w:val="00405DA9"/>
    <w:rsid w:val="00406A34"/>
    <w:rsid w:val="00407F32"/>
    <w:rsid w:val="00410E55"/>
    <w:rsid w:val="004114CF"/>
    <w:rsid w:val="00411699"/>
    <w:rsid w:val="004121E6"/>
    <w:rsid w:val="00413ACC"/>
    <w:rsid w:val="0041465B"/>
    <w:rsid w:val="00414D38"/>
    <w:rsid w:val="00415B98"/>
    <w:rsid w:val="0041691E"/>
    <w:rsid w:val="00416926"/>
    <w:rsid w:val="00416AC0"/>
    <w:rsid w:val="004200B6"/>
    <w:rsid w:val="004200B7"/>
    <w:rsid w:val="00420655"/>
    <w:rsid w:val="00420679"/>
    <w:rsid w:val="00421063"/>
    <w:rsid w:val="004213DC"/>
    <w:rsid w:val="00421446"/>
    <w:rsid w:val="004215F1"/>
    <w:rsid w:val="00421611"/>
    <w:rsid w:val="0042178A"/>
    <w:rsid w:val="00421D13"/>
    <w:rsid w:val="00421EE9"/>
    <w:rsid w:val="00422A55"/>
    <w:rsid w:val="00423D71"/>
    <w:rsid w:val="0042451A"/>
    <w:rsid w:val="004246DE"/>
    <w:rsid w:val="004257A1"/>
    <w:rsid w:val="00425871"/>
    <w:rsid w:val="004258C7"/>
    <w:rsid w:val="004261F4"/>
    <w:rsid w:val="00426D1E"/>
    <w:rsid w:val="00426F8F"/>
    <w:rsid w:val="0042753E"/>
    <w:rsid w:val="00427714"/>
    <w:rsid w:val="004279E1"/>
    <w:rsid w:val="004302BA"/>
    <w:rsid w:val="0043050B"/>
    <w:rsid w:val="00430682"/>
    <w:rsid w:val="004307EC"/>
    <w:rsid w:val="00430C36"/>
    <w:rsid w:val="00430CF3"/>
    <w:rsid w:val="0043148D"/>
    <w:rsid w:val="00431C14"/>
    <w:rsid w:val="00431EDF"/>
    <w:rsid w:val="00431FEF"/>
    <w:rsid w:val="00432836"/>
    <w:rsid w:val="004328D8"/>
    <w:rsid w:val="00432D67"/>
    <w:rsid w:val="00432DA3"/>
    <w:rsid w:val="004341B9"/>
    <w:rsid w:val="00434AB7"/>
    <w:rsid w:val="00434E26"/>
    <w:rsid w:val="00435498"/>
    <w:rsid w:val="0043556C"/>
    <w:rsid w:val="00435659"/>
    <w:rsid w:val="00435B59"/>
    <w:rsid w:val="0043631C"/>
    <w:rsid w:val="004367AB"/>
    <w:rsid w:val="00437145"/>
    <w:rsid w:val="004372B9"/>
    <w:rsid w:val="004378B7"/>
    <w:rsid w:val="00437CC2"/>
    <w:rsid w:val="00437CDD"/>
    <w:rsid w:val="0044044F"/>
    <w:rsid w:val="00440FA1"/>
    <w:rsid w:val="0044229D"/>
    <w:rsid w:val="00442674"/>
    <w:rsid w:val="00442896"/>
    <w:rsid w:val="00443599"/>
    <w:rsid w:val="00444201"/>
    <w:rsid w:val="004442C6"/>
    <w:rsid w:val="00444637"/>
    <w:rsid w:val="004450EB"/>
    <w:rsid w:val="00445721"/>
    <w:rsid w:val="00445DE5"/>
    <w:rsid w:val="004462D5"/>
    <w:rsid w:val="004463AC"/>
    <w:rsid w:val="004464E7"/>
    <w:rsid w:val="00446935"/>
    <w:rsid w:val="00446F4F"/>
    <w:rsid w:val="00447A33"/>
    <w:rsid w:val="00447F2A"/>
    <w:rsid w:val="004507AD"/>
    <w:rsid w:val="0045093B"/>
    <w:rsid w:val="0045116E"/>
    <w:rsid w:val="004518E4"/>
    <w:rsid w:val="00452123"/>
    <w:rsid w:val="00452240"/>
    <w:rsid w:val="004529F6"/>
    <w:rsid w:val="00452C40"/>
    <w:rsid w:val="00453C2D"/>
    <w:rsid w:val="004543F0"/>
    <w:rsid w:val="0045445B"/>
    <w:rsid w:val="004558C6"/>
    <w:rsid w:val="004558DD"/>
    <w:rsid w:val="00456329"/>
    <w:rsid w:val="004567CB"/>
    <w:rsid w:val="004568C4"/>
    <w:rsid w:val="004569EA"/>
    <w:rsid w:val="0045727C"/>
    <w:rsid w:val="00457495"/>
    <w:rsid w:val="00457DC0"/>
    <w:rsid w:val="00460020"/>
    <w:rsid w:val="00460A26"/>
    <w:rsid w:val="00460DEC"/>
    <w:rsid w:val="00461A05"/>
    <w:rsid w:val="00462022"/>
    <w:rsid w:val="004622FC"/>
    <w:rsid w:val="00463A1E"/>
    <w:rsid w:val="00463BC5"/>
    <w:rsid w:val="00464038"/>
    <w:rsid w:val="004645E2"/>
    <w:rsid w:val="0046469C"/>
    <w:rsid w:val="00464741"/>
    <w:rsid w:val="00464F6C"/>
    <w:rsid w:val="00465487"/>
    <w:rsid w:val="00465591"/>
    <w:rsid w:val="00465624"/>
    <w:rsid w:val="004656E4"/>
    <w:rsid w:val="00465AFB"/>
    <w:rsid w:val="004663B6"/>
    <w:rsid w:val="00466441"/>
    <w:rsid w:val="00466C63"/>
    <w:rsid w:val="00467E0E"/>
    <w:rsid w:val="00470BD5"/>
    <w:rsid w:val="004714BA"/>
    <w:rsid w:val="00471BA4"/>
    <w:rsid w:val="00472B5A"/>
    <w:rsid w:val="00473FD3"/>
    <w:rsid w:val="004754F1"/>
    <w:rsid w:val="00475941"/>
    <w:rsid w:val="00475946"/>
    <w:rsid w:val="0047602C"/>
    <w:rsid w:val="00476B19"/>
    <w:rsid w:val="00476E2A"/>
    <w:rsid w:val="00477359"/>
    <w:rsid w:val="00477BC6"/>
    <w:rsid w:val="00480084"/>
    <w:rsid w:val="0048020D"/>
    <w:rsid w:val="00480513"/>
    <w:rsid w:val="00481A64"/>
    <w:rsid w:val="0048294C"/>
    <w:rsid w:val="00482DFC"/>
    <w:rsid w:val="0048314D"/>
    <w:rsid w:val="0048322D"/>
    <w:rsid w:val="004838BE"/>
    <w:rsid w:val="00483906"/>
    <w:rsid w:val="00484F11"/>
    <w:rsid w:val="004850CE"/>
    <w:rsid w:val="00485827"/>
    <w:rsid w:val="00485C40"/>
    <w:rsid w:val="00485E7F"/>
    <w:rsid w:val="0048607C"/>
    <w:rsid w:val="004865FE"/>
    <w:rsid w:val="0048683F"/>
    <w:rsid w:val="004872CC"/>
    <w:rsid w:val="00487CF9"/>
    <w:rsid w:val="00490057"/>
    <w:rsid w:val="00490BEE"/>
    <w:rsid w:val="00490C58"/>
    <w:rsid w:val="00490E22"/>
    <w:rsid w:val="004919A8"/>
    <w:rsid w:val="0049231A"/>
    <w:rsid w:val="0049316B"/>
    <w:rsid w:val="00493594"/>
    <w:rsid w:val="00493BC1"/>
    <w:rsid w:val="0049460E"/>
    <w:rsid w:val="00495577"/>
    <w:rsid w:val="00495D97"/>
    <w:rsid w:val="0049607F"/>
    <w:rsid w:val="00496168"/>
    <w:rsid w:val="004967DA"/>
    <w:rsid w:val="0049681F"/>
    <w:rsid w:val="00496B82"/>
    <w:rsid w:val="0049715A"/>
    <w:rsid w:val="0049747D"/>
    <w:rsid w:val="00497558"/>
    <w:rsid w:val="004A0DBA"/>
    <w:rsid w:val="004A11F5"/>
    <w:rsid w:val="004A129A"/>
    <w:rsid w:val="004A25C6"/>
    <w:rsid w:val="004A2841"/>
    <w:rsid w:val="004A2B27"/>
    <w:rsid w:val="004A2FF2"/>
    <w:rsid w:val="004A353F"/>
    <w:rsid w:val="004A3C2A"/>
    <w:rsid w:val="004A3EF4"/>
    <w:rsid w:val="004A420D"/>
    <w:rsid w:val="004A4398"/>
    <w:rsid w:val="004A43B4"/>
    <w:rsid w:val="004A440C"/>
    <w:rsid w:val="004A4A08"/>
    <w:rsid w:val="004A4DD1"/>
    <w:rsid w:val="004A6463"/>
    <w:rsid w:val="004A6473"/>
    <w:rsid w:val="004A6E52"/>
    <w:rsid w:val="004A702F"/>
    <w:rsid w:val="004A76F7"/>
    <w:rsid w:val="004A7921"/>
    <w:rsid w:val="004A7CE3"/>
    <w:rsid w:val="004A7E60"/>
    <w:rsid w:val="004B0794"/>
    <w:rsid w:val="004B2048"/>
    <w:rsid w:val="004B2227"/>
    <w:rsid w:val="004B248B"/>
    <w:rsid w:val="004B2FD8"/>
    <w:rsid w:val="004B3225"/>
    <w:rsid w:val="004B369E"/>
    <w:rsid w:val="004B3AAE"/>
    <w:rsid w:val="004B4DE1"/>
    <w:rsid w:val="004B5003"/>
    <w:rsid w:val="004B5437"/>
    <w:rsid w:val="004B5905"/>
    <w:rsid w:val="004B5A5C"/>
    <w:rsid w:val="004B5C6C"/>
    <w:rsid w:val="004B605E"/>
    <w:rsid w:val="004B6D4A"/>
    <w:rsid w:val="004B6F5B"/>
    <w:rsid w:val="004C06D6"/>
    <w:rsid w:val="004C1337"/>
    <w:rsid w:val="004C17FA"/>
    <w:rsid w:val="004C1DFD"/>
    <w:rsid w:val="004C1E08"/>
    <w:rsid w:val="004C1E55"/>
    <w:rsid w:val="004C1F5A"/>
    <w:rsid w:val="004C1FD0"/>
    <w:rsid w:val="004C288C"/>
    <w:rsid w:val="004C37B1"/>
    <w:rsid w:val="004C3927"/>
    <w:rsid w:val="004C46E8"/>
    <w:rsid w:val="004C48E9"/>
    <w:rsid w:val="004C4F07"/>
    <w:rsid w:val="004C549F"/>
    <w:rsid w:val="004C59A2"/>
    <w:rsid w:val="004C5FB6"/>
    <w:rsid w:val="004C6A3F"/>
    <w:rsid w:val="004C76F2"/>
    <w:rsid w:val="004D0E81"/>
    <w:rsid w:val="004D200B"/>
    <w:rsid w:val="004D24B8"/>
    <w:rsid w:val="004D259B"/>
    <w:rsid w:val="004D2D97"/>
    <w:rsid w:val="004D33DF"/>
    <w:rsid w:val="004D3E65"/>
    <w:rsid w:val="004D4299"/>
    <w:rsid w:val="004D458F"/>
    <w:rsid w:val="004D5570"/>
    <w:rsid w:val="004D7463"/>
    <w:rsid w:val="004D7945"/>
    <w:rsid w:val="004E1719"/>
    <w:rsid w:val="004E2D24"/>
    <w:rsid w:val="004E38E1"/>
    <w:rsid w:val="004E407B"/>
    <w:rsid w:val="004E4091"/>
    <w:rsid w:val="004E4919"/>
    <w:rsid w:val="004E4EBC"/>
    <w:rsid w:val="004E53CB"/>
    <w:rsid w:val="004E5884"/>
    <w:rsid w:val="004E58BE"/>
    <w:rsid w:val="004E71C0"/>
    <w:rsid w:val="004F004F"/>
    <w:rsid w:val="004F0381"/>
    <w:rsid w:val="004F061E"/>
    <w:rsid w:val="004F081B"/>
    <w:rsid w:val="004F0B53"/>
    <w:rsid w:val="004F0EE3"/>
    <w:rsid w:val="004F1C8B"/>
    <w:rsid w:val="004F1F89"/>
    <w:rsid w:val="004F20BB"/>
    <w:rsid w:val="004F2492"/>
    <w:rsid w:val="004F2561"/>
    <w:rsid w:val="004F2E35"/>
    <w:rsid w:val="004F46A4"/>
    <w:rsid w:val="004F4FC5"/>
    <w:rsid w:val="004F5159"/>
    <w:rsid w:val="004F5A97"/>
    <w:rsid w:val="004F6BFD"/>
    <w:rsid w:val="004F7E6E"/>
    <w:rsid w:val="00501A75"/>
    <w:rsid w:val="00501AE3"/>
    <w:rsid w:val="00502031"/>
    <w:rsid w:val="0050204B"/>
    <w:rsid w:val="0050269E"/>
    <w:rsid w:val="00503388"/>
    <w:rsid w:val="00503822"/>
    <w:rsid w:val="00503C16"/>
    <w:rsid w:val="00504067"/>
    <w:rsid w:val="005057DB"/>
    <w:rsid w:val="00506031"/>
    <w:rsid w:val="005063A7"/>
    <w:rsid w:val="00507587"/>
    <w:rsid w:val="00507628"/>
    <w:rsid w:val="0050779D"/>
    <w:rsid w:val="00507D59"/>
    <w:rsid w:val="00510303"/>
    <w:rsid w:val="00510769"/>
    <w:rsid w:val="00510864"/>
    <w:rsid w:val="00511F4A"/>
    <w:rsid w:val="005120A2"/>
    <w:rsid w:val="005126E5"/>
    <w:rsid w:val="00513BC6"/>
    <w:rsid w:val="00514549"/>
    <w:rsid w:val="00514677"/>
    <w:rsid w:val="00514CFB"/>
    <w:rsid w:val="0051555D"/>
    <w:rsid w:val="00515A17"/>
    <w:rsid w:val="00515C0A"/>
    <w:rsid w:val="00515FCE"/>
    <w:rsid w:val="00516296"/>
    <w:rsid w:val="0051633F"/>
    <w:rsid w:val="00516351"/>
    <w:rsid w:val="0051692A"/>
    <w:rsid w:val="00516D18"/>
    <w:rsid w:val="00516D7A"/>
    <w:rsid w:val="00517420"/>
    <w:rsid w:val="00520803"/>
    <w:rsid w:val="00520D58"/>
    <w:rsid w:val="00521A72"/>
    <w:rsid w:val="00521CAE"/>
    <w:rsid w:val="00521D10"/>
    <w:rsid w:val="00521D82"/>
    <w:rsid w:val="005229AB"/>
    <w:rsid w:val="00522A1E"/>
    <w:rsid w:val="00523928"/>
    <w:rsid w:val="00523944"/>
    <w:rsid w:val="0052448D"/>
    <w:rsid w:val="00524D3B"/>
    <w:rsid w:val="00525384"/>
    <w:rsid w:val="00525606"/>
    <w:rsid w:val="0052589C"/>
    <w:rsid w:val="00525B2C"/>
    <w:rsid w:val="00525F22"/>
    <w:rsid w:val="00526BE4"/>
    <w:rsid w:val="00530029"/>
    <w:rsid w:val="00530218"/>
    <w:rsid w:val="00530B6F"/>
    <w:rsid w:val="00530E7F"/>
    <w:rsid w:val="00530EE8"/>
    <w:rsid w:val="0053110D"/>
    <w:rsid w:val="005320D0"/>
    <w:rsid w:val="00532362"/>
    <w:rsid w:val="005323C9"/>
    <w:rsid w:val="00532E4A"/>
    <w:rsid w:val="00533AEC"/>
    <w:rsid w:val="00533D82"/>
    <w:rsid w:val="00534001"/>
    <w:rsid w:val="005343C4"/>
    <w:rsid w:val="00534CA9"/>
    <w:rsid w:val="00535474"/>
    <w:rsid w:val="00535644"/>
    <w:rsid w:val="0053580C"/>
    <w:rsid w:val="0053624F"/>
    <w:rsid w:val="00536B5A"/>
    <w:rsid w:val="00536CA1"/>
    <w:rsid w:val="00537115"/>
    <w:rsid w:val="005374FA"/>
    <w:rsid w:val="00540785"/>
    <w:rsid w:val="0054083C"/>
    <w:rsid w:val="00540BF5"/>
    <w:rsid w:val="00540E87"/>
    <w:rsid w:val="00541884"/>
    <w:rsid w:val="00541C19"/>
    <w:rsid w:val="00542785"/>
    <w:rsid w:val="00542CB2"/>
    <w:rsid w:val="00542CCF"/>
    <w:rsid w:val="00543171"/>
    <w:rsid w:val="005431A5"/>
    <w:rsid w:val="005434F4"/>
    <w:rsid w:val="00543DCB"/>
    <w:rsid w:val="00543FFC"/>
    <w:rsid w:val="0054410D"/>
    <w:rsid w:val="00544FAC"/>
    <w:rsid w:val="005450D0"/>
    <w:rsid w:val="005456FC"/>
    <w:rsid w:val="00546219"/>
    <w:rsid w:val="00546259"/>
    <w:rsid w:val="00546CDF"/>
    <w:rsid w:val="0054702B"/>
    <w:rsid w:val="0054720C"/>
    <w:rsid w:val="00547BF3"/>
    <w:rsid w:val="00547E15"/>
    <w:rsid w:val="005500F4"/>
    <w:rsid w:val="00550614"/>
    <w:rsid w:val="0055094A"/>
    <w:rsid w:val="00550FC0"/>
    <w:rsid w:val="00551FE6"/>
    <w:rsid w:val="00552577"/>
    <w:rsid w:val="005525F9"/>
    <w:rsid w:val="005529A4"/>
    <w:rsid w:val="005530ED"/>
    <w:rsid w:val="00553C86"/>
    <w:rsid w:val="00553ECA"/>
    <w:rsid w:val="005547FA"/>
    <w:rsid w:val="00555173"/>
    <w:rsid w:val="00555DD9"/>
    <w:rsid w:val="00556F37"/>
    <w:rsid w:val="00557FA1"/>
    <w:rsid w:val="005603CF"/>
    <w:rsid w:val="00560969"/>
    <w:rsid w:val="005616A6"/>
    <w:rsid w:val="00561958"/>
    <w:rsid w:val="005660F5"/>
    <w:rsid w:val="0056617D"/>
    <w:rsid w:val="005668FF"/>
    <w:rsid w:val="0056708D"/>
    <w:rsid w:val="005675BE"/>
    <w:rsid w:val="00567E6C"/>
    <w:rsid w:val="00567F15"/>
    <w:rsid w:val="00570019"/>
    <w:rsid w:val="00570706"/>
    <w:rsid w:val="00571178"/>
    <w:rsid w:val="005714E0"/>
    <w:rsid w:val="00571F6A"/>
    <w:rsid w:val="005720C3"/>
    <w:rsid w:val="00573A04"/>
    <w:rsid w:val="00573CFB"/>
    <w:rsid w:val="005744C2"/>
    <w:rsid w:val="00574774"/>
    <w:rsid w:val="00574955"/>
    <w:rsid w:val="00574C36"/>
    <w:rsid w:val="0057528B"/>
    <w:rsid w:val="00575F04"/>
    <w:rsid w:val="005767E8"/>
    <w:rsid w:val="005773AA"/>
    <w:rsid w:val="0057750C"/>
    <w:rsid w:val="005775A0"/>
    <w:rsid w:val="00580015"/>
    <w:rsid w:val="005805E2"/>
    <w:rsid w:val="00580735"/>
    <w:rsid w:val="00580759"/>
    <w:rsid w:val="005808BC"/>
    <w:rsid w:val="00580C8C"/>
    <w:rsid w:val="005814A1"/>
    <w:rsid w:val="00581562"/>
    <w:rsid w:val="0058213F"/>
    <w:rsid w:val="005822E7"/>
    <w:rsid w:val="005825AD"/>
    <w:rsid w:val="005831CF"/>
    <w:rsid w:val="00583676"/>
    <w:rsid w:val="0058440D"/>
    <w:rsid w:val="005845EE"/>
    <w:rsid w:val="00585E75"/>
    <w:rsid w:val="00586A2B"/>
    <w:rsid w:val="00586A51"/>
    <w:rsid w:val="00586EA2"/>
    <w:rsid w:val="00587739"/>
    <w:rsid w:val="00587C36"/>
    <w:rsid w:val="0059103F"/>
    <w:rsid w:val="00591E26"/>
    <w:rsid w:val="00592670"/>
    <w:rsid w:val="00592C24"/>
    <w:rsid w:val="00592D25"/>
    <w:rsid w:val="0059372F"/>
    <w:rsid w:val="00593C8A"/>
    <w:rsid w:val="00593DEA"/>
    <w:rsid w:val="0059438B"/>
    <w:rsid w:val="00594B92"/>
    <w:rsid w:val="00595042"/>
    <w:rsid w:val="005952D6"/>
    <w:rsid w:val="00595A55"/>
    <w:rsid w:val="005962E2"/>
    <w:rsid w:val="00597827"/>
    <w:rsid w:val="00597EBE"/>
    <w:rsid w:val="005A0A76"/>
    <w:rsid w:val="005A0DD9"/>
    <w:rsid w:val="005A0E94"/>
    <w:rsid w:val="005A1A15"/>
    <w:rsid w:val="005A1B87"/>
    <w:rsid w:val="005A27AA"/>
    <w:rsid w:val="005A2FF9"/>
    <w:rsid w:val="005A324E"/>
    <w:rsid w:val="005A3DEE"/>
    <w:rsid w:val="005A4227"/>
    <w:rsid w:val="005A4E9E"/>
    <w:rsid w:val="005A4FB9"/>
    <w:rsid w:val="005A6603"/>
    <w:rsid w:val="005A7C51"/>
    <w:rsid w:val="005A7FFD"/>
    <w:rsid w:val="005B0515"/>
    <w:rsid w:val="005B1765"/>
    <w:rsid w:val="005B2035"/>
    <w:rsid w:val="005B254A"/>
    <w:rsid w:val="005B28BC"/>
    <w:rsid w:val="005B2C15"/>
    <w:rsid w:val="005B35F0"/>
    <w:rsid w:val="005B3A3E"/>
    <w:rsid w:val="005B3E16"/>
    <w:rsid w:val="005B3EE7"/>
    <w:rsid w:val="005B475B"/>
    <w:rsid w:val="005B4992"/>
    <w:rsid w:val="005B4A87"/>
    <w:rsid w:val="005B4E89"/>
    <w:rsid w:val="005B564A"/>
    <w:rsid w:val="005B599D"/>
    <w:rsid w:val="005B5EE8"/>
    <w:rsid w:val="005B678D"/>
    <w:rsid w:val="005B6A29"/>
    <w:rsid w:val="005B6BEF"/>
    <w:rsid w:val="005B6CD9"/>
    <w:rsid w:val="005B7381"/>
    <w:rsid w:val="005B7C2F"/>
    <w:rsid w:val="005C0872"/>
    <w:rsid w:val="005C0B3C"/>
    <w:rsid w:val="005C1937"/>
    <w:rsid w:val="005C1A05"/>
    <w:rsid w:val="005C1C5A"/>
    <w:rsid w:val="005C240B"/>
    <w:rsid w:val="005C24AC"/>
    <w:rsid w:val="005C2678"/>
    <w:rsid w:val="005C2D24"/>
    <w:rsid w:val="005C2DCC"/>
    <w:rsid w:val="005C35E9"/>
    <w:rsid w:val="005C3791"/>
    <w:rsid w:val="005C4ABA"/>
    <w:rsid w:val="005C5512"/>
    <w:rsid w:val="005C56CC"/>
    <w:rsid w:val="005C5733"/>
    <w:rsid w:val="005C5BF2"/>
    <w:rsid w:val="005C60E0"/>
    <w:rsid w:val="005C7A35"/>
    <w:rsid w:val="005C7C93"/>
    <w:rsid w:val="005D06E4"/>
    <w:rsid w:val="005D0A1F"/>
    <w:rsid w:val="005D1FDD"/>
    <w:rsid w:val="005D2169"/>
    <w:rsid w:val="005D2219"/>
    <w:rsid w:val="005D3726"/>
    <w:rsid w:val="005D3B53"/>
    <w:rsid w:val="005D3EBB"/>
    <w:rsid w:val="005D4504"/>
    <w:rsid w:val="005D4C68"/>
    <w:rsid w:val="005D5441"/>
    <w:rsid w:val="005D5B49"/>
    <w:rsid w:val="005D61B5"/>
    <w:rsid w:val="005D630F"/>
    <w:rsid w:val="005D65A1"/>
    <w:rsid w:val="005D6710"/>
    <w:rsid w:val="005D6A50"/>
    <w:rsid w:val="005D7154"/>
    <w:rsid w:val="005D7862"/>
    <w:rsid w:val="005D7CB5"/>
    <w:rsid w:val="005E153B"/>
    <w:rsid w:val="005E16D8"/>
    <w:rsid w:val="005E1954"/>
    <w:rsid w:val="005E1CC2"/>
    <w:rsid w:val="005E20B2"/>
    <w:rsid w:val="005E27BB"/>
    <w:rsid w:val="005E3074"/>
    <w:rsid w:val="005E3C77"/>
    <w:rsid w:val="005E3F00"/>
    <w:rsid w:val="005E4F90"/>
    <w:rsid w:val="005E4F9E"/>
    <w:rsid w:val="005E5066"/>
    <w:rsid w:val="005E57DB"/>
    <w:rsid w:val="005E597B"/>
    <w:rsid w:val="005E5E5D"/>
    <w:rsid w:val="005E6255"/>
    <w:rsid w:val="005E6297"/>
    <w:rsid w:val="005E68B2"/>
    <w:rsid w:val="005E7437"/>
    <w:rsid w:val="005F12D5"/>
    <w:rsid w:val="005F2FE8"/>
    <w:rsid w:val="005F3659"/>
    <w:rsid w:val="005F3CCB"/>
    <w:rsid w:val="005F4015"/>
    <w:rsid w:val="005F4CAB"/>
    <w:rsid w:val="005F4D9A"/>
    <w:rsid w:val="005F5574"/>
    <w:rsid w:val="005F55EB"/>
    <w:rsid w:val="005F585E"/>
    <w:rsid w:val="005F58BC"/>
    <w:rsid w:val="005F5F55"/>
    <w:rsid w:val="005F643C"/>
    <w:rsid w:val="005F64E9"/>
    <w:rsid w:val="005F64FB"/>
    <w:rsid w:val="005F6EA3"/>
    <w:rsid w:val="005F7938"/>
    <w:rsid w:val="005F79B0"/>
    <w:rsid w:val="005F7B86"/>
    <w:rsid w:val="00600856"/>
    <w:rsid w:val="0060160F"/>
    <w:rsid w:val="00601D89"/>
    <w:rsid w:val="00602662"/>
    <w:rsid w:val="0060288E"/>
    <w:rsid w:val="00602ECA"/>
    <w:rsid w:val="00603031"/>
    <w:rsid w:val="0060307A"/>
    <w:rsid w:val="0060421C"/>
    <w:rsid w:val="006056DD"/>
    <w:rsid w:val="00606A5C"/>
    <w:rsid w:val="00606ADC"/>
    <w:rsid w:val="00606B22"/>
    <w:rsid w:val="006074A7"/>
    <w:rsid w:val="0060750B"/>
    <w:rsid w:val="00607EE5"/>
    <w:rsid w:val="006101EF"/>
    <w:rsid w:val="00610C5E"/>
    <w:rsid w:val="00610EDA"/>
    <w:rsid w:val="00611289"/>
    <w:rsid w:val="00611E15"/>
    <w:rsid w:val="0061230F"/>
    <w:rsid w:val="00612C33"/>
    <w:rsid w:val="00612CA8"/>
    <w:rsid w:val="0061359B"/>
    <w:rsid w:val="00614D84"/>
    <w:rsid w:val="00614DDE"/>
    <w:rsid w:val="00615345"/>
    <w:rsid w:val="00615CFF"/>
    <w:rsid w:val="00615E2E"/>
    <w:rsid w:val="00616CBF"/>
    <w:rsid w:val="00616EE3"/>
    <w:rsid w:val="00617BC0"/>
    <w:rsid w:val="00617E50"/>
    <w:rsid w:val="006200CC"/>
    <w:rsid w:val="0062019F"/>
    <w:rsid w:val="0062119C"/>
    <w:rsid w:val="00621468"/>
    <w:rsid w:val="00621EAA"/>
    <w:rsid w:val="0062281B"/>
    <w:rsid w:val="00622C18"/>
    <w:rsid w:val="00623529"/>
    <w:rsid w:val="0062391F"/>
    <w:rsid w:val="00623FB4"/>
    <w:rsid w:val="006241F9"/>
    <w:rsid w:val="006242D5"/>
    <w:rsid w:val="00624582"/>
    <w:rsid w:val="006245E9"/>
    <w:rsid w:val="00624BAE"/>
    <w:rsid w:val="00624F83"/>
    <w:rsid w:val="00625320"/>
    <w:rsid w:val="006260E6"/>
    <w:rsid w:val="00626BE9"/>
    <w:rsid w:val="006276FC"/>
    <w:rsid w:val="00627E59"/>
    <w:rsid w:val="006306BD"/>
    <w:rsid w:val="0063073C"/>
    <w:rsid w:val="00631250"/>
    <w:rsid w:val="006326AE"/>
    <w:rsid w:val="00632BF3"/>
    <w:rsid w:val="00632E20"/>
    <w:rsid w:val="0063351F"/>
    <w:rsid w:val="00633F2B"/>
    <w:rsid w:val="00634683"/>
    <w:rsid w:val="0063468D"/>
    <w:rsid w:val="00635791"/>
    <w:rsid w:val="00635820"/>
    <w:rsid w:val="0063606A"/>
    <w:rsid w:val="00636A41"/>
    <w:rsid w:val="00636B90"/>
    <w:rsid w:val="0063773B"/>
    <w:rsid w:val="00637A26"/>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7C5"/>
    <w:rsid w:val="006478B7"/>
    <w:rsid w:val="006501F8"/>
    <w:rsid w:val="00650AEB"/>
    <w:rsid w:val="00650BDB"/>
    <w:rsid w:val="00650E4F"/>
    <w:rsid w:val="00650E8C"/>
    <w:rsid w:val="00650F9E"/>
    <w:rsid w:val="00651409"/>
    <w:rsid w:val="00652359"/>
    <w:rsid w:val="006526FA"/>
    <w:rsid w:val="0065393F"/>
    <w:rsid w:val="00653CA1"/>
    <w:rsid w:val="00654139"/>
    <w:rsid w:val="00654466"/>
    <w:rsid w:val="006544A6"/>
    <w:rsid w:val="006548DB"/>
    <w:rsid w:val="006550C3"/>
    <w:rsid w:val="006551FC"/>
    <w:rsid w:val="006555ED"/>
    <w:rsid w:val="00655ED8"/>
    <w:rsid w:val="0065604A"/>
    <w:rsid w:val="006571A5"/>
    <w:rsid w:val="00657A8B"/>
    <w:rsid w:val="00657BB7"/>
    <w:rsid w:val="0066099E"/>
    <w:rsid w:val="00660B1D"/>
    <w:rsid w:val="00660CAE"/>
    <w:rsid w:val="00660E6B"/>
    <w:rsid w:val="0066156C"/>
    <w:rsid w:val="00661B41"/>
    <w:rsid w:val="0066235D"/>
    <w:rsid w:val="00662C03"/>
    <w:rsid w:val="00663134"/>
    <w:rsid w:val="006631FD"/>
    <w:rsid w:val="0066393F"/>
    <w:rsid w:val="00664764"/>
    <w:rsid w:val="006658DC"/>
    <w:rsid w:val="00665B7D"/>
    <w:rsid w:val="00665C0E"/>
    <w:rsid w:val="00665E83"/>
    <w:rsid w:val="00665F9B"/>
    <w:rsid w:val="00666461"/>
    <w:rsid w:val="00666F5D"/>
    <w:rsid w:val="00670FF1"/>
    <w:rsid w:val="0067109E"/>
    <w:rsid w:val="00671208"/>
    <w:rsid w:val="006717F7"/>
    <w:rsid w:val="00671D09"/>
    <w:rsid w:val="0067220C"/>
    <w:rsid w:val="00672F5D"/>
    <w:rsid w:val="006732D3"/>
    <w:rsid w:val="00674255"/>
    <w:rsid w:val="006747E4"/>
    <w:rsid w:val="00674A90"/>
    <w:rsid w:val="00674D33"/>
    <w:rsid w:val="0067535F"/>
    <w:rsid w:val="00675E13"/>
    <w:rsid w:val="00675E55"/>
    <w:rsid w:val="00676015"/>
    <w:rsid w:val="006761C8"/>
    <w:rsid w:val="006761E8"/>
    <w:rsid w:val="00676E7C"/>
    <w:rsid w:val="00677072"/>
    <w:rsid w:val="0067715D"/>
    <w:rsid w:val="0067771E"/>
    <w:rsid w:val="00677C2A"/>
    <w:rsid w:val="0068061E"/>
    <w:rsid w:val="006806EA"/>
    <w:rsid w:val="00681689"/>
    <w:rsid w:val="00681749"/>
    <w:rsid w:val="00681CEC"/>
    <w:rsid w:val="00681F81"/>
    <w:rsid w:val="00682695"/>
    <w:rsid w:val="00682AF8"/>
    <w:rsid w:val="00683401"/>
    <w:rsid w:val="006836C3"/>
    <w:rsid w:val="00684230"/>
    <w:rsid w:val="006843F9"/>
    <w:rsid w:val="00684551"/>
    <w:rsid w:val="00684674"/>
    <w:rsid w:val="0068489C"/>
    <w:rsid w:val="006848ED"/>
    <w:rsid w:val="00684EED"/>
    <w:rsid w:val="00685837"/>
    <w:rsid w:val="006858CF"/>
    <w:rsid w:val="00685F39"/>
    <w:rsid w:val="00686216"/>
    <w:rsid w:val="006867DA"/>
    <w:rsid w:val="0068681F"/>
    <w:rsid w:val="006873CA"/>
    <w:rsid w:val="006874B8"/>
    <w:rsid w:val="00690C15"/>
    <w:rsid w:val="00690E1C"/>
    <w:rsid w:val="00690F24"/>
    <w:rsid w:val="006925FA"/>
    <w:rsid w:val="006935F4"/>
    <w:rsid w:val="00693893"/>
    <w:rsid w:val="00693992"/>
    <w:rsid w:val="0069411B"/>
    <w:rsid w:val="0069441A"/>
    <w:rsid w:val="00694804"/>
    <w:rsid w:val="00696236"/>
    <w:rsid w:val="006964B6"/>
    <w:rsid w:val="006974C6"/>
    <w:rsid w:val="0069774E"/>
    <w:rsid w:val="00697AEF"/>
    <w:rsid w:val="00697E7D"/>
    <w:rsid w:val="006A005E"/>
    <w:rsid w:val="006A093F"/>
    <w:rsid w:val="006A0BFB"/>
    <w:rsid w:val="006A1136"/>
    <w:rsid w:val="006A13D6"/>
    <w:rsid w:val="006A183D"/>
    <w:rsid w:val="006A1A5F"/>
    <w:rsid w:val="006A1BC1"/>
    <w:rsid w:val="006A1F8F"/>
    <w:rsid w:val="006A27F7"/>
    <w:rsid w:val="006A3BCC"/>
    <w:rsid w:val="006A3CB4"/>
    <w:rsid w:val="006A46B5"/>
    <w:rsid w:val="006A4BD0"/>
    <w:rsid w:val="006A56C6"/>
    <w:rsid w:val="006A578E"/>
    <w:rsid w:val="006A5FCC"/>
    <w:rsid w:val="006A67D2"/>
    <w:rsid w:val="006A6B6C"/>
    <w:rsid w:val="006A6BBC"/>
    <w:rsid w:val="006B0322"/>
    <w:rsid w:val="006B0485"/>
    <w:rsid w:val="006B0566"/>
    <w:rsid w:val="006B1ABF"/>
    <w:rsid w:val="006B1D46"/>
    <w:rsid w:val="006B1E03"/>
    <w:rsid w:val="006B2D5D"/>
    <w:rsid w:val="006B345E"/>
    <w:rsid w:val="006B483E"/>
    <w:rsid w:val="006B4F32"/>
    <w:rsid w:val="006B629D"/>
    <w:rsid w:val="006B64F7"/>
    <w:rsid w:val="006B67C4"/>
    <w:rsid w:val="006B6903"/>
    <w:rsid w:val="006B72F7"/>
    <w:rsid w:val="006C015F"/>
    <w:rsid w:val="006C041E"/>
    <w:rsid w:val="006C0EA9"/>
    <w:rsid w:val="006C116C"/>
    <w:rsid w:val="006C142D"/>
    <w:rsid w:val="006C1AA6"/>
    <w:rsid w:val="006C2B44"/>
    <w:rsid w:val="006C2C3B"/>
    <w:rsid w:val="006C2CFA"/>
    <w:rsid w:val="006C369F"/>
    <w:rsid w:val="006C3874"/>
    <w:rsid w:val="006C3AE4"/>
    <w:rsid w:val="006C3D8A"/>
    <w:rsid w:val="006C430C"/>
    <w:rsid w:val="006C4BDF"/>
    <w:rsid w:val="006C52A1"/>
    <w:rsid w:val="006C5808"/>
    <w:rsid w:val="006C5A76"/>
    <w:rsid w:val="006C5CD8"/>
    <w:rsid w:val="006C5D7A"/>
    <w:rsid w:val="006C6472"/>
    <w:rsid w:val="006C6924"/>
    <w:rsid w:val="006C7CE3"/>
    <w:rsid w:val="006D03D0"/>
    <w:rsid w:val="006D1683"/>
    <w:rsid w:val="006D2955"/>
    <w:rsid w:val="006D2AB4"/>
    <w:rsid w:val="006D2BA1"/>
    <w:rsid w:val="006D3192"/>
    <w:rsid w:val="006D3519"/>
    <w:rsid w:val="006D3841"/>
    <w:rsid w:val="006D3B6A"/>
    <w:rsid w:val="006D4119"/>
    <w:rsid w:val="006D44D2"/>
    <w:rsid w:val="006D4F03"/>
    <w:rsid w:val="006D58C0"/>
    <w:rsid w:val="006D6004"/>
    <w:rsid w:val="006D7029"/>
    <w:rsid w:val="006D7B95"/>
    <w:rsid w:val="006E010D"/>
    <w:rsid w:val="006E0D7E"/>
    <w:rsid w:val="006E1ABE"/>
    <w:rsid w:val="006E240A"/>
    <w:rsid w:val="006E3CD3"/>
    <w:rsid w:val="006E4247"/>
    <w:rsid w:val="006E4A0B"/>
    <w:rsid w:val="006E4A9A"/>
    <w:rsid w:val="006E50DE"/>
    <w:rsid w:val="006E53A6"/>
    <w:rsid w:val="006E63E5"/>
    <w:rsid w:val="006E6D7E"/>
    <w:rsid w:val="006F00A3"/>
    <w:rsid w:val="006F0C8F"/>
    <w:rsid w:val="006F109D"/>
    <w:rsid w:val="006F1903"/>
    <w:rsid w:val="006F20F8"/>
    <w:rsid w:val="006F2324"/>
    <w:rsid w:val="006F2C07"/>
    <w:rsid w:val="006F3124"/>
    <w:rsid w:val="006F34B0"/>
    <w:rsid w:val="006F363B"/>
    <w:rsid w:val="006F36D6"/>
    <w:rsid w:val="006F36EA"/>
    <w:rsid w:val="006F40BD"/>
    <w:rsid w:val="006F426D"/>
    <w:rsid w:val="006F5212"/>
    <w:rsid w:val="006F573C"/>
    <w:rsid w:val="006F58A5"/>
    <w:rsid w:val="006F5EC2"/>
    <w:rsid w:val="006F64C7"/>
    <w:rsid w:val="006F6EC4"/>
    <w:rsid w:val="007002FF"/>
    <w:rsid w:val="00700498"/>
    <w:rsid w:val="00700882"/>
    <w:rsid w:val="00700A79"/>
    <w:rsid w:val="007014F6"/>
    <w:rsid w:val="00701E5A"/>
    <w:rsid w:val="00701FD3"/>
    <w:rsid w:val="007022FD"/>
    <w:rsid w:val="007036F3"/>
    <w:rsid w:val="00704F84"/>
    <w:rsid w:val="007050D5"/>
    <w:rsid w:val="007055AD"/>
    <w:rsid w:val="00705D03"/>
    <w:rsid w:val="00705E91"/>
    <w:rsid w:val="00706282"/>
    <w:rsid w:val="007064F4"/>
    <w:rsid w:val="0070736C"/>
    <w:rsid w:val="007077C1"/>
    <w:rsid w:val="00707923"/>
    <w:rsid w:val="00707957"/>
    <w:rsid w:val="0071066F"/>
    <w:rsid w:val="00710699"/>
    <w:rsid w:val="00710ACE"/>
    <w:rsid w:val="007113BE"/>
    <w:rsid w:val="0071148E"/>
    <w:rsid w:val="00711601"/>
    <w:rsid w:val="0071188D"/>
    <w:rsid w:val="0071262A"/>
    <w:rsid w:val="00712E31"/>
    <w:rsid w:val="007131EB"/>
    <w:rsid w:val="0071368A"/>
    <w:rsid w:val="0071456F"/>
    <w:rsid w:val="00714D99"/>
    <w:rsid w:val="00714FCF"/>
    <w:rsid w:val="007154AA"/>
    <w:rsid w:val="0071584B"/>
    <w:rsid w:val="00716121"/>
    <w:rsid w:val="007169F4"/>
    <w:rsid w:val="00716C7D"/>
    <w:rsid w:val="00716D02"/>
    <w:rsid w:val="00716FCB"/>
    <w:rsid w:val="00717447"/>
    <w:rsid w:val="0071795C"/>
    <w:rsid w:val="00720475"/>
    <w:rsid w:val="007209B4"/>
    <w:rsid w:val="0072152E"/>
    <w:rsid w:val="007226AD"/>
    <w:rsid w:val="00722704"/>
    <w:rsid w:val="007228CE"/>
    <w:rsid w:val="00722B8B"/>
    <w:rsid w:val="00722CDD"/>
    <w:rsid w:val="00724767"/>
    <w:rsid w:val="00724841"/>
    <w:rsid w:val="007248AF"/>
    <w:rsid w:val="0072558D"/>
    <w:rsid w:val="00726FD1"/>
    <w:rsid w:val="0072735A"/>
    <w:rsid w:val="007279E0"/>
    <w:rsid w:val="00730210"/>
    <w:rsid w:val="007303D3"/>
    <w:rsid w:val="0073065C"/>
    <w:rsid w:val="00730EEC"/>
    <w:rsid w:val="0073110B"/>
    <w:rsid w:val="00731333"/>
    <w:rsid w:val="00731CD9"/>
    <w:rsid w:val="0073236B"/>
    <w:rsid w:val="007330E5"/>
    <w:rsid w:val="00733EA6"/>
    <w:rsid w:val="00733F38"/>
    <w:rsid w:val="00734227"/>
    <w:rsid w:val="0073575B"/>
    <w:rsid w:val="00735C29"/>
    <w:rsid w:val="00736818"/>
    <w:rsid w:val="00736C76"/>
    <w:rsid w:val="00737369"/>
    <w:rsid w:val="00737530"/>
    <w:rsid w:val="0073770A"/>
    <w:rsid w:val="00737A3D"/>
    <w:rsid w:val="00737A7D"/>
    <w:rsid w:val="00737C79"/>
    <w:rsid w:val="00737EFB"/>
    <w:rsid w:val="00740E93"/>
    <w:rsid w:val="007412F5"/>
    <w:rsid w:val="00741552"/>
    <w:rsid w:val="00741805"/>
    <w:rsid w:val="0074283B"/>
    <w:rsid w:val="00742DBE"/>
    <w:rsid w:val="00743053"/>
    <w:rsid w:val="007433DE"/>
    <w:rsid w:val="007435BA"/>
    <w:rsid w:val="0074392C"/>
    <w:rsid w:val="00743D2C"/>
    <w:rsid w:val="00744D87"/>
    <w:rsid w:val="00745056"/>
    <w:rsid w:val="00745A09"/>
    <w:rsid w:val="00747BE5"/>
    <w:rsid w:val="00747C70"/>
    <w:rsid w:val="00750EF5"/>
    <w:rsid w:val="007518E7"/>
    <w:rsid w:val="00751CDC"/>
    <w:rsid w:val="00752300"/>
    <w:rsid w:val="007529C3"/>
    <w:rsid w:val="00753055"/>
    <w:rsid w:val="0075322E"/>
    <w:rsid w:val="007534B9"/>
    <w:rsid w:val="0075353F"/>
    <w:rsid w:val="007537B5"/>
    <w:rsid w:val="00753FB0"/>
    <w:rsid w:val="007548BD"/>
    <w:rsid w:val="0075534A"/>
    <w:rsid w:val="0075551B"/>
    <w:rsid w:val="00755D67"/>
    <w:rsid w:val="0075648E"/>
    <w:rsid w:val="0075653A"/>
    <w:rsid w:val="00757330"/>
    <w:rsid w:val="00757761"/>
    <w:rsid w:val="00760A1D"/>
    <w:rsid w:val="00760A8B"/>
    <w:rsid w:val="00760B24"/>
    <w:rsid w:val="007617E6"/>
    <w:rsid w:val="00761E1C"/>
    <w:rsid w:val="00762E4E"/>
    <w:rsid w:val="00763B34"/>
    <w:rsid w:val="00763BAA"/>
    <w:rsid w:val="007644CA"/>
    <w:rsid w:val="007660DB"/>
    <w:rsid w:val="00766643"/>
    <w:rsid w:val="0076671C"/>
    <w:rsid w:val="00766A10"/>
    <w:rsid w:val="00766D14"/>
    <w:rsid w:val="00767B0A"/>
    <w:rsid w:val="00767EBE"/>
    <w:rsid w:val="00770523"/>
    <w:rsid w:val="0077112B"/>
    <w:rsid w:val="00771222"/>
    <w:rsid w:val="00771CEE"/>
    <w:rsid w:val="00771D91"/>
    <w:rsid w:val="00771F7A"/>
    <w:rsid w:val="007725EE"/>
    <w:rsid w:val="00772AE1"/>
    <w:rsid w:val="00773359"/>
    <w:rsid w:val="00773D5D"/>
    <w:rsid w:val="00774607"/>
    <w:rsid w:val="0077474A"/>
    <w:rsid w:val="007754EB"/>
    <w:rsid w:val="00775D62"/>
    <w:rsid w:val="007762C6"/>
    <w:rsid w:val="00776330"/>
    <w:rsid w:val="00776420"/>
    <w:rsid w:val="0077673C"/>
    <w:rsid w:val="0077781D"/>
    <w:rsid w:val="00777F26"/>
    <w:rsid w:val="0078041D"/>
    <w:rsid w:val="00781561"/>
    <w:rsid w:val="00781762"/>
    <w:rsid w:val="00781900"/>
    <w:rsid w:val="00781E07"/>
    <w:rsid w:val="007829E0"/>
    <w:rsid w:val="00783181"/>
    <w:rsid w:val="00783738"/>
    <w:rsid w:val="00783F49"/>
    <w:rsid w:val="007845A9"/>
    <w:rsid w:val="00784B92"/>
    <w:rsid w:val="00784BC2"/>
    <w:rsid w:val="00784FF6"/>
    <w:rsid w:val="0078512D"/>
    <w:rsid w:val="00785BCF"/>
    <w:rsid w:val="00785C2C"/>
    <w:rsid w:val="00785CE9"/>
    <w:rsid w:val="0078610D"/>
    <w:rsid w:val="007863A5"/>
    <w:rsid w:val="00786709"/>
    <w:rsid w:val="00787453"/>
    <w:rsid w:val="00787C0A"/>
    <w:rsid w:val="007902A6"/>
    <w:rsid w:val="00790904"/>
    <w:rsid w:val="0079096A"/>
    <w:rsid w:val="007912D9"/>
    <w:rsid w:val="0079202B"/>
    <w:rsid w:val="00792549"/>
    <w:rsid w:val="00792A43"/>
    <w:rsid w:val="00793D43"/>
    <w:rsid w:val="00794776"/>
    <w:rsid w:val="007951E1"/>
    <w:rsid w:val="007955E8"/>
    <w:rsid w:val="00795C83"/>
    <w:rsid w:val="007969FE"/>
    <w:rsid w:val="007A023F"/>
    <w:rsid w:val="007A02F1"/>
    <w:rsid w:val="007A0805"/>
    <w:rsid w:val="007A0D52"/>
    <w:rsid w:val="007A13AA"/>
    <w:rsid w:val="007A1D3A"/>
    <w:rsid w:val="007A30BA"/>
    <w:rsid w:val="007A3237"/>
    <w:rsid w:val="007A3E5C"/>
    <w:rsid w:val="007A3FA7"/>
    <w:rsid w:val="007A40B0"/>
    <w:rsid w:val="007A41E4"/>
    <w:rsid w:val="007A42E7"/>
    <w:rsid w:val="007A4E64"/>
    <w:rsid w:val="007A5859"/>
    <w:rsid w:val="007A5C09"/>
    <w:rsid w:val="007A615B"/>
    <w:rsid w:val="007A6237"/>
    <w:rsid w:val="007A65A1"/>
    <w:rsid w:val="007A699F"/>
    <w:rsid w:val="007A6A16"/>
    <w:rsid w:val="007A7717"/>
    <w:rsid w:val="007A7C06"/>
    <w:rsid w:val="007B0154"/>
    <w:rsid w:val="007B0221"/>
    <w:rsid w:val="007B02B7"/>
    <w:rsid w:val="007B08A5"/>
    <w:rsid w:val="007B0F71"/>
    <w:rsid w:val="007B18B6"/>
    <w:rsid w:val="007B1927"/>
    <w:rsid w:val="007B2DB3"/>
    <w:rsid w:val="007B3638"/>
    <w:rsid w:val="007B3665"/>
    <w:rsid w:val="007B3723"/>
    <w:rsid w:val="007B4886"/>
    <w:rsid w:val="007B49B7"/>
    <w:rsid w:val="007B4AB9"/>
    <w:rsid w:val="007B5BE2"/>
    <w:rsid w:val="007B5CF7"/>
    <w:rsid w:val="007B5D2E"/>
    <w:rsid w:val="007B6741"/>
    <w:rsid w:val="007B678C"/>
    <w:rsid w:val="007B6E87"/>
    <w:rsid w:val="007B74C3"/>
    <w:rsid w:val="007B76C6"/>
    <w:rsid w:val="007B77DF"/>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46"/>
    <w:rsid w:val="007D0F58"/>
    <w:rsid w:val="007D181D"/>
    <w:rsid w:val="007D19A9"/>
    <w:rsid w:val="007D19D0"/>
    <w:rsid w:val="007D1C5F"/>
    <w:rsid w:val="007D1FA9"/>
    <w:rsid w:val="007D40D8"/>
    <w:rsid w:val="007D484E"/>
    <w:rsid w:val="007D4A66"/>
    <w:rsid w:val="007D5517"/>
    <w:rsid w:val="007D5DFA"/>
    <w:rsid w:val="007D606A"/>
    <w:rsid w:val="007D6791"/>
    <w:rsid w:val="007D6BC2"/>
    <w:rsid w:val="007D7560"/>
    <w:rsid w:val="007E0A3B"/>
    <w:rsid w:val="007E1D34"/>
    <w:rsid w:val="007E2B58"/>
    <w:rsid w:val="007E3C57"/>
    <w:rsid w:val="007E3C9E"/>
    <w:rsid w:val="007E3CF0"/>
    <w:rsid w:val="007E3D08"/>
    <w:rsid w:val="007E5097"/>
    <w:rsid w:val="007E6387"/>
    <w:rsid w:val="007E6758"/>
    <w:rsid w:val="007E68C6"/>
    <w:rsid w:val="007E6F99"/>
    <w:rsid w:val="007E7246"/>
    <w:rsid w:val="007E78FF"/>
    <w:rsid w:val="007E79BE"/>
    <w:rsid w:val="007E79EA"/>
    <w:rsid w:val="007E7C1C"/>
    <w:rsid w:val="007F0069"/>
    <w:rsid w:val="007F08C5"/>
    <w:rsid w:val="007F0A79"/>
    <w:rsid w:val="007F0FFC"/>
    <w:rsid w:val="007F1064"/>
    <w:rsid w:val="007F1169"/>
    <w:rsid w:val="007F1F0F"/>
    <w:rsid w:val="007F2C0F"/>
    <w:rsid w:val="007F304B"/>
    <w:rsid w:val="007F3289"/>
    <w:rsid w:val="007F339B"/>
    <w:rsid w:val="007F40B2"/>
    <w:rsid w:val="007F4425"/>
    <w:rsid w:val="007F442B"/>
    <w:rsid w:val="007F4485"/>
    <w:rsid w:val="007F448B"/>
    <w:rsid w:val="007F4572"/>
    <w:rsid w:val="007F55BA"/>
    <w:rsid w:val="007F56FE"/>
    <w:rsid w:val="007F5BFB"/>
    <w:rsid w:val="007F5E26"/>
    <w:rsid w:val="007F65A1"/>
    <w:rsid w:val="007F65DC"/>
    <w:rsid w:val="007F6BD2"/>
    <w:rsid w:val="007F752D"/>
    <w:rsid w:val="00800465"/>
    <w:rsid w:val="00801DDF"/>
    <w:rsid w:val="0080229A"/>
    <w:rsid w:val="0080233E"/>
    <w:rsid w:val="008038B9"/>
    <w:rsid w:val="00803A7C"/>
    <w:rsid w:val="0080545F"/>
    <w:rsid w:val="00805BD8"/>
    <w:rsid w:val="0080682A"/>
    <w:rsid w:val="0080710C"/>
    <w:rsid w:val="00807251"/>
    <w:rsid w:val="00807435"/>
    <w:rsid w:val="00807D12"/>
    <w:rsid w:val="00810488"/>
    <w:rsid w:val="00811918"/>
    <w:rsid w:val="00811D21"/>
    <w:rsid w:val="00811FFF"/>
    <w:rsid w:val="00812F9C"/>
    <w:rsid w:val="0081324F"/>
    <w:rsid w:val="00813C7F"/>
    <w:rsid w:val="00814076"/>
    <w:rsid w:val="008140D2"/>
    <w:rsid w:val="00814269"/>
    <w:rsid w:val="00815133"/>
    <w:rsid w:val="0081590B"/>
    <w:rsid w:val="0081594B"/>
    <w:rsid w:val="00816061"/>
    <w:rsid w:val="0081627F"/>
    <w:rsid w:val="00816426"/>
    <w:rsid w:val="00816D0C"/>
    <w:rsid w:val="00817422"/>
    <w:rsid w:val="008178D5"/>
    <w:rsid w:val="0082024A"/>
    <w:rsid w:val="00820879"/>
    <w:rsid w:val="008219D5"/>
    <w:rsid w:val="00821B44"/>
    <w:rsid w:val="00821C95"/>
    <w:rsid w:val="0082248A"/>
    <w:rsid w:val="00822795"/>
    <w:rsid w:val="0082506F"/>
    <w:rsid w:val="008257C5"/>
    <w:rsid w:val="00825FE3"/>
    <w:rsid w:val="008262D7"/>
    <w:rsid w:val="008278AC"/>
    <w:rsid w:val="00827A19"/>
    <w:rsid w:val="00827C16"/>
    <w:rsid w:val="00827C4B"/>
    <w:rsid w:val="00831488"/>
    <w:rsid w:val="008314DB"/>
    <w:rsid w:val="0083165B"/>
    <w:rsid w:val="00831AAB"/>
    <w:rsid w:val="00831BEB"/>
    <w:rsid w:val="00831CE3"/>
    <w:rsid w:val="00832D05"/>
    <w:rsid w:val="008330A6"/>
    <w:rsid w:val="00834E02"/>
    <w:rsid w:val="00834EB3"/>
    <w:rsid w:val="008353F2"/>
    <w:rsid w:val="0083540E"/>
    <w:rsid w:val="0083568D"/>
    <w:rsid w:val="00835AD5"/>
    <w:rsid w:val="008365A5"/>
    <w:rsid w:val="00836A4F"/>
    <w:rsid w:val="00836B64"/>
    <w:rsid w:val="00837655"/>
    <w:rsid w:val="008401C4"/>
    <w:rsid w:val="00840AB0"/>
    <w:rsid w:val="00840B0F"/>
    <w:rsid w:val="00841ABB"/>
    <w:rsid w:val="00841ABE"/>
    <w:rsid w:val="008423CD"/>
    <w:rsid w:val="008425DC"/>
    <w:rsid w:val="00843052"/>
    <w:rsid w:val="00843209"/>
    <w:rsid w:val="0084397C"/>
    <w:rsid w:val="008439B0"/>
    <w:rsid w:val="00843E65"/>
    <w:rsid w:val="008442F1"/>
    <w:rsid w:val="008460F3"/>
    <w:rsid w:val="00846F38"/>
    <w:rsid w:val="00847348"/>
    <w:rsid w:val="008479B4"/>
    <w:rsid w:val="00847A28"/>
    <w:rsid w:val="00847E92"/>
    <w:rsid w:val="008500A6"/>
    <w:rsid w:val="008504E5"/>
    <w:rsid w:val="008511FB"/>
    <w:rsid w:val="008512CD"/>
    <w:rsid w:val="00851AEC"/>
    <w:rsid w:val="00851B11"/>
    <w:rsid w:val="00851FEB"/>
    <w:rsid w:val="0085369A"/>
    <w:rsid w:val="00853D8D"/>
    <w:rsid w:val="00854084"/>
    <w:rsid w:val="00854264"/>
    <w:rsid w:val="00855678"/>
    <w:rsid w:val="00855C62"/>
    <w:rsid w:val="0085725D"/>
    <w:rsid w:val="0085781D"/>
    <w:rsid w:val="00860429"/>
    <w:rsid w:val="008613B6"/>
    <w:rsid w:val="0086290D"/>
    <w:rsid w:val="00862B84"/>
    <w:rsid w:val="008630EB"/>
    <w:rsid w:val="00863C1D"/>
    <w:rsid w:val="00863FC5"/>
    <w:rsid w:val="008647AC"/>
    <w:rsid w:val="00864858"/>
    <w:rsid w:val="00865B21"/>
    <w:rsid w:val="00866147"/>
    <w:rsid w:val="008662B6"/>
    <w:rsid w:val="0086641D"/>
    <w:rsid w:val="0086689B"/>
    <w:rsid w:val="00866D1F"/>
    <w:rsid w:val="008674AA"/>
    <w:rsid w:val="00867715"/>
    <w:rsid w:val="0087001F"/>
    <w:rsid w:val="0087032C"/>
    <w:rsid w:val="008709C8"/>
    <w:rsid w:val="00870A24"/>
    <w:rsid w:val="00871663"/>
    <w:rsid w:val="00871869"/>
    <w:rsid w:val="00871A7B"/>
    <w:rsid w:val="00871AB6"/>
    <w:rsid w:val="00871B23"/>
    <w:rsid w:val="00871B7B"/>
    <w:rsid w:val="0087205C"/>
    <w:rsid w:val="0087291E"/>
    <w:rsid w:val="00872C41"/>
    <w:rsid w:val="00872F94"/>
    <w:rsid w:val="008736BE"/>
    <w:rsid w:val="00873E10"/>
    <w:rsid w:val="00874024"/>
    <w:rsid w:val="0087406C"/>
    <w:rsid w:val="00874CF6"/>
    <w:rsid w:val="00874DB4"/>
    <w:rsid w:val="00874EE8"/>
    <w:rsid w:val="008750D8"/>
    <w:rsid w:val="00875BFD"/>
    <w:rsid w:val="00876D0A"/>
    <w:rsid w:val="0087716D"/>
    <w:rsid w:val="008773CE"/>
    <w:rsid w:val="00877A89"/>
    <w:rsid w:val="00877BA1"/>
    <w:rsid w:val="00880F85"/>
    <w:rsid w:val="008824CA"/>
    <w:rsid w:val="00882FD4"/>
    <w:rsid w:val="00883071"/>
    <w:rsid w:val="008830EC"/>
    <w:rsid w:val="0088366F"/>
    <w:rsid w:val="00883F67"/>
    <w:rsid w:val="0088487F"/>
    <w:rsid w:val="008858E8"/>
    <w:rsid w:val="0088593A"/>
    <w:rsid w:val="00885994"/>
    <w:rsid w:val="00886303"/>
    <w:rsid w:val="008864D3"/>
    <w:rsid w:val="008867F3"/>
    <w:rsid w:val="00886F1B"/>
    <w:rsid w:val="008875DF"/>
    <w:rsid w:val="00887664"/>
    <w:rsid w:val="0088782D"/>
    <w:rsid w:val="008907D3"/>
    <w:rsid w:val="00890947"/>
    <w:rsid w:val="00890F7F"/>
    <w:rsid w:val="008912D2"/>
    <w:rsid w:val="0089178B"/>
    <w:rsid w:val="0089198C"/>
    <w:rsid w:val="00891DAD"/>
    <w:rsid w:val="00891F3B"/>
    <w:rsid w:val="0089217D"/>
    <w:rsid w:val="008927B4"/>
    <w:rsid w:val="008934DE"/>
    <w:rsid w:val="00893E9E"/>
    <w:rsid w:val="008940AA"/>
    <w:rsid w:val="0089446D"/>
    <w:rsid w:val="0089475F"/>
    <w:rsid w:val="00894D3C"/>
    <w:rsid w:val="00894D5A"/>
    <w:rsid w:val="00895659"/>
    <w:rsid w:val="00895793"/>
    <w:rsid w:val="00895C13"/>
    <w:rsid w:val="00895CA4"/>
    <w:rsid w:val="00896B4C"/>
    <w:rsid w:val="00896C98"/>
    <w:rsid w:val="00896CFA"/>
    <w:rsid w:val="008974BE"/>
    <w:rsid w:val="00897772"/>
    <w:rsid w:val="00897C87"/>
    <w:rsid w:val="008A05BB"/>
    <w:rsid w:val="008A1166"/>
    <w:rsid w:val="008A14DD"/>
    <w:rsid w:val="008A1CB7"/>
    <w:rsid w:val="008A242F"/>
    <w:rsid w:val="008A264B"/>
    <w:rsid w:val="008A2871"/>
    <w:rsid w:val="008A3726"/>
    <w:rsid w:val="008A374D"/>
    <w:rsid w:val="008A3F46"/>
    <w:rsid w:val="008A42CC"/>
    <w:rsid w:val="008A4670"/>
    <w:rsid w:val="008A4E88"/>
    <w:rsid w:val="008A6380"/>
    <w:rsid w:val="008A64FF"/>
    <w:rsid w:val="008A6F81"/>
    <w:rsid w:val="008A7206"/>
    <w:rsid w:val="008A7415"/>
    <w:rsid w:val="008A7A35"/>
    <w:rsid w:val="008B0796"/>
    <w:rsid w:val="008B0B73"/>
    <w:rsid w:val="008B0C8B"/>
    <w:rsid w:val="008B1EAE"/>
    <w:rsid w:val="008B1EE7"/>
    <w:rsid w:val="008B21D2"/>
    <w:rsid w:val="008B2754"/>
    <w:rsid w:val="008B39D6"/>
    <w:rsid w:val="008B4602"/>
    <w:rsid w:val="008B48E7"/>
    <w:rsid w:val="008B50F6"/>
    <w:rsid w:val="008B5564"/>
    <w:rsid w:val="008B5833"/>
    <w:rsid w:val="008B6D87"/>
    <w:rsid w:val="008B7C09"/>
    <w:rsid w:val="008B7C96"/>
    <w:rsid w:val="008C0098"/>
    <w:rsid w:val="008C0EFF"/>
    <w:rsid w:val="008C1DA9"/>
    <w:rsid w:val="008C227A"/>
    <w:rsid w:val="008C359A"/>
    <w:rsid w:val="008C3CA1"/>
    <w:rsid w:val="008C3D55"/>
    <w:rsid w:val="008C3E67"/>
    <w:rsid w:val="008C43E0"/>
    <w:rsid w:val="008C501B"/>
    <w:rsid w:val="008C57D7"/>
    <w:rsid w:val="008C5867"/>
    <w:rsid w:val="008C5CE1"/>
    <w:rsid w:val="008C66EC"/>
    <w:rsid w:val="008C6E7A"/>
    <w:rsid w:val="008C72B3"/>
    <w:rsid w:val="008C7C08"/>
    <w:rsid w:val="008D038B"/>
    <w:rsid w:val="008D04EB"/>
    <w:rsid w:val="008D095E"/>
    <w:rsid w:val="008D09B9"/>
    <w:rsid w:val="008D20CF"/>
    <w:rsid w:val="008D2308"/>
    <w:rsid w:val="008D255D"/>
    <w:rsid w:val="008D2818"/>
    <w:rsid w:val="008D2A1B"/>
    <w:rsid w:val="008D3115"/>
    <w:rsid w:val="008D35D2"/>
    <w:rsid w:val="008D38A9"/>
    <w:rsid w:val="008D3937"/>
    <w:rsid w:val="008D3A46"/>
    <w:rsid w:val="008D4293"/>
    <w:rsid w:val="008D4635"/>
    <w:rsid w:val="008D46BA"/>
    <w:rsid w:val="008D57FB"/>
    <w:rsid w:val="008D6A38"/>
    <w:rsid w:val="008D6C4B"/>
    <w:rsid w:val="008D6E3B"/>
    <w:rsid w:val="008D71F2"/>
    <w:rsid w:val="008D7851"/>
    <w:rsid w:val="008D7BA0"/>
    <w:rsid w:val="008D7F22"/>
    <w:rsid w:val="008E12BD"/>
    <w:rsid w:val="008E13F2"/>
    <w:rsid w:val="008E1967"/>
    <w:rsid w:val="008E1CE0"/>
    <w:rsid w:val="008E24A0"/>
    <w:rsid w:val="008E264F"/>
    <w:rsid w:val="008E5B3E"/>
    <w:rsid w:val="008E5E45"/>
    <w:rsid w:val="008E6617"/>
    <w:rsid w:val="008E6B84"/>
    <w:rsid w:val="008E721A"/>
    <w:rsid w:val="008E72F7"/>
    <w:rsid w:val="008E7E06"/>
    <w:rsid w:val="008E7EB7"/>
    <w:rsid w:val="008E7F93"/>
    <w:rsid w:val="008F0296"/>
    <w:rsid w:val="008F1561"/>
    <w:rsid w:val="008F1DF5"/>
    <w:rsid w:val="008F2128"/>
    <w:rsid w:val="008F2226"/>
    <w:rsid w:val="008F24B8"/>
    <w:rsid w:val="008F343D"/>
    <w:rsid w:val="008F3981"/>
    <w:rsid w:val="008F3B24"/>
    <w:rsid w:val="008F3BD3"/>
    <w:rsid w:val="008F3F50"/>
    <w:rsid w:val="008F3FF5"/>
    <w:rsid w:val="008F457A"/>
    <w:rsid w:val="008F5067"/>
    <w:rsid w:val="008F5CEF"/>
    <w:rsid w:val="008F605E"/>
    <w:rsid w:val="008F62E1"/>
    <w:rsid w:val="008F682E"/>
    <w:rsid w:val="008F7E2B"/>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47D4"/>
    <w:rsid w:val="00905D73"/>
    <w:rsid w:val="009069CD"/>
    <w:rsid w:val="00906EA8"/>
    <w:rsid w:val="00907173"/>
    <w:rsid w:val="0090735F"/>
    <w:rsid w:val="00907521"/>
    <w:rsid w:val="00907F3A"/>
    <w:rsid w:val="009113F7"/>
    <w:rsid w:val="00911560"/>
    <w:rsid w:val="0091212C"/>
    <w:rsid w:val="0091245A"/>
    <w:rsid w:val="009128C1"/>
    <w:rsid w:val="00912E74"/>
    <w:rsid w:val="00913ACE"/>
    <w:rsid w:val="00913D17"/>
    <w:rsid w:val="00913E6C"/>
    <w:rsid w:val="00914CD4"/>
    <w:rsid w:val="00916278"/>
    <w:rsid w:val="00916564"/>
    <w:rsid w:val="0091799F"/>
    <w:rsid w:val="00921871"/>
    <w:rsid w:val="009229AD"/>
    <w:rsid w:val="00922C4C"/>
    <w:rsid w:val="00922DBF"/>
    <w:rsid w:val="009233E6"/>
    <w:rsid w:val="009235B5"/>
    <w:rsid w:val="00924120"/>
    <w:rsid w:val="00924E79"/>
    <w:rsid w:val="00925FA6"/>
    <w:rsid w:val="00926974"/>
    <w:rsid w:val="00926CCD"/>
    <w:rsid w:val="00926CDA"/>
    <w:rsid w:val="009272E4"/>
    <w:rsid w:val="009303CB"/>
    <w:rsid w:val="009308E5"/>
    <w:rsid w:val="00930DE8"/>
    <w:rsid w:val="00930FAA"/>
    <w:rsid w:val="009312FF"/>
    <w:rsid w:val="00931381"/>
    <w:rsid w:val="009315A4"/>
    <w:rsid w:val="009320A3"/>
    <w:rsid w:val="0093260B"/>
    <w:rsid w:val="00932AE4"/>
    <w:rsid w:val="00932E70"/>
    <w:rsid w:val="009339C8"/>
    <w:rsid w:val="0093409A"/>
    <w:rsid w:val="0093421B"/>
    <w:rsid w:val="009342D4"/>
    <w:rsid w:val="00934475"/>
    <w:rsid w:val="00934A64"/>
    <w:rsid w:val="00934EDC"/>
    <w:rsid w:val="009358B5"/>
    <w:rsid w:val="00935AAD"/>
    <w:rsid w:val="009360E3"/>
    <w:rsid w:val="00936A98"/>
    <w:rsid w:val="009375C9"/>
    <w:rsid w:val="009404E8"/>
    <w:rsid w:val="0094069A"/>
    <w:rsid w:val="00940ACC"/>
    <w:rsid w:val="009412FF"/>
    <w:rsid w:val="0094165B"/>
    <w:rsid w:val="009418C0"/>
    <w:rsid w:val="009419F1"/>
    <w:rsid w:val="00941AFF"/>
    <w:rsid w:val="00941CBC"/>
    <w:rsid w:val="00942980"/>
    <w:rsid w:val="009439ED"/>
    <w:rsid w:val="00943F21"/>
    <w:rsid w:val="00943F9A"/>
    <w:rsid w:val="00944348"/>
    <w:rsid w:val="0094502B"/>
    <w:rsid w:val="0094510A"/>
    <w:rsid w:val="009456B0"/>
    <w:rsid w:val="00945959"/>
    <w:rsid w:val="00945AC9"/>
    <w:rsid w:val="00945B2F"/>
    <w:rsid w:val="00945E32"/>
    <w:rsid w:val="009463E6"/>
    <w:rsid w:val="00946954"/>
    <w:rsid w:val="00946F68"/>
    <w:rsid w:val="00947094"/>
    <w:rsid w:val="00947168"/>
    <w:rsid w:val="0094759A"/>
    <w:rsid w:val="009476DA"/>
    <w:rsid w:val="009514C7"/>
    <w:rsid w:val="009524BE"/>
    <w:rsid w:val="00952708"/>
    <w:rsid w:val="009528D4"/>
    <w:rsid w:val="00952DBE"/>
    <w:rsid w:val="00953A29"/>
    <w:rsid w:val="00953F2E"/>
    <w:rsid w:val="009541D1"/>
    <w:rsid w:val="00954C5D"/>
    <w:rsid w:val="00954E42"/>
    <w:rsid w:val="0095501E"/>
    <w:rsid w:val="00955288"/>
    <w:rsid w:val="00956916"/>
    <w:rsid w:val="00957235"/>
    <w:rsid w:val="009573C9"/>
    <w:rsid w:val="009576C3"/>
    <w:rsid w:val="00957D1E"/>
    <w:rsid w:val="009615BE"/>
    <w:rsid w:val="009624B7"/>
    <w:rsid w:val="009636AE"/>
    <w:rsid w:val="00963907"/>
    <w:rsid w:val="0096398B"/>
    <w:rsid w:val="00963BAD"/>
    <w:rsid w:val="00963BE8"/>
    <w:rsid w:val="00963C06"/>
    <w:rsid w:val="0096412F"/>
    <w:rsid w:val="0096425F"/>
    <w:rsid w:val="00964330"/>
    <w:rsid w:val="009653EA"/>
    <w:rsid w:val="009654CF"/>
    <w:rsid w:val="00966CBA"/>
    <w:rsid w:val="00966DEE"/>
    <w:rsid w:val="00966E1B"/>
    <w:rsid w:val="00967D3C"/>
    <w:rsid w:val="009701E2"/>
    <w:rsid w:val="009702E1"/>
    <w:rsid w:val="009706C9"/>
    <w:rsid w:val="009708C7"/>
    <w:rsid w:val="00970A65"/>
    <w:rsid w:val="00970BCB"/>
    <w:rsid w:val="009716D7"/>
    <w:rsid w:val="0097190A"/>
    <w:rsid w:val="0097287B"/>
    <w:rsid w:val="009728E4"/>
    <w:rsid w:val="00972A36"/>
    <w:rsid w:val="00972C4A"/>
    <w:rsid w:val="00973064"/>
    <w:rsid w:val="00973E14"/>
    <w:rsid w:val="00975F01"/>
    <w:rsid w:val="009760C9"/>
    <w:rsid w:val="009764A8"/>
    <w:rsid w:val="00976ADC"/>
    <w:rsid w:val="0097750C"/>
    <w:rsid w:val="0097759E"/>
    <w:rsid w:val="00980164"/>
    <w:rsid w:val="00980C17"/>
    <w:rsid w:val="00980C74"/>
    <w:rsid w:val="00981091"/>
    <w:rsid w:val="009811AF"/>
    <w:rsid w:val="009811B5"/>
    <w:rsid w:val="0098195D"/>
    <w:rsid w:val="009820FC"/>
    <w:rsid w:val="009822C0"/>
    <w:rsid w:val="00982580"/>
    <w:rsid w:val="009825E4"/>
    <w:rsid w:val="009828C5"/>
    <w:rsid w:val="00982984"/>
    <w:rsid w:val="00983714"/>
    <w:rsid w:val="00983783"/>
    <w:rsid w:val="00983EC6"/>
    <w:rsid w:val="00984728"/>
    <w:rsid w:val="009853CE"/>
    <w:rsid w:val="009857D0"/>
    <w:rsid w:val="00985F6F"/>
    <w:rsid w:val="00987BC2"/>
    <w:rsid w:val="00990B01"/>
    <w:rsid w:val="00990E70"/>
    <w:rsid w:val="009915D1"/>
    <w:rsid w:val="00991956"/>
    <w:rsid w:val="0099221F"/>
    <w:rsid w:val="00992780"/>
    <w:rsid w:val="009927D1"/>
    <w:rsid w:val="00992A46"/>
    <w:rsid w:val="00993450"/>
    <w:rsid w:val="009934B5"/>
    <w:rsid w:val="00993619"/>
    <w:rsid w:val="00993CCB"/>
    <w:rsid w:val="00994010"/>
    <w:rsid w:val="009952D7"/>
    <w:rsid w:val="00996433"/>
    <w:rsid w:val="00996DC7"/>
    <w:rsid w:val="00996E03"/>
    <w:rsid w:val="0099710E"/>
    <w:rsid w:val="00997744"/>
    <w:rsid w:val="00997DC4"/>
    <w:rsid w:val="00997FAC"/>
    <w:rsid w:val="009A08EA"/>
    <w:rsid w:val="009A0C18"/>
    <w:rsid w:val="009A121F"/>
    <w:rsid w:val="009A2061"/>
    <w:rsid w:val="009A23A7"/>
    <w:rsid w:val="009A2808"/>
    <w:rsid w:val="009A2CFE"/>
    <w:rsid w:val="009A2DC1"/>
    <w:rsid w:val="009A3C0E"/>
    <w:rsid w:val="009A4041"/>
    <w:rsid w:val="009A47FA"/>
    <w:rsid w:val="009A4B80"/>
    <w:rsid w:val="009A4C55"/>
    <w:rsid w:val="009A4DBD"/>
    <w:rsid w:val="009A5E4F"/>
    <w:rsid w:val="009A606D"/>
    <w:rsid w:val="009A7936"/>
    <w:rsid w:val="009A7DBE"/>
    <w:rsid w:val="009B0103"/>
    <w:rsid w:val="009B0458"/>
    <w:rsid w:val="009B04BE"/>
    <w:rsid w:val="009B0C2A"/>
    <w:rsid w:val="009B0D95"/>
    <w:rsid w:val="009B134D"/>
    <w:rsid w:val="009B1413"/>
    <w:rsid w:val="009B165C"/>
    <w:rsid w:val="009B2562"/>
    <w:rsid w:val="009B3198"/>
    <w:rsid w:val="009B3EB4"/>
    <w:rsid w:val="009B4194"/>
    <w:rsid w:val="009B45C6"/>
    <w:rsid w:val="009B4963"/>
    <w:rsid w:val="009B4B3E"/>
    <w:rsid w:val="009B4D56"/>
    <w:rsid w:val="009B6D43"/>
    <w:rsid w:val="009B708C"/>
    <w:rsid w:val="009B7A8D"/>
    <w:rsid w:val="009B7D86"/>
    <w:rsid w:val="009B7ED5"/>
    <w:rsid w:val="009C00A1"/>
    <w:rsid w:val="009C1161"/>
    <w:rsid w:val="009C2024"/>
    <w:rsid w:val="009C263A"/>
    <w:rsid w:val="009C2C9F"/>
    <w:rsid w:val="009C2DBD"/>
    <w:rsid w:val="009C30E4"/>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3A10"/>
    <w:rsid w:val="009D5091"/>
    <w:rsid w:val="009D5325"/>
    <w:rsid w:val="009D53CE"/>
    <w:rsid w:val="009D56E7"/>
    <w:rsid w:val="009D60D1"/>
    <w:rsid w:val="009D655C"/>
    <w:rsid w:val="009D6DA5"/>
    <w:rsid w:val="009D6DAA"/>
    <w:rsid w:val="009D7043"/>
    <w:rsid w:val="009D7333"/>
    <w:rsid w:val="009D7595"/>
    <w:rsid w:val="009E01AD"/>
    <w:rsid w:val="009E0CF0"/>
    <w:rsid w:val="009E15EF"/>
    <w:rsid w:val="009E17B3"/>
    <w:rsid w:val="009E25AF"/>
    <w:rsid w:val="009E2683"/>
    <w:rsid w:val="009E325C"/>
    <w:rsid w:val="009E3A24"/>
    <w:rsid w:val="009E473A"/>
    <w:rsid w:val="009E4E14"/>
    <w:rsid w:val="009E4EC0"/>
    <w:rsid w:val="009E4F7E"/>
    <w:rsid w:val="009E5702"/>
    <w:rsid w:val="009E5C8E"/>
    <w:rsid w:val="009E5DE3"/>
    <w:rsid w:val="009E6112"/>
    <w:rsid w:val="009E689F"/>
    <w:rsid w:val="009E6ACF"/>
    <w:rsid w:val="009E72E6"/>
    <w:rsid w:val="009E7912"/>
    <w:rsid w:val="009E7DAE"/>
    <w:rsid w:val="009F0414"/>
    <w:rsid w:val="009F1748"/>
    <w:rsid w:val="009F1CE2"/>
    <w:rsid w:val="009F1FB5"/>
    <w:rsid w:val="009F2C7B"/>
    <w:rsid w:val="009F2E87"/>
    <w:rsid w:val="009F2ED9"/>
    <w:rsid w:val="009F35EA"/>
    <w:rsid w:val="009F36EF"/>
    <w:rsid w:val="009F3951"/>
    <w:rsid w:val="009F4074"/>
    <w:rsid w:val="009F4239"/>
    <w:rsid w:val="009F45D3"/>
    <w:rsid w:val="009F467D"/>
    <w:rsid w:val="009F4EA4"/>
    <w:rsid w:val="009F516A"/>
    <w:rsid w:val="009F6DF1"/>
    <w:rsid w:val="009F727F"/>
    <w:rsid w:val="009F74A9"/>
    <w:rsid w:val="009F7BB5"/>
    <w:rsid w:val="009F7D55"/>
    <w:rsid w:val="00A002F9"/>
    <w:rsid w:val="00A017AD"/>
    <w:rsid w:val="00A02193"/>
    <w:rsid w:val="00A03438"/>
    <w:rsid w:val="00A037E6"/>
    <w:rsid w:val="00A04DD2"/>
    <w:rsid w:val="00A051E1"/>
    <w:rsid w:val="00A05689"/>
    <w:rsid w:val="00A056A1"/>
    <w:rsid w:val="00A0592D"/>
    <w:rsid w:val="00A05F12"/>
    <w:rsid w:val="00A060F3"/>
    <w:rsid w:val="00A0629F"/>
    <w:rsid w:val="00A064AE"/>
    <w:rsid w:val="00A06FF6"/>
    <w:rsid w:val="00A07DCD"/>
    <w:rsid w:val="00A1012F"/>
    <w:rsid w:val="00A10ED3"/>
    <w:rsid w:val="00A10FBD"/>
    <w:rsid w:val="00A118F6"/>
    <w:rsid w:val="00A11998"/>
    <w:rsid w:val="00A11DC5"/>
    <w:rsid w:val="00A120FF"/>
    <w:rsid w:val="00A12CAB"/>
    <w:rsid w:val="00A13B35"/>
    <w:rsid w:val="00A13E6B"/>
    <w:rsid w:val="00A14513"/>
    <w:rsid w:val="00A14D83"/>
    <w:rsid w:val="00A15685"/>
    <w:rsid w:val="00A156F3"/>
    <w:rsid w:val="00A1582A"/>
    <w:rsid w:val="00A15B67"/>
    <w:rsid w:val="00A16106"/>
    <w:rsid w:val="00A165F3"/>
    <w:rsid w:val="00A16886"/>
    <w:rsid w:val="00A16979"/>
    <w:rsid w:val="00A16C27"/>
    <w:rsid w:val="00A202D9"/>
    <w:rsid w:val="00A21CAF"/>
    <w:rsid w:val="00A229F0"/>
    <w:rsid w:val="00A22CA1"/>
    <w:rsid w:val="00A2389A"/>
    <w:rsid w:val="00A23D5D"/>
    <w:rsid w:val="00A23FDD"/>
    <w:rsid w:val="00A244D2"/>
    <w:rsid w:val="00A245BB"/>
    <w:rsid w:val="00A24D46"/>
    <w:rsid w:val="00A25264"/>
    <w:rsid w:val="00A25EE5"/>
    <w:rsid w:val="00A267B9"/>
    <w:rsid w:val="00A267FD"/>
    <w:rsid w:val="00A27009"/>
    <w:rsid w:val="00A27A5E"/>
    <w:rsid w:val="00A27A97"/>
    <w:rsid w:val="00A301C0"/>
    <w:rsid w:val="00A3077E"/>
    <w:rsid w:val="00A30A6B"/>
    <w:rsid w:val="00A30C8A"/>
    <w:rsid w:val="00A31A98"/>
    <w:rsid w:val="00A345E6"/>
    <w:rsid w:val="00A34A7D"/>
    <w:rsid w:val="00A3522E"/>
    <w:rsid w:val="00A35834"/>
    <w:rsid w:val="00A35BE9"/>
    <w:rsid w:val="00A36971"/>
    <w:rsid w:val="00A36EA4"/>
    <w:rsid w:val="00A36FA7"/>
    <w:rsid w:val="00A4009F"/>
    <w:rsid w:val="00A40236"/>
    <w:rsid w:val="00A40410"/>
    <w:rsid w:val="00A40798"/>
    <w:rsid w:val="00A408C2"/>
    <w:rsid w:val="00A410B4"/>
    <w:rsid w:val="00A41119"/>
    <w:rsid w:val="00A415C4"/>
    <w:rsid w:val="00A41695"/>
    <w:rsid w:val="00A420B7"/>
    <w:rsid w:val="00A426C3"/>
    <w:rsid w:val="00A42918"/>
    <w:rsid w:val="00A43D2A"/>
    <w:rsid w:val="00A4420F"/>
    <w:rsid w:val="00A46309"/>
    <w:rsid w:val="00A46F14"/>
    <w:rsid w:val="00A47437"/>
    <w:rsid w:val="00A4777E"/>
    <w:rsid w:val="00A47F71"/>
    <w:rsid w:val="00A50738"/>
    <w:rsid w:val="00A511BE"/>
    <w:rsid w:val="00A51253"/>
    <w:rsid w:val="00A51382"/>
    <w:rsid w:val="00A515E7"/>
    <w:rsid w:val="00A5270E"/>
    <w:rsid w:val="00A53E6D"/>
    <w:rsid w:val="00A549EA"/>
    <w:rsid w:val="00A549FF"/>
    <w:rsid w:val="00A54A36"/>
    <w:rsid w:val="00A5578B"/>
    <w:rsid w:val="00A55851"/>
    <w:rsid w:val="00A563AC"/>
    <w:rsid w:val="00A56790"/>
    <w:rsid w:val="00A569FC"/>
    <w:rsid w:val="00A57035"/>
    <w:rsid w:val="00A5772F"/>
    <w:rsid w:val="00A57834"/>
    <w:rsid w:val="00A57ADB"/>
    <w:rsid w:val="00A57EE8"/>
    <w:rsid w:val="00A6034E"/>
    <w:rsid w:val="00A607BD"/>
    <w:rsid w:val="00A60D88"/>
    <w:rsid w:val="00A61048"/>
    <w:rsid w:val="00A613E0"/>
    <w:rsid w:val="00A61B8C"/>
    <w:rsid w:val="00A61D6F"/>
    <w:rsid w:val="00A62A24"/>
    <w:rsid w:val="00A62B68"/>
    <w:rsid w:val="00A62E08"/>
    <w:rsid w:val="00A632EC"/>
    <w:rsid w:val="00A63F2C"/>
    <w:rsid w:val="00A64098"/>
    <w:rsid w:val="00A6450A"/>
    <w:rsid w:val="00A64BA8"/>
    <w:rsid w:val="00A652D3"/>
    <w:rsid w:val="00A665F6"/>
    <w:rsid w:val="00A66881"/>
    <w:rsid w:val="00A66A1C"/>
    <w:rsid w:val="00A675E2"/>
    <w:rsid w:val="00A70984"/>
    <w:rsid w:val="00A720FE"/>
    <w:rsid w:val="00A72373"/>
    <w:rsid w:val="00A723EF"/>
    <w:rsid w:val="00A72636"/>
    <w:rsid w:val="00A7286D"/>
    <w:rsid w:val="00A72E29"/>
    <w:rsid w:val="00A72E52"/>
    <w:rsid w:val="00A73AF3"/>
    <w:rsid w:val="00A73D92"/>
    <w:rsid w:val="00A73DD7"/>
    <w:rsid w:val="00A74F29"/>
    <w:rsid w:val="00A76B9D"/>
    <w:rsid w:val="00A77899"/>
    <w:rsid w:val="00A778D6"/>
    <w:rsid w:val="00A8005A"/>
    <w:rsid w:val="00A80468"/>
    <w:rsid w:val="00A80ADC"/>
    <w:rsid w:val="00A80E9A"/>
    <w:rsid w:val="00A81C28"/>
    <w:rsid w:val="00A82146"/>
    <w:rsid w:val="00A821C7"/>
    <w:rsid w:val="00A822B7"/>
    <w:rsid w:val="00A82556"/>
    <w:rsid w:val="00A82C83"/>
    <w:rsid w:val="00A83F2B"/>
    <w:rsid w:val="00A843BC"/>
    <w:rsid w:val="00A848AA"/>
    <w:rsid w:val="00A8577C"/>
    <w:rsid w:val="00A857A1"/>
    <w:rsid w:val="00A86C8D"/>
    <w:rsid w:val="00A86EBC"/>
    <w:rsid w:val="00A8745F"/>
    <w:rsid w:val="00A87DC1"/>
    <w:rsid w:val="00A90018"/>
    <w:rsid w:val="00A9007A"/>
    <w:rsid w:val="00A903C7"/>
    <w:rsid w:val="00A916B2"/>
    <w:rsid w:val="00A9176B"/>
    <w:rsid w:val="00A922B5"/>
    <w:rsid w:val="00A92DE9"/>
    <w:rsid w:val="00A93B39"/>
    <w:rsid w:val="00A93DD7"/>
    <w:rsid w:val="00A94115"/>
    <w:rsid w:val="00A942A4"/>
    <w:rsid w:val="00A94567"/>
    <w:rsid w:val="00A94ACD"/>
    <w:rsid w:val="00A96B73"/>
    <w:rsid w:val="00A96F26"/>
    <w:rsid w:val="00A97A6F"/>
    <w:rsid w:val="00A97C15"/>
    <w:rsid w:val="00AA06D0"/>
    <w:rsid w:val="00AA071D"/>
    <w:rsid w:val="00AA08D6"/>
    <w:rsid w:val="00AA09A3"/>
    <w:rsid w:val="00AA0B42"/>
    <w:rsid w:val="00AA1A50"/>
    <w:rsid w:val="00AA22BD"/>
    <w:rsid w:val="00AA24A2"/>
    <w:rsid w:val="00AA2CA4"/>
    <w:rsid w:val="00AA2FB0"/>
    <w:rsid w:val="00AA3B73"/>
    <w:rsid w:val="00AA4371"/>
    <w:rsid w:val="00AA4680"/>
    <w:rsid w:val="00AA666B"/>
    <w:rsid w:val="00AA6F50"/>
    <w:rsid w:val="00AA7089"/>
    <w:rsid w:val="00AA73E3"/>
    <w:rsid w:val="00AA7ADC"/>
    <w:rsid w:val="00AA7B45"/>
    <w:rsid w:val="00AB09AB"/>
    <w:rsid w:val="00AB10E8"/>
    <w:rsid w:val="00AB18FA"/>
    <w:rsid w:val="00AB1C96"/>
    <w:rsid w:val="00AB25B9"/>
    <w:rsid w:val="00AB3508"/>
    <w:rsid w:val="00AB398E"/>
    <w:rsid w:val="00AB43D5"/>
    <w:rsid w:val="00AB482C"/>
    <w:rsid w:val="00AB4830"/>
    <w:rsid w:val="00AB4AA5"/>
    <w:rsid w:val="00AB5165"/>
    <w:rsid w:val="00AB525C"/>
    <w:rsid w:val="00AB5E5C"/>
    <w:rsid w:val="00AB5F07"/>
    <w:rsid w:val="00AB5F2F"/>
    <w:rsid w:val="00AB63D8"/>
    <w:rsid w:val="00AB7CAC"/>
    <w:rsid w:val="00AC0D3D"/>
    <w:rsid w:val="00AC0E43"/>
    <w:rsid w:val="00AC2125"/>
    <w:rsid w:val="00AC21C2"/>
    <w:rsid w:val="00AC3492"/>
    <w:rsid w:val="00AC39F4"/>
    <w:rsid w:val="00AC3B2F"/>
    <w:rsid w:val="00AC4008"/>
    <w:rsid w:val="00AC51E4"/>
    <w:rsid w:val="00AC5B10"/>
    <w:rsid w:val="00AC64AD"/>
    <w:rsid w:val="00AC70FD"/>
    <w:rsid w:val="00AC7423"/>
    <w:rsid w:val="00AC7A75"/>
    <w:rsid w:val="00AD0C97"/>
    <w:rsid w:val="00AD1691"/>
    <w:rsid w:val="00AD17A8"/>
    <w:rsid w:val="00AD1F43"/>
    <w:rsid w:val="00AD2280"/>
    <w:rsid w:val="00AD24C2"/>
    <w:rsid w:val="00AD2D1A"/>
    <w:rsid w:val="00AD2D29"/>
    <w:rsid w:val="00AD32EA"/>
    <w:rsid w:val="00AD35BE"/>
    <w:rsid w:val="00AD3AEC"/>
    <w:rsid w:val="00AD44B5"/>
    <w:rsid w:val="00AD5049"/>
    <w:rsid w:val="00AD6B56"/>
    <w:rsid w:val="00AD7449"/>
    <w:rsid w:val="00AD76B4"/>
    <w:rsid w:val="00AE0C06"/>
    <w:rsid w:val="00AE0C5D"/>
    <w:rsid w:val="00AE0E89"/>
    <w:rsid w:val="00AE15DF"/>
    <w:rsid w:val="00AE1934"/>
    <w:rsid w:val="00AE29A4"/>
    <w:rsid w:val="00AE306E"/>
    <w:rsid w:val="00AE36BD"/>
    <w:rsid w:val="00AE4281"/>
    <w:rsid w:val="00AE506E"/>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AF5FD8"/>
    <w:rsid w:val="00AF79EF"/>
    <w:rsid w:val="00B00C2A"/>
    <w:rsid w:val="00B0140E"/>
    <w:rsid w:val="00B016E4"/>
    <w:rsid w:val="00B01C43"/>
    <w:rsid w:val="00B02B97"/>
    <w:rsid w:val="00B03026"/>
    <w:rsid w:val="00B0367A"/>
    <w:rsid w:val="00B03D53"/>
    <w:rsid w:val="00B04194"/>
    <w:rsid w:val="00B04C37"/>
    <w:rsid w:val="00B050C7"/>
    <w:rsid w:val="00B05479"/>
    <w:rsid w:val="00B0584E"/>
    <w:rsid w:val="00B05859"/>
    <w:rsid w:val="00B05B3A"/>
    <w:rsid w:val="00B05D17"/>
    <w:rsid w:val="00B05EF5"/>
    <w:rsid w:val="00B0612C"/>
    <w:rsid w:val="00B06142"/>
    <w:rsid w:val="00B067F8"/>
    <w:rsid w:val="00B07048"/>
    <w:rsid w:val="00B07965"/>
    <w:rsid w:val="00B1019D"/>
    <w:rsid w:val="00B10A70"/>
    <w:rsid w:val="00B11457"/>
    <w:rsid w:val="00B124E8"/>
    <w:rsid w:val="00B12527"/>
    <w:rsid w:val="00B12BEB"/>
    <w:rsid w:val="00B1354D"/>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18"/>
    <w:rsid w:val="00B1767F"/>
    <w:rsid w:val="00B207DE"/>
    <w:rsid w:val="00B20938"/>
    <w:rsid w:val="00B20F06"/>
    <w:rsid w:val="00B2144E"/>
    <w:rsid w:val="00B21505"/>
    <w:rsid w:val="00B21832"/>
    <w:rsid w:val="00B21840"/>
    <w:rsid w:val="00B219A8"/>
    <w:rsid w:val="00B219B1"/>
    <w:rsid w:val="00B22509"/>
    <w:rsid w:val="00B22C65"/>
    <w:rsid w:val="00B22DF4"/>
    <w:rsid w:val="00B23492"/>
    <w:rsid w:val="00B235D1"/>
    <w:rsid w:val="00B23ECD"/>
    <w:rsid w:val="00B24393"/>
    <w:rsid w:val="00B254FC"/>
    <w:rsid w:val="00B256D6"/>
    <w:rsid w:val="00B25D6A"/>
    <w:rsid w:val="00B25E6F"/>
    <w:rsid w:val="00B264C3"/>
    <w:rsid w:val="00B26CC1"/>
    <w:rsid w:val="00B26D24"/>
    <w:rsid w:val="00B26F98"/>
    <w:rsid w:val="00B27D04"/>
    <w:rsid w:val="00B27EDA"/>
    <w:rsid w:val="00B3034C"/>
    <w:rsid w:val="00B30933"/>
    <w:rsid w:val="00B30F84"/>
    <w:rsid w:val="00B316FC"/>
    <w:rsid w:val="00B31A53"/>
    <w:rsid w:val="00B31D74"/>
    <w:rsid w:val="00B33025"/>
    <w:rsid w:val="00B33174"/>
    <w:rsid w:val="00B335D2"/>
    <w:rsid w:val="00B34DE1"/>
    <w:rsid w:val="00B3513A"/>
    <w:rsid w:val="00B35C35"/>
    <w:rsid w:val="00B35CC0"/>
    <w:rsid w:val="00B35F92"/>
    <w:rsid w:val="00B36216"/>
    <w:rsid w:val="00B36721"/>
    <w:rsid w:val="00B36725"/>
    <w:rsid w:val="00B36797"/>
    <w:rsid w:val="00B37650"/>
    <w:rsid w:val="00B40448"/>
    <w:rsid w:val="00B404BF"/>
    <w:rsid w:val="00B40ABE"/>
    <w:rsid w:val="00B40B2D"/>
    <w:rsid w:val="00B40DBD"/>
    <w:rsid w:val="00B40FF0"/>
    <w:rsid w:val="00B40FF8"/>
    <w:rsid w:val="00B4177D"/>
    <w:rsid w:val="00B417B3"/>
    <w:rsid w:val="00B41822"/>
    <w:rsid w:val="00B419B6"/>
    <w:rsid w:val="00B42B3B"/>
    <w:rsid w:val="00B42EC5"/>
    <w:rsid w:val="00B439F1"/>
    <w:rsid w:val="00B447FC"/>
    <w:rsid w:val="00B44D1E"/>
    <w:rsid w:val="00B451A7"/>
    <w:rsid w:val="00B452B4"/>
    <w:rsid w:val="00B45410"/>
    <w:rsid w:val="00B45E65"/>
    <w:rsid w:val="00B466D0"/>
    <w:rsid w:val="00B46BCE"/>
    <w:rsid w:val="00B46D69"/>
    <w:rsid w:val="00B47B01"/>
    <w:rsid w:val="00B47FD7"/>
    <w:rsid w:val="00B5027E"/>
    <w:rsid w:val="00B50771"/>
    <w:rsid w:val="00B50A7D"/>
    <w:rsid w:val="00B50CE5"/>
    <w:rsid w:val="00B5107D"/>
    <w:rsid w:val="00B51176"/>
    <w:rsid w:val="00B51219"/>
    <w:rsid w:val="00B516A4"/>
    <w:rsid w:val="00B51871"/>
    <w:rsid w:val="00B51A01"/>
    <w:rsid w:val="00B527B8"/>
    <w:rsid w:val="00B52A7D"/>
    <w:rsid w:val="00B52D0F"/>
    <w:rsid w:val="00B52FD6"/>
    <w:rsid w:val="00B54997"/>
    <w:rsid w:val="00B54AB0"/>
    <w:rsid w:val="00B54ADB"/>
    <w:rsid w:val="00B54EA0"/>
    <w:rsid w:val="00B55A4F"/>
    <w:rsid w:val="00B55CB3"/>
    <w:rsid w:val="00B55CE2"/>
    <w:rsid w:val="00B56399"/>
    <w:rsid w:val="00B56417"/>
    <w:rsid w:val="00B56D5F"/>
    <w:rsid w:val="00B5706D"/>
    <w:rsid w:val="00B60D15"/>
    <w:rsid w:val="00B6132A"/>
    <w:rsid w:val="00B61641"/>
    <w:rsid w:val="00B61690"/>
    <w:rsid w:val="00B61ABA"/>
    <w:rsid w:val="00B61B5A"/>
    <w:rsid w:val="00B62931"/>
    <w:rsid w:val="00B62C9D"/>
    <w:rsid w:val="00B63334"/>
    <w:rsid w:val="00B63A83"/>
    <w:rsid w:val="00B64009"/>
    <w:rsid w:val="00B643B9"/>
    <w:rsid w:val="00B64826"/>
    <w:rsid w:val="00B64D83"/>
    <w:rsid w:val="00B65EEB"/>
    <w:rsid w:val="00B666B5"/>
    <w:rsid w:val="00B66E69"/>
    <w:rsid w:val="00B67610"/>
    <w:rsid w:val="00B708E2"/>
    <w:rsid w:val="00B719EA"/>
    <w:rsid w:val="00B71FE8"/>
    <w:rsid w:val="00B72CD1"/>
    <w:rsid w:val="00B7303D"/>
    <w:rsid w:val="00B7358B"/>
    <w:rsid w:val="00B73ACA"/>
    <w:rsid w:val="00B73CFE"/>
    <w:rsid w:val="00B75271"/>
    <w:rsid w:val="00B76BBD"/>
    <w:rsid w:val="00B76FC4"/>
    <w:rsid w:val="00B77B90"/>
    <w:rsid w:val="00B77FE4"/>
    <w:rsid w:val="00B8008C"/>
    <w:rsid w:val="00B80096"/>
    <w:rsid w:val="00B8023E"/>
    <w:rsid w:val="00B80368"/>
    <w:rsid w:val="00B80796"/>
    <w:rsid w:val="00B809F7"/>
    <w:rsid w:val="00B81896"/>
    <w:rsid w:val="00B81EFD"/>
    <w:rsid w:val="00B8219F"/>
    <w:rsid w:val="00B826F8"/>
    <w:rsid w:val="00B82919"/>
    <w:rsid w:val="00B844BF"/>
    <w:rsid w:val="00B84B60"/>
    <w:rsid w:val="00B857ED"/>
    <w:rsid w:val="00B8582D"/>
    <w:rsid w:val="00B861C1"/>
    <w:rsid w:val="00B86E73"/>
    <w:rsid w:val="00B86E81"/>
    <w:rsid w:val="00B87920"/>
    <w:rsid w:val="00B87AF5"/>
    <w:rsid w:val="00B902A9"/>
    <w:rsid w:val="00B90E67"/>
    <w:rsid w:val="00B9108D"/>
    <w:rsid w:val="00B910CE"/>
    <w:rsid w:val="00B912B8"/>
    <w:rsid w:val="00B91521"/>
    <w:rsid w:val="00B91ED3"/>
    <w:rsid w:val="00B9233C"/>
    <w:rsid w:val="00B92957"/>
    <w:rsid w:val="00B92F3E"/>
    <w:rsid w:val="00B92FF1"/>
    <w:rsid w:val="00B931BC"/>
    <w:rsid w:val="00B93326"/>
    <w:rsid w:val="00B935EE"/>
    <w:rsid w:val="00B93629"/>
    <w:rsid w:val="00B93976"/>
    <w:rsid w:val="00B9438C"/>
    <w:rsid w:val="00B94897"/>
    <w:rsid w:val="00B9528C"/>
    <w:rsid w:val="00B95535"/>
    <w:rsid w:val="00B95A5C"/>
    <w:rsid w:val="00B95D0C"/>
    <w:rsid w:val="00B96BDE"/>
    <w:rsid w:val="00B96D7F"/>
    <w:rsid w:val="00B9755D"/>
    <w:rsid w:val="00B9794B"/>
    <w:rsid w:val="00BA0229"/>
    <w:rsid w:val="00BA092D"/>
    <w:rsid w:val="00BA0B84"/>
    <w:rsid w:val="00BA0F7F"/>
    <w:rsid w:val="00BA13A1"/>
    <w:rsid w:val="00BA1455"/>
    <w:rsid w:val="00BA22B1"/>
    <w:rsid w:val="00BA274E"/>
    <w:rsid w:val="00BA2EC7"/>
    <w:rsid w:val="00BA30F3"/>
    <w:rsid w:val="00BA3270"/>
    <w:rsid w:val="00BA46A1"/>
    <w:rsid w:val="00BA49A2"/>
    <w:rsid w:val="00BA4B10"/>
    <w:rsid w:val="00BA4B74"/>
    <w:rsid w:val="00BA4F2C"/>
    <w:rsid w:val="00BA52ED"/>
    <w:rsid w:val="00BA56B4"/>
    <w:rsid w:val="00BA5886"/>
    <w:rsid w:val="00BA6C9C"/>
    <w:rsid w:val="00BA6CE7"/>
    <w:rsid w:val="00BA7C69"/>
    <w:rsid w:val="00BB04EC"/>
    <w:rsid w:val="00BB0C80"/>
    <w:rsid w:val="00BB182F"/>
    <w:rsid w:val="00BB183B"/>
    <w:rsid w:val="00BB2921"/>
    <w:rsid w:val="00BB3779"/>
    <w:rsid w:val="00BB3834"/>
    <w:rsid w:val="00BB3B88"/>
    <w:rsid w:val="00BB44C5"/>
    <w:rsid w:val="00BB5052"/>
    <w:rsid w:val="00BB55C6"/>
    <w:rsid w:val="00BB5FB8"/>
    <w:rsid w:val="00BB634D"/>
    <w:rsid w:val="00BB661C"/>
    <w:rsid w:val="00BB6DE2"/>
    <w:rsid w:val="00BB7F17"/>
    <w:rsid w:val="00BC1C7F"/>
    <w:rsid w:val="00BC1E7F"/>
    <w:rsid w:val="00BC208C"/>
    <w:rsid w:val="00BC2B3F"/>
    <w:rsid w:val="00BC36BA"/>
    <w:rsid w:val="00BC3BDB"/>
    <w:rsid w:val="00BC4CD8"/>
    <w:rsid w:val="00BC55B4"/>
    <w:rsid w:val="00BC5892"/>
    <w:rsid w:val="00BC5FC3"/>
    <w:rsid w:val="00BC7292"/>
    <w:rsid w:val="00BC77D0"/>
    <w:rsid w:val="00BD099F"/>
    <w:rsid w:val="00BD0A2F"/>
    <w:rsid w:val="00BD0E1C"/>
    <w:rsid w:val="00BD0F04"/>
    <w:rsid w:val="00BD1A0B"/>
    <w:rsid w:val="00BD2180"/>
    <w:rsid w:val="00BD2D92"/>
    <w:rsid w:val="00BD3970"/>
    <w:rsid w:val="00BD42D9"/>
    <w:rsid w:val="00BD4EF9"/>
    <w:rsid w:val="00BD52FA"/>
    <w:rsid w:val="00BD57A5"/>
    <w:rsid w:val="00BD5D29"/>
    <w:rsid w:val="00BD6815"/>
    <w:rsid w:val="00BD7392"/>
    <w:rsid w:val="00BD7712"/>
    <w:rsid w:val="00BE0EB3"/>
    <w:rsid w:val="00BE10BA"/>
    <w:rsid w:val="00BE15E0"/>
    <w:rsid w:val="00BE1A89"/>
    <w:rsid w:val="00BE201D"/>
    <w:rsid w:val="00BE2A7D"/>
    <w:rsid w:val="00BE32C4"/>
    <w:rsid w:val="00BE3A65"/>
    <w:rsid w:val="00BE3CDF"/>
    <w:rsid w:val="00BE3F35"/>
    <w:rsid w:val="00BE3F76"/>
    <w:rsid w:val="00BE448D"/>
    <w:rsid w:val="00BE4A36"/>
    <w:rsid w:val="00BE540D"/>
    <w:rsid w:val="00BE5469"/>
    <w:rsid w:val="00BE677C"/>
    <w:rsid w:val="00BE6DF9"/>
    <w:rsid w:val="00BE7853"/>
    <w:rsid w:val="00BF0341"/>
    <w:rsid w:val="00BF09F6"/>
    <w:rsid w:val="00BF15F5"/>
    <w:rsid w:val="00BF1701"/>
    <w:rsid w:val="00BF20EA"/>
    <w:rsid w:val="00BF219A"/>
    <w:rsid w:val="00BF229B"/>
    <w:rsid w:val="00BF27EC"/>
    <w:rsid w:val="00BF32FC"/>
    <w:rsid w:val="00BF33EE"/>
    <w:rsid w:val="00BF3471"/>
    <w:rsid w:val="00BF3B9B"/>
    <w:rsid w:val="00BF43AB"/>
    <w:rsid w:val="00BF4688"/>
    <w:rsid w:val="00BF5168"/>
    <w:rsid w:val="00BF5646"/>
    <w:rsid w:val="00BF5B46"/>
    <w:rsid w:val="00BF6B1F"/>
    <w:rsid w:val="00BF6C02"/>
    <w:rsid w:val="00BF7253"/>
    <w:rsid w:val="00BF731B"/>
    <w:rsid w:val="00BF75A7"/>
    <w:rsid w:val="00C0157C"/>
    <w:rsid w:val="00C01DD3"/>
    <w:rsid w:val="00C0282B"/>
    <w:rsid w:val="00C02B47"/>
    <w:rsid w:val="00C03159"/>
    <w:rsid w:val="00C0387D"/>
    <w:rsid w:val="00C03B78"/>
    <w:rsid w:val="00C049EE"/>
    <w:rsid w:val="00C0578F"/>
    <w:rsid w:val="00C0587F"/>
    <w:rsid w:val="00C063B3"/>
    <w:rsid w:val="00C06E6D"/>
    <w:rsid w:val="00C07124"/>
    <w:rsid w:val="00C071D4"/>
    <w:rsid w:val="00C10432"/>
    <w:rsid w:val="00C10B35"/>
    <w:rsid w:val="00C10EC9"/>
    <w:rsid w:val="00C114E3"/>
    <w:rsid w:val="00C1154F"/>
    <w:rsid w:val="00C1224B"/>
    <w:rsid w:val="00C12771"/>
    <w:rsid w:val="00C1288E"/>
    <w:rsid w:val="00C131F3"/>
    <w:rsid w:val="00C137F8"/>
    <w:rsid w:val="00C140B9"/>
    <w:rsid w:val="00C14A14"/>
    <w:rsid w:val="00C15AE4"/>
    <w:rsid w:val="00C15B54"/>
    <w:rsid w:val="00C166F2"/>
    <w:rsid w:val="00C17219"/>
    <w:rsid w:val="00C17407"/>
    <w:rsid w:val="00C17BCA"/>
    <w:rsid w:val="00C20527"/>
    <w:rsid w:val="00C20A8C"/>
    <w:rsid w:val="00C20EB3"/>
    <w:rsid w:val="00C20F8C"/>
    <w:rsid w:val="00C210FD"/>
    <w:rsid w:val="00C2137B"/>
    <w:rsid w:val="00C21590"/>
    <w:rsid w:val="00C21612"/>
    <w:rsid w:val="00C21678"/>
    <w:rsid w:val="00C216FD"/>
    <w:rsid w:val="00C21A46"/>
    <w:rsid w:val="00C2226C"/>
    <w:rsid w:val="00C237BD"/>
    <w:rsid w:val="00C23EAF"/>
    <w:rsid w:val="00C240D4"/>
    <w:rsid w:val="00C241CD"/>
    <w:rsid w:val="00C2431C"/>
    <w:rsid w:val="00C248DC"/>
    <w:rsid w:val="00C24A03"/>
    <w:rsid w:val="00C24D59"/>
    <w:rsid w:val="00C25DB7"/>
    <w:rsid w:val="00C262B1"/>
    <w:rsid w:val="00C278B2"/>
    <w:rsid w:val="00C27B7D"/>
    <w:rsid w:val="00C3046E"/>
    <w:rsid w:val="00C30773"/>
    <w:rsid w:val="00C30A4D"/>
    <w:rsid w:val="00C30C1F"/>
    <w:rsid w:val="00C3124C"/>
    <w:rsid w:val="00C312F5"/>
    <w:rsid w:val="00C31421"/>
    <w:rsid w:val="00C31626"/>
    <w:rsid w:val="00C31850"/>
    <w:rsid w:val="00C32923"/>
    <w:rsid w:val="00C3305D"/>
    <w:rsid w:val="00C33D85"/>
    <w:rsid w:val="00C342FE"/>
    <w:rsid w:val="00C34D67"/>
    <w:rsid w:val="00C34DA4"/>
    <w:rsid w:val="00C368E9"/>
    <w:rsid w:val="00C36B5D"/>
    <w:rsid w:val="00C36E49"/>
    <w:rsid w:val="00C3733E"/>
    <w:rsid w:val="00C37BC3"/>
    <w:rsid w:val="00C40D14"/>
    <w:rsid w:val="00C42230"/>
    <w:rsid w:val="00C4247B"/>
    <w:rsid w:val="00C42B47"/>
    <w:rsid w:val="00C42C52"/>
    <w:rsid w:val="00C43006"/>
    <w:rsid w:val="00C435FE"/>
    <w:rsid w:val="00C4428D"/>
    <w:rsid w:val="00C44C29"/>
    <w:rsid w:val="00C45495"/>
    <w:rsid w:val="00C4592A"/>
    <w:rsid w:val="00C459FE"/>
    <w:rsid w:val="00C45D18"/>
    <w:rsid w:val="00C46688"/>
    <w:rsid w:val="00C4693A"/>
    <w:rsid w:val="00C46FCC"/>
    <w:rsid w:val="00C4710D"/>
    <w:rsid w:val="00C472EE"/>
    <w:rsid w:val="00C47680"/>
    <w:rsid w:val="00C47C12"/>
    <w:rsid w:val="00C500E4"/>
    <w:rsid w:val="00C50793"/>
    <w:rsid w:val="00C508DF"/>
    <w:rsid w:val="00C5164B"/>
    <w:rsid w:val="00C518EB"/>
    <w:rsid w:val="00C51B84"/>
    <w:rsid w:val="00C52D99"/>
    <w:rsid w:val="00C52ED2"/>
    <w:rsid w:val="00C53123"/>
    <w:rsid w:val="00C5370C"/>
    <w:rsid w:val="00C53DEC"/>
    <w:rsid w:val="00C54239"/>
    <w:rsid w:val="00C5436E"/>
    <w:rsid w:val="00C54573"/>
    <w:rsid w:val="00C55392"/>
    <w:rsid w:val="00C55C64"/>
    <w:rsid w:val="00C55F5D"/>
    <w:rsid w:val="00C5647D"/>
    <w:rsid w:val="00C569F0"/>
    <w:rsid w:val="00C57E9F"/>
    <w:rsid w:val="00C57F1C"/>
    <w:rsid w:val="00C6043B"/>
    <w:rsid w:val="00C60E05"/>
    <w:rsid w:val="00C61812"/>
    <w:rsid w:val="00C6185C"/>
    <w:rsid w:val="00C618FD"/>
    <w:rsid w:val="00C61AD9"/>
    <w:rsid w:val="00C61C14"/>
    <w:rsid w:val="00C622A6"/>
    <w:rsid w:val="00C623CD"/>
    <w:rsid w:val="00C624E2"/>
    <w:rsid w:val="00C636AD"/>
    <w:rsid w:val="00C63944"/>
    <w:rsid w:val="00C6395E"/>
    <w:rsid w:val="00C63A27"/>
    <w:rsid w:val="00C63DB7"/>
    <w:rsid w:val="00C63E59"/>
    <w:rsid w:val="00C64103"/>
    <w:rsid w:val="00C649CE"/>
    <w:rsid w:val="00C65154"/>
    <w:rsid w:val="00C66DA0"/>
    <w:rsid w:val="00C67405"/>
    <w:rsid w:val="00C70F58"/>
    <w:rsid w:val="00C71FB6"/>
    <w:rsid w:val="00C72AD5"/>
    <w:rsid w:val="00C72C64"/>
    <w:rsid w:val="00C73F57"/>
    <w:rsid w:val="00C740DD"/>
    <w:rsid w:val="00C740FB"/>
    <w:rsid w:val="00C74F32"/>
    <w:rsid w:val="00C752E2"/>
    <w:rsid w:val="00C7557F"/>
    <w:rsid w:val="00C76830"/>
    <w:rsid w:val="00C76DF6"/>
    <w:rsid w:val="00C7762E"/>
    <w:rsid w:val="00C8039E"/>
    <w:rsid w:val="00C80F07"/>
    <w:rsid w:val="00C81617"/>
    <w:rsid w:val="00C8180D"/>
    <w:rsid w:val="00C83E88"/>
    <w:rsid w:val="00C86720"/>
    <w:rsid w:val="00C86CBF"/>
    <w:rsid w:val="00C872BE"/>
    <w:rsid w:val="00C87AD0"/>
    <w:rsid w:val="00C906F4"/>
    <w:rsid w:val="00C90DA3"/>
    <w:rsid w:val="00C910E4"/>
    <w:rsid w:val="00C911D7"/>
    <w:rsid w:val="00C920AE"/>
    <w:rsid w:val="00C92181"/>
    <w:rsid w:val="00C92466"/>
    <w:rsid w:val="00C92E13"/>
    <w:rsid w:val="00C93A45"/>
    <w:rsid w:val="00C93B78"/>
    <w:rsid w:val="00C93D19"/>
    <w:rsid w:val="00C947DC"/>
    <w:rsid w:val="00C948D2"/>
    <w:rsid w:val="00C94EBB"/>
    <w:rsid w:val="00C952F4"/>
    <w:rsid w:val="00C956BB"/>
    <w:rsid w:val="00C96043"/>
    <w:rsid w:val="00C96B0C"/>
    <w:rsid w:val="00C96C11"/>
    <w:rsid w:val="00C96DCD"/>
    <w:rsid w:val="00C96F92"/>
    <w:rsid w:val="00C97288"/>
    <w:rsid w:val="00C9765C"/>
    <w:rsid w:val="00C97814"/>
    <w:rsid w:val="00C97A3B"/>
    <w:rsid w:val="00C97A3D"/>
    <w:rsid w:val="00CA04DB"/>
    <w:rsid w:val="00CA28D7"/>
    <w:rsid w:val="00CA2C3A"/>
    <w:rsid w:val="00CA2E50"/>
    <w:rsid w:val="00CA2EAC"/>
    <w:rsid w:val="00CA3073"/>
    <w:rsid w:val="00CA44B0"/>
    <w:rsid w:val="00CA4AB1"/>
    <w:rsid w:val="00CA5144"/>
    <w:rsid w:val="00CA5433"/>
    <w:rsid w:val="00CA5C16"/>
    <w:rsid w:val="00CA5C34"/>
    <w:rsid w:val="00CA651E"/>
    <w:rsid w:val="00CA68C0"/>
    <w:rsid w:val="00CA77CB"/>
    <w:rsid w:val="00CA795C"/>
    <w:rsid w:val="00CA7D69"/>
    <w:rsid w:val="00CA7D90"/>
    <w:rsid w:val="00CB024D"/>
    <w:rsid w:val="00CB0959"/>
    <w:rsid w:val="00CB0CEA"/>
    <w:rsid w:val="00CB0E83"/>
    <w:rsid w:val="00CB0F14"/>
    <w:rsid w:val="00CB1AA0"/>
    <w:rsid w:val="00CB1D0F"/>
    <w:rsid w:val="00CB235D"/>
    <w:rsid w:val="00CB2955"/>
    <w:rsid w:val="00CB3835"/>
    <w:rsid w:val="00CB3950"/>
    <w:rsid w:val="00CB3CC2"/>
    <w:rsid w:val="00CB429A"/>
    <w:rsid w:val="00CB45AA"/>
    <w:rsid w:val="00CB4606"/>
    <w:rsid w:val="00CB4F62"/>
    <w:rsid w:val="00CB50F6"/>
    <w:rsid w:val="00CB58FB"/>
    <w:rsid w:val="00CB5B63"/>
    <w:rsid w:val="00CB5C9F"/>
    <w:rsid w:val="00CB66E0"/>
    <w:rsid w:val="00CB6D5C"/>
    <w:rsid w:val="00CB7C6E"/>
    <w:rsid w:val="00CB7DDE"/>
    <w:rsid w:val="00CC0B6D"/>
    <w:rsid w:val="00CC0C78"/>
    <w:rsid w:val="00CC0E7A"/>
    <w:rsid w:val="00CC1ACE"/>
    <w:rsid w:val="00CC1C77"/>
    <w:rsid w:val="00CC1F71"/>
    <w:rsid w:val="00CC34CD"/>
    <w:rsid w:val="00CC3C6E"/>
    <w:rsid w:val="00CC3D7C"/>
    <w:rsid w:val="00CC3FC2"/>
    <w:rsid w:val="00CC4360"/>
    <w:rsid w:val="00CC45E1"/>
    <w:rsid w:val="00CC4608"/>
    <w:rsid w:val="00CC4919"/>
    <w:rsid w:val="00CC4AB7"/>
    <w:rsid w:val="00CC4FB2"/>
    <w:rsid w:val="00CC5E2D"/>
    <w:rsid w:val="00CC67DB"/>
    <w:rsid w:val="00CC6E49"/>
    <w:rsid w:val="00CC7570"/>
    <w:rsid w:val="00CC7A1E"/>
    <w:rsid w:val="00CD059D"/>
    <w:rsid w:val="00CD0B42"/>
    <w:rsid w:val="00CD13D8"/>
    <w:rsid w:val="00CD168B"/>
    <w:rsid w:val="00CD191E"/>
    <w:rsid w:val="00CD193E"/>
    <w:rsid w:val="00CD1F2A"/>
    <w:rsid w:val="00CD2157"/>
    <w:rsid w:val="00CD25D7"/>
    <w:rsid w:val="00CD339C"/>
    <w:rsid w:val="00CD36E6"/>
    <w:rsid w:val="00CD37A4"/>
    <w:rsid w:val="00CD39C8"/>
    <w:rsid w:val="00CD3B53"/>
    <w:rsid w:val="00CD4894"/>
    <w:rsid w:val="00CD4BE9"/>
    <w:rsid w:val="00CD5033"/>
    <w:rsid w:val="00CD59FB"/>
    <w:rsid w:val="00CD62AC"/>
    <w:rsid w:val="00CD6D5F"/>
    <w:rsid w:val="00CD72CD"/>
    <w:rsid w:val="00CD7818"/>
    <w:rsid w:val="00CD7BD9"/>
    <w:rsid w:val="00CD7DC6"/>
    <w:rsid w:val="00CE0AA3"/>
    <w:rsid w:val="00CE1661"/>
    <w:rsid w:val="00CE1FD8"/>
    <w:rsid w:val="00CE25D5"/>
    <w:rsid w:val="00CE30CD"/>
    <w:rsid w:val="00CE3F38"/>
    <w:rsid w:val="00CE405C"/>
    <w:rsid w:val="00CE41FA"/>
    <w:rsid w:val="00CE4CEF"/>
    <w:rsid w:val="00CE4D3E"/>
    <w:rsid w:val="00CE4E8A"/>
    <w:rsid w:val="00CE5780"/>
    <w:rsid w:val="00CE5D62"/>
    <w:rsid w:val="00CE5D69"/>
    <w:rsid w:val="00CE6244"/>
    <w:rsid w:val="00CE6555"/>
    <w:rsid w:val="00CE67E7"/>
    <w:rsid w:val="00CE6A3A"/>
    <w:rsid w:val="00CE6C5D"/>
    <w:rsid w:val="00CE6D20"/>
    <w:rsid w:val="00CE746C"/>
    <w:rsid w:val="00CE79BB"/>
    <w:rsid w:val="00CE7C27"/>
    <w:rsid w:val="00CE7D88"/>
    <w:rsid w:val="00CE7DF6"/>
    <w:rsid w:val="00CF0720"/>
    <w:rsid w:val="00CF0B60"/>
    <w:rsid w:val="00CF0C9F"/>
    <w:rsid w:val="00CF1097"/>
    <w:rsid w:val="00CF1253"/>
    <w:rsid w:val="00CF14E9"/>
    <w:rsid w:val="00CF1781"/>
    <w:rsid w:val="00CF1C3C"/>
    <w:rsid w:val="00CF1ECD"/>
    <w:rsid w:val="00CF2539"/>
    <w:rsid w:val="00CF2A28"/>
    <w:rsid w:val="00CF3181"/>
    <w:rsid w:val="00CF3EA0"/>
    <w:rsid w:val="00CF41AC"/>
    <w:rsid w:val="00CF5135"/>
    <w:rsid w:val="00CF5714"/>
    <w:rsid w:val="00CF596C"/>
    <w:rsid w:val="00CF627E"/>
    <w:rsid w:val="00CF6805"/>
    <w:rsid w:val="00CF7B9C"/>
    <w:rsid w:val="00D00313"/>
    <w:rsid w:val="00D0042C"/>
    <w:rsid w:val="00D006A3"/>
    <w:rsid w:val="00D00BE9"/>
    <w:rsid w:val="00D00C01"/>
    <w:rsid w:val="00D01323"/>
    <w:rsid w:val="00D013C4"/>
    <w:rsid w:val="00D01947"/>
    <w:rsid w:val="00D01DE1"/>
    <w:rsid w:val="00D02881"/>
    <w:rsid w:val="00D04F54"/>
    <w:rsid w:val="00D058D8"/>
    <w:rsid w:val="00D05C20"/>
    <w:rsid w:val="00D0637C"/>
    <w:rsid w:val="00D072B2"/>
    <w:rsid w:val="00D0736A"/>
    <w:rsid w:val="00D07650"/>
    <w:rsid w:val="00D07CF3"/>
    <w:rsid w:val="00D101E4"/>
    <w:rsid w:val="00D10683"/>
    <w:rsid w:val="00D1286F"/>
    <w:rsid w:val="00D14687"/>
    <w:rsid w:val="00D14A60"/>
    <w:rsid w:val="00D15977"/>
    <w:rsid w:val="00D1597F"/>
    <w:rsid w:val="00D16A2C"/>
    <w:rsid w:val="00D16BB4"/>
    <w:rsid w:val="00D178F3"/>
    <w:rsid w:val="00D17A3C"/>
    <w:rsid w:val="00D207DD"/>
    <w:rsid w:val="00D20E72"/>
    <w:rsid w:val="00D232DC"/>
    <w:rsid w:val="00D23AE0"/>
    <w:rsid w:val="00D241F2"/>
    <w:rsid w:val="00D242A0"/>
    <w:rsid w:val="00D24546"/>
    <w:rsid w:val="00D24E39"/>
    <w:rsid w:val="00D253F8"/>
    <w:rsid w:val="00D26322"/>
    <w:rsid w:val="00D272AC"/>
    <w:rsid w:val="00D303D0"/>
    <w:rsid w:val="00D30B6B"/>
    <w:rsid w:val="00D30BC7"/>
    <w:rsid w:val="00D30DC2"/>
    <w:rsid w:val="00D30E13"/>
    <w:rsid w:val="00D30F5B"/>
    <w:rsid w:val="00D3134F"/>
    <w:rsid w:val="00D320FE"/>
    <w:rsid w:val="00D32A80"/>
    <w:rsid w:val="00D32C78"/>
    <w:rsid w:val="00D33245"/>
    <w:rsid w:val="00D33FB8"/>
    <w:rsid w:val="00D34073"/>
    <w:rsid w:val="00D34779"/>
    <w:rsid w:val="00D34D3D"/>
    <w:rsid w:val="00D35811"/>
    <w:rsid w:val="00D362AF"/>
    <w:rsid w:val="00D3764E"/>
    <w:rsid w:val="00D37CD2"/>
    <w:rsid w:val="00D40322"/>
    <w:rsid w:val="00D4076D"/>
    <w:rsid w:val="00D4110B"/>
    <w:rsid w:val="00D417ED"/>
    <w:rsid w:val="00D42447"/>
    <w:rsid w:val="00D4271A"/>
    <w:rsid w:val="00D42919"/>
    <w:rsid w:val="00D43107"/>
    <w:rsid w:val="00D43472"/>
    <w:rsid w:val="00D43606"/>
    <w:rsid w:val="00D43CC5"/>
    <w:rsid w:val="00D44138"/>
    <w:rsid w:val="00D44A41"/>
    <w:rsid w:val="00D45110"/>
    <w:rsid w:val="00D45480"/>
    <w:rsid w:val="00D459FE"/>
    <w:rsid w:val="00D46B42"/>
    <w:rsid w:val="00D46EFA"/>
    <w:rsid w:val="00D50DE8"/>
    <w:rsid w:val="00D50E30"/>
    <w:rsid w:val="00D51264"/>
    <w:rsid w:val="00D51D68"/>
    <w:rsid w:val="00D5239E"/>
    <w:rsid w:val="00D531A3"/>
    <w:rsid w:val="00D5348C"/>
    <w:rsid w:val="00D5399E"/>
    <w:rsid w:val="00D53FF1"/>
    <w:rsid w:val="00D54329"/>
    <w:rsid w:val="00D553DA"/>
    <w:rsid w:val="00D554DC"/>
    <w:rsid w:val="00D55E03"/>
    <w:rsid w:val="00D563DC"/>
    <w:rsid w:val="00D56703"/>
    <w:rsid w:val="00D56930"/>
    <w:rsid w:val="00D56B93"/>
    <w:rsid w:val="00D571C1"/>
    <w:rsid w:val="00D577E4"/>
    <w:rsid w:val="00D57D6B"/>
    <w:rsid w:val="00D57FD4"/>
    <w:rsid w:val="00D603CA"/>
    <w:rsid w:val="00D60B42"/>
    <w:rsid w:val="00D60CF6"/>
    <w:rsid w:val="00D610EA"/>
    <w:rsid w:val="00D6120E"/>
    <w:rsid w:val="00D618E7"/>
    <w:rsid w:val="00D6208B"/>
    <w:rsid w:val="00D63577"/>
    <w:rsid w:val="00D6408E"/>
    <w:rsid w:val="00D65078"/>
    <w:rsid w:val="00D6508A"/>
    <w:rsid w:val="00D65BA9"/>
    <w:rsid w:val="00D65E58"/>
    <w:rsid w:val="00D66148"/>
    <w:rsid w:val="00D6655B"/>
    <w:rsid w:val="00D66796"/>
    <w:rsid w:val="00D667F7"/>
    <w:rsid w:val="00D668E5"/>
    <w:rsid w:val="00D66EAA"/>
    <w:rsid w:val="00D67A95"/>
    <w:rsid w:val="00D67B18"/>
    <w:rsid w:val="00D7001D"/>
    <w:rsid w:val="00D700F3"/>
    <w:rsid w:val="00D70129"/>
    <w:rsid w:val="00D70445"/>
    <w:rsid w:val="00D71105"/>
    <w:rsid w:val="00D71432"/>
    <w:rsid w:val="00D71B4A"/>
    <w:rsid w:val="00D7250D"/>
    <w:rsid w:val="00D7355C"/>
    <w:rsid w:val="00D748F7"/>
    <w:rsid w:val="00D75036"/>
    <w:rsid w:val="00D758B3"/>
    <w:rsid w:val="00D76607"/>
    <w:rsid w:val="00D80365"/>
    <w:rsid w:val="00D80616"/>
    <w:rsid w:val="00D80BA6"/>
    <w:rsid w:val="00D80EBC"/>
    <w:rsid w:val="00D811A6"/>
    <w:rsid w:val="00D8122D"/>
    <w:rsid w:val="00D81568"/>
    <w:rsid w:val="00D82009"/>
    <w:rsid w:val="00D8239F"/>
    <w:rsid w:val="00D82512"/>
    <w:rsid w:val="00D82A3D"/>
    <w:rsid w:val="00D83307"/>
    <w:rsid w:val="00D8355F"/>
    <w:rsid w:val="00D83926"/>
    <w:rsid w:val="00D840D3"/>
    <w:rsid w:val="00D84392"/>
    <w:rsid w:val="00D845EB"/>
    <w:rsid w:val="00D84627"/>
    <w:rsid w:val="00D84C47"/>
    <w:rsid w:val="00D84F60"/>
    <w:rsid w:val="00D85464"/>
    <w:rsid w:val="00D858CC"/>
    <w:rsid w:val="00D85DF6"/>
    <w:rsid w:val="00D860AA"/>
    <w:rsid w:val="00D864AA"/>
    <w:rsid w:val="00D86B6D"/>
    <w:rsid w:val="00D86B89"/>
    <w:rsid w:val="00D86EA1"/>
    <w:rsid w:val="00D872FE"/>
    <w:rsid w:val="00D87382"/>
    <w:rsid w:val="00D879FE"/>
    <w:rsid w:val="00D87E12"/>
    <w:rsid w:val="00D90566"/>
    <w:rsid w:val="00D9078E"/>
    <w:rsid w:val="00D90D55"/>
    <w:rsid w:val="00D916C0"/>
    <w:rsid w:val="00D91BA6"/>
    <w:rsid w:val="00D9245F"/>
    <w:rsid w:val="00D928A0"/>
    <w:rsid w:val="00D92956"/>
    <w:rsid w:val="00D92EA5"/>
    <w:rsid w:val="00D9334B"/>
    <w:rsid w:val="00D93487"/>
    <w:rsid w:val="00D939F1"/>
    <w:rsid w:val="00D94678"/>
    <w:rsid w:val="00D94757"/>
    <w:rsid w:val="00D95221"/>
    <w:rsid w:val="00D96949"/>
    <w:rsid w:val="00D96E57"/>
    <w:rsid w:val="00D97208"/>
    <w:rsid w:val="00DA1240"/>
    <w:rsid w:val="00DA1712"/>
    <w:rsid w:val="00DA1FB1"/>
    <w:rsid w:val="00DA2DD6"/>
    <w:rsid w:val="00DA2F0A"/>
    <w:rsid w:val="00DA31E1"/>
    <w:rsid w:val="00DA32CE"/>
    <w:rsid w:val="00DA3A23"/>
    <w:rsid w:val="00DA3AE2"/>
    <w:rsid w:val="00DA4D26"/>
    <w:rsid w:val="00DA5F8C"/>
    <w:rsid w:val="00DA6A14"/>
    <w:rsid w:val="00DA6BB1"/>
    <w:rsid w:val="00DA6CFA"/>
    <w:rsid w:val="00DA73AB"/>
    <w:rsid w:val="00DA76F2"/>
    <w:rsid w:val="00DA77DA"/>
    <w:rsid w:val="00DA7BF4"/>
    <w:rsid w:val="00DA7DFA"/>
    <w:rsid w:val="00DB03EF"/>
    <w:rsid w:val="00DB2D4E"/>
    <w:rsid w:val="00DB331B"/>
    <w:rsid w:val="00DB4028"/>
    <w:rsid w:val="00DB42CA"/>
    <w:rsid w:val="00DB4400"/>
    <w:rsid w:val="00DB4DFD"/>
    <w:rsid w:val="00DB5E8F"/>
    <w:rsid w:val="00DB6033"/>
    <w:rsid w:val="00DB6D4B"/>
    <w:rsid w:val="00DB7C29"/>
    <w:rsid w:val="00DB7ECB"/>
    <w:rsid w:val="00DC0166"/>
    <w:rsid w:val="00DC0399"/>
    <w:rsid w:val="00DC0795"/>
    <w:rsid w:val="00DC0C52"/>
    <w:rsid w:val="00DC0DF7"/>
    <w:rsid w:val="00DC0F5F"/>
    <w:rsid w:val="00DC1489"/>
    <w:rsid w:val="00DC14A8"/>
    <w:rsid w:val="00DC1A13"/>
    <w:rsid w:val="00DC30DE"/>
    <w:rsid w:val="00DC3346"/>
    <w:rsid w:val="00DC338E"/>
    <w:rsid w:val="00DC3895"/>
    <w:rsid w:val="00DC3FA8"/>
    <w:rsid w:val="00DC415C"/>
    <w:rsid w:val="00DC44E0"/>
    <w:rsid w:val="00DC4C73"/>
    <w:rsid w:val="00DC4E5B"/>
    <w:rsid w:val="00DC5A15"/>
    <w:rsid w:val="00DC6E86"/>
    <w:rsid w:val="00DC7220"/>
    <w:rsid w:val="00DC7FEC"/>
    <w:rsid w:val="00DD007C"/>
    <w:rsid w:val="00DD0379"/>
    <w:rsid w:val="00DD0ACD"/>
    <w:rsid w:val="00DD0DB3"/>
    <w:rsid w:val="00DD1FFE"/>
    <w:rsid w:val="00DD2C2B"/>
    <w:rsid w:val="00DD301D"/>
    <w:rsid w:val="00DD4A84"/>
    <w:rsid w:val="00DD50B8"/>
    <w:rsid w:val="00DD50D5"/>
    <w:rsid w:val="00DD5229"/>
    <w:rsid w:val="00DD53C8"/>
    <w:rsid w:val="00DD5643"/>
    <w:rsid w:val="00DD5748"/>
    <w:rsid w:val="00DD65C4"/>
    <w:rsid w:val="00DD6B03"/>
    <w:rsid w:val="00DD6D9E"/>
    <w:rsid w:val="00DD702C"/>
    <w:rsid w:val="00DD7113"/>
    <w:rsid w:val="00DD7D0D"/>
    <w:rsid w:val="00DE016F"/>
    <w:rsid w:val="00DE03F1"/>
    <w:rsid w:val="00DE06A2"/>
    <w:rsid w:val="00DE0909"/>
    <w:rsid w:val="00DE098D"/>
    <w:rsid w:val="00DE0B77"/>
    <w:rsid w:val="00DE0EF7"/>
    <w:rsid w:val="00DE1484"/>
    <w:rsid w:val="00DE15D1"/>
    <w:rsid w:val="00DE1BCE"/>
    <w:rsid w:val="00DE2A39"/>
    <w:rsid w:val="00DE2F91"/>
    <w:rsid w:val="00DE2FD4"/>
    <w:rsid w:val="00DE32B4"/>
    <w:rsid w:val="00DE3738"/>
    <w:rsid w:val="00DE3E7C"/>
    <w:rsid w:val="00DE4229"/>
    <w:rsid w:val="00DE5546"/>
    <w:rsid w:val="00DE6B9F"/>
    <w:rsid w:val="00DE7514"/>
    <w:rsid w:val="00DF057C"/>
    <w:rsid w:val="00DF0711"/>
    <w:rsid w:val="00DF07BA"/>
    <w:rsid w:val="00DF0966"/>
    <w:rsid w:val="00DF1130"/>
    <w:rsid w:val="00DF12CF"/>
    <w:rsid w:val="00DF1F9F"/>
    <w:rsid w:val="00DF2083"/>
    <w:rsid w:val="00DF23D0"/>
    <w:rsid w:val="00DF2B3A"/>
    <w:rsid w:val="00DF5097"/>
    <w:rsid w:val="00DF5264"/>
    <w:rsid w:val="00DF55FA"/>
    <w:rsid w:val="00DF5939"/>
    <w:rsid w:val="00DF671B"/>
    <w:rsid w:val="00DF6A32"/>
    <w:rsid w:val="00DF6FB0"/>
    <w:rsid w:val="00DF71BB"/>
    <w:rsid w:val="00DF7AC4"/>
    <w:rsid w:val="00DF7DCA"/>
    <w:rsid w:val="00DF7E5C"/>
    <w:rsid w:val="00E0017B"/>
    <w:rsid w:val="00E00187"/>
    <w:rsid w:val="00E0021F"/>
    <w:rsid w:val="00E01244"/>
    <w:rsid w:val="00E016CA"/>
    <w:rsid w:val="00E01933"/>
    <w:rsid w:val="00E022FC"/>
    <w:rsid w:val="00E03059"/>
    <w:rsid w:val="00E0312C"/>
    <w:rsid w:val="00E034F2"/>
    <w:rsid w:val="00E03520"/>
    <w:rsid w:val="00E03FBB"/>
    <w:rsid w:val="00E0473E"/>
    <w:rsid w:val="00E047D4"/>
    <w:rsid w:val="00E048CC"/>
    <w:rsid w:val="00E04CF0"/>
    <w:rsid w:val="00E05864"/>
    <w:rsid w:val="00E05BB5"/>
    <w:rsid w:val="00E05FA4"/>
    <w:rsid w:val="00E06E0B"/>
    <w:rsid w:val="00E06EA9"/>
    <w:rsid w:val="00E07528"/>
    <w:rsid w:val="00E101C5"/>
    <w:rsid w:val="00E10FD5"/>
    <w:rsid w:val="00E114E3"/>
    <w:rsid w:val="00E121FC"/>
    <w:rsid w:val="00E12E1A"/>
    <w:rsid w:val="00E12E73"/>
    <w:rsid w:val="00E12F83"/>
    <w:rsid w:val="00E13C77"/>
    <w:rsid w:val="00E14283"/>
    <w:rsid w:val="00E1437E"/>
    <w:rsid w:val="00E1545F"/>
    <w:rsid w:val="00E15750"/>
    <w:rsid w:val="00E168BE"/>
    <w:rsid w:val="00E169EA"/>
    <w:rsid w:val="00E16A63"/>
    <w:rsid w:val="00E17229"/>
    <w:rsid w:val="00E2005B"/>
    <w:rsid w:val="00E2036E"/>
    <w:rsid w:val="00E20E0F"/>
    <w:rsid w:val="00E21048"/>
    <w:rsid w:val="00E21CD0"/>
    <w:rsid w:val="00E22264"/>
    <w:rsid w:val="00E22429"/>
    <w:rsid w:val="00E22AB0"/>
    <w:rsid w:val="00E22B53"/>
    <w:rsid w:val="00E22EE9"/>
    <w:rsid w:val="00E24A06"/>
    <w:rsid w:val="00E24A0B"/>
    <w:rsid w:val="00E24E04"/>
    <w:rsid w:val="00E25336"/>
    <w:rsid w:val="00E257B4"/>
    <w:rsid w:val="00E25A72"/>
    <w:rsid w:val="00E261F0"/>
    <w:rsid w:val="00E265D8"/>
    <w:rsid w:val="00E26DB5"/>
    <w:rsid w:val="00E26F12"/>
    <w:rsid w:val="00E270EC"/>
    <w:rsid w:val="00E27125"/>
    <w:rsid w:val="00E27E47"/>
    <w:rsid w:val="00E308DC"/>
    <w:rsid w:val="00E30A46"/>
    <w:rsid w:val="00E31B42"/>
    <w:rsid w:val="00E31F45"/>
    <w:rsid w:val="00E32801"/>
    <w:rsid w:val="00E329F6"/>
    <w:rsid w:val="00E32DF1"/>
    <w:rsid w:val="00E3340D"/>
    <w:rsid w:val="00E33AAF"/>
    <w:rsid w:val="00E33C78"/>
    <w:rsid w:val="00E33CB2"/>
    <w:rsid w:val="00E343F0"/>
    <w:rsid w:val="00E34487"/>
    <w:rsid w:val="00E34A60"/>
    <w:rsid w:val="00E35AB4"/>
    <w:rsid w:val="00E35C85"/>
    <w:rsid w:val="00E3671B"/>
    <w:rsid w:val="00E36F33"/>
    <w:rsid w:val="00E3737B"/>
    <w:rsid w:val="00E373F4"/>
    <w:rsid w:val="00E4046A"/>
    <w:rsid w:val="00E40824"/>
    <w:rsid w:val="00E40A59"/>
    <w:rsid w:val="00E40AA3"/>
    <w:rsid w:val="00E40ECC"/>
    <w:rsid w:val="00E41674"/>
    <w:rsid w:val="00E423B7"/>
    <w:rsid w:val="00E426EB"/>
    <w:rsid w:val="00E42E89"/>
    <w:rsid w:val="00E43816"/>
    <w:rsid w:val="00E43940"/>
    <w:rsid w:val="00E43DB2"/>
    <w:rsid w:val="00E44486"/>
    <w:rsid w:val="00E446D7"/>
    <w:rsid w:val="00E4572E"/>
    <w:rsid w:val="00E45B68"/>
    <w:rsid w:val="00E478E5"/>
    <w:rsid w:val="00E47E1F"/>
    <w:rsid w:val="00E5001A"/>
    <w:rsid w:val="00E511D6"/>
    <w:rsid w:val="00E518D3"/>
    <w:rsid w:val="00E51916"/>
    <w:rsid w:val="00E51BE3"/>
    <w:rsid w:val="00E51C7D"/>
    <w:rsid w:val="00E525AF"/>
    <w:rsid w:val="00E52642"/>
    <w:rsid w:val="00E537C0"/>
    <w:rsid w:val="00E53848"/>
    <w:rsid w:val="00E53AA2"/>
    <w:rsid w:val="00E53BA8"/>
    <w:rsid w:val="00E543BB"/>
    <w:rsid w:val="00E54C9E"/>
    <w:rsid w:val="00E55464"/>
    <w:rsid w:val="00E55976"/>
    <w:rsid w:val="00E55A16"/>
    <w:rsid w:val="00E55D11"/>
    <w:rsid w:val="00E56001"/>
    <w:rsid w:val="00E5635A"/>
    <w:rsid w:val="00E5774D"/>
    <w:rsid w:val="00E5788C"/>
    <w:rsid w:val="00E603FC"/>
    <w:rsid w:val="00E606A7"/>
    <w:rsid w:val="00E60C00"/>
    <w:rsid w:val="00E61250"/>
    <w:rsid w:val="00E619BB"/>
    <w:rsid w:val="00E61ED4"/>
    <w:rsid w:val="00E62243"/>
    <w:rsid w:val="00E62274"/>
    <w:rsid w:val="00E62974"/>
    <w:rsid w:val="00E62AB2"/>
    <w:rsid w:val="00E62DAC"/>
    <w:rsid w:val="00E63068"/>
    <w:rsid w:val="00E63286"/>
    <w:rsid w:val="00E635C4"/>
    <w:rsid w:val="00E63672"/>
    <w:rsid w:val="00E63BC1"/>
    <w:rsid w:val="00E63DC6"/>
    <w:rsid w:val="00E6434B"/>
    <w:rsid w:val="00E64593"/>
    <w:rsid w:val="00E6464B"/>
    <w:rsid w:val="00E6486F"/>
    <w:rsid w:val="00E64D31"/>
    <w:rsid w:val="00E664EC"/>
    <w:rsid w:val="00E66D63"/>
    <w:rsid w:val="00E67682"/>
    <w:rsid w:val="00E7042F"/>
    <w:rsid w:val="00E705AE"/>
    <w:rsid w:val="00E70806"/>
    <w:rsid w:val="00E70E42"/>
    <w:rsid w:val="00E70E43"/>
    <w:rsid w:val="00E71549"/>
    <w:rsid w:val="00E718F0"/>
    <w:rsid w:val="00E71949"/>
    <w:rsid w:val="00E71C31"/>
    <w:rsid w:val="00E72B45"/>
    <w:rsid w:val="00E72B60"/>
    <w:rsid w:val="00E72DD1"/>
    <w:rsid w:val="00E731EC"/>
    <w:rsid w:val="00E7388E"/>
    <w:rsid w:val="00E73CE8"/>
    <w:rsid w:val="00E75438"/>
    <w:rsid w:val="00E754D2"/>
    <w:rsid w:val="00E7556F"/>
    <w:rsid w:val="00E76317"/>
    <w:rsid w:val="00E7667C"/>
    <w:rsid w:val="00E76EA2"/>
    <w:rsid w:val="00E77F13"/>
    <w:rsid w:val="00E803AF"/>
    <w:rsid w:val="00E807C1"/>
    <w:rsid w:val="00E80C86"/>
    <w:rsid w:val="00E813CB"/>
    <w:rsid w:val="00E81680"/>
    <w:rsid w:val="00E81EE8"/>
    <w:rsid w:val="00E8231D"/>
    <w:rsid w:val="00E82823"/>
    <w:rsid w:val="00E830E2"/>
    <w:rsid w:val="00E838AB"/>
    <w:rsid w:val="00E84C69"/>
    <w:rsid w:val="00E85B4A"/>
    <w:rsid w:val="00E85FE0"/>
    <w:rsid w:val="00E86C25"/>
    <w:rsid w:val="00E86D4E"/>
    <w:rsid w:val="00E8799A"/>
    <w:rsid w:val="00E90CF5"/>
    <w:rsid w:val="00E9115D"/>
    <w:rsid w:val="00E918C2"/>
    <w:rsid w:val="00E919D5"/>
    <w:rsid w:val="00E91D53"/>
    <w:rsid w:val="00E92737"/>
    <w:rsid w:val="00E927CB"/>
    <w:rsid w:val="00E928B9"/>
    <w:rsid w:val="00E92B9D"/>
    <w:rsid w:val="00E933D5"/>
    <w:rsid w:val="00E935C9"/>
    <w:rsid w:val="00E94551"/>
    <w:rsid w:val="00E94D0C"/>
    <w:rsid w:val="00E9500B"/>
    <w:rsid w:val="00E95027"/>
    <w:rsid w:val="00E952A4"/>
    <w:rsid w:val="00E95A20"/>
    <w:rsid w:val="00E9608F"/>
    <w:rsid w:val="00E96575"/>
    <w:rsid w:val="00E966AC"/>
    <w:rsid w:val="00EA0987"/>
    <w:rsid w:val="00EA1386"/>
    <w:rsid w:val="00EA13FB"/>
    <w:rsid w:val="00EA2097"/>
    <w:rsid w:val="00EA22A0"/>
    <w:rsid w:val="00EA239F"/>
    <w:rsid w:val="00EA2C61"/>
    <w:rsid w:val="00EA2E00"/>
    <w:rsid w:val="00EA30D9"/>
    <w:rsid w:val="00EA32A3"/>
    <w:rsid w:val="00EA3511"/>
    <w:rsid w:val="00EA41CC"/>
    <w:rsid w:val="00EA4814"/>
    <w:rsid w:val="00EA4B86"/>
    <w:rsid w:val="00EA5FE6"/>
    <w:rsid w:val="00EA6529"/>
    <w:rsid w:val="00EA6D02"/>
    <w:rsid w:val="00EB0351"/>
    <w:rsid w:val="00EB0585"/>
    <w:rsid w:val="00EB0A46"/>
    <w:rsid w:val="00EB0D5D"/>
    <w:rsid w:val="00EB107B"/>
    <w:rsid w:val="00EB190C"/>
    <w:rsid w:val="00EB19EE"/>
    <w:rsid w:val="00EB2761"/>
    <w:rsid w:val="00EB3558"/>
    <w:rsid w:val="00EB4823"/>
    <w:rsid w:val="00EB4C8E"/>
    <w:rsid w:val="00EB4F22"/>
    <w:rsid w:val="00EB5769"/>
    <w:rsid w:val="00EB5DD2"/>
    <w:rsid w:val="00EB62D4"/>
    <w:rsid w:val="00EB6955"/>
    <w:rsid w:val="00EB6ACB"/>
    <w:rsid w:val="00EB6C9D"/>
    <w:rsid w:val="00EB6EEF"/>
    <w:rsid w:val="00EB72D1"/>
    <w:rsid w:val="00EB7572"/>
    <w:rsid w:val="00EB7C17"/>
    <w:rsid w:val="00EC03D0"/>
    <w:rsid w:val="00EC071F"/>
    <w:rsid w:val="00EC3493"/>
    <w:rsid w:val="00EC3E8C"/>
    <w:rsid w:val="00EC3EFD"/>
    <w:rsid w:val="00EC4228"/>
    <w:rsid w:val="00EC48AC"/>
    <w:rsid w:val="00EC4CCD"/>
    <w:rsid w:val="00EC5F02"/>
    <w:rsid w:val="00EC650B"/>
    <w:rsid w:val="00EC6AED"/>
    <w:rsid w:val="00EC6DA1"/>
    <w:rsid w:val="00EC6F5E"/>
    <w:rsid w:val="00EC7053"/>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F5C"/>
    <w:rsid w:val="00ED62EF"/>
    <w:rsid w:val="00ED6A3C"/>
    <w:rsid w:val="00ED7653"/>
    <w:rsid w:val="00ED78BE"/>
    <w:rsid w:val="00ED7BC9"/>
    <w:rsid w:val="00ED7ECE"/>
    <w:rsid w:val="00EE15BF"/>
    <w:rsid w:val="00EE1AC6"/>
    <w:rsid w:val="00EE2359"/>
    <w:rsid w:val="00EE2B5A"/>
    <w:rsid w:val="00EE3C9D"/>
    <w:rsid w:val="00EE3EB5"/>
    <w:rsid w:val="00EE3F21"/>
    <w:rsid w:val="00EE4403"/>
    <w:rsid w:val="00EE4767"/>
    <w:rsid w:val="00EE6139"/>
    <w:rsid w:val="00EE6831"/>
    <w:rsid w:val="00EE68CF"/>
    <w:rsid w:val="00EE76F2"/>
    <w:rsid w:val="00EE7B9F"/>
    <w:rsid w:val="00EF022F"/>
    <w:rsid w:val="00EF0B96"/>
    <w:rsid w:val="00EF0E6F"/>
    <w:rsid w:val="00EF0F5E"/>
    <w:rsid w:val="00EF1670"/>
    <w:rsid w:val="00EF25D7"/>
    <w:rsid w:val="00EF2AFB"/>
    <w:rsid w:val="00EF330A"/>
    <w:rsid w:val="00EF3469"/>
    <w:rsid w:val="00EF3587"/>
    <w:rsid w:val="00EF3D5E"/>
    <w:rsid w:val="00EF3EDD"/>
    <w:rsid w:val="00EF48D8"/>
    <w:rsid w:val="00EF4971"/>
    <w:rsid w:val="00EF4FDD"/>
    <w:rsid w:val="00EF567A"/>
    <w:rsid w:val="00EF6932"/>
    <w:rsid w:val="00EF69E8"/>
    <w:rsid w:val="00EF7B5E"/>
    <w:rsid w:val="00F0016A"/>
    <w:rsid w:val="00F00E2F"/>
    <w:rsid w:val="00F011D8"/>
    <w:rsid w:val="00F01AA3"/>
    <w:rsid w:val="00F01E5D"/>
    <w:rsid w:val="00F0256D"/>
    <w:rsid w:val="00F027AB"/>
    <w:rsid w:val="00F02F54"/>
    <w:rsid w:val="00F03668"/>
    <w:rsid w:val="00F03671"/>
    <w:rsid w:val="00F03AA7"/>
    <w:rsid w:val="00F041C7"/>
    <w:rsid w:val="00F04375"/>
    <w:rsid w:val="00F04CE2"/>
    <w:rsid w:val="00F04D24"/>
    <w:rsid w:val="00F057CC"/>
    <w:rsid w:val="00F05B9C"/>
    <w:rsid w:val="00F05C11"/>
    <w:rsid w:val="00F06222"/>
    <w:rsid w:val="00F070F2"/>
    <w:rsid w:val="00F07349"/>
    <w:rsid w:val="00F106B0"/>
    <w:rsid w:val="00F1208F"/>
    <w:rsid w:val="00F1214C"/>
    <w:rsid w:val="00F127A6"/>
    <w:rsid w:val="00F12A63"/>
    <w:rsid w:val="00F13D57"/>
    <w:rsid w:val="00F14F91"/>
    <w:rsid w:val="00F159A9"/>
    <w:rsid w:val="00F15E25"/>
    <w:rsid w:val="00F15F7A"/>
    <w:rsid w:val="00F15FA7"/>
    <w:rsid w:val="00F1631E"/>
    <w:rsid w:val="00F16BB4"/>
    <w:rsid w:val="00F17750"/>
    <w:rsid w:val="00F178C4"/>
    <w:rsid w:val="00F17B33"/>
    <w:rsid w:val="00F20976"/>
    <w:rsid w:val="00F20BEC"/>
    <w:rsid w:val="00F21BBF"/>
    <w:rsid w:val="00F22251"/>
    <w:rsid w:val="00F22546"/>
    <w:rsid w:val="00F22B6B"/>
    <w:rsid w:val="00F22ED2"/>
    <w:rsid w:val="00F23032"/>
    <w:rsid w:val="00F233CF"/>
    <w:rsid w:val="00F24629"/>
    <w:rsid w:val="00F246A8"/>
    <w:rsid w:val="00F24B6F"/>
    <w:rsid w:val="00F24C62"/>
    <w:rsid w:val="00F2559B"/>
    <w:rsid w:val="00F25BCA"/>
    <w:rsid w:val="00F25D8D"/>
    <w:rsid w:val="00F26225"/>
    <w:rsid w:val="00F262DA"/>
    <w:rsid w:val="00F26AAD"/>
    <w:rsid w:val="00F26F45"/>
    <w:rsid w:val="00F2756C"/>
    <w:rsid w:val="00F27673"/>
    <w:rsid w:val="00F2774C"/>
    <w:rsid w:val="00F30277"/>
    <w:rsid w:val="00F30CB4"/>
    <w:rsid w:val="00F3124E"/>
    <w:rsid w:val="00F312D1"/>
    <w:rsid w:val="00F31344"/>
    <w:rsid w:val="00F330DD"/>
    <w:rsid w:val="00F334D0"/>
    <w:rsid w:val="00F339BB"/>
    <w:rsid w:val="00F345DA"/>
    <w:rsid w:val="00F34A36"/>
    <w:rsid w:val="00F34CED"/>
    <w:rsid w:val="00F34F38"/>
    <w:rsid w:val="00F353BC"/>
    <w:rsid w:val="00F353FE"/>
    <w:rsid w:val="00F3566D"/>
    <w:rsid w:val="00F3582F"/>
    <w:rsid w:val="00F3599F"/>
    <w:rsid w:val="00F35DE6"/>
    <w:rsid w:val="00F35FE9"/>
    <w:rsid w:val="00F37A97"/>
    <w:rsid w:val="00F4016C"/>
    <w:rsid w:val="00F4026C"/>
    <w:rsid w:val="00F40681"/>
    <w:rsid w:val="00F42051"/>
    <w:rsid w:val="00F433DA"/>
    <w:rsid w:val="00F4354F"/>
    <w:rsid w:val="00F451BA"/>
    <w:rsid w:val="00F46627"/>
    <w:rsid w:val="00F46A90"/>
    <w:rsid w:val="00F46C4B"/>
    <w:rsid w:val="00F50135"/>
    <w:rsid w:val="00F507D7"/>
    <w:rsid w:val="00F50837"/>
    <w:rsid w:val="00F51217"/>
    <w:rsid w:val="00F51ADF"/>
    <w:rsid w:val="00F51D52"/>
    <w:rsid w:val="00F52A26"/>
    <w:rsid w:val="00F52BB5"/>
    <w:rsid w:val="00F52E90"/>
    <w:rsid w:val="00F53819"/>
    <w:rsid w:val="00F53ED8"/>
    <w:rsid w:val="00F54462"/>
    <w:rsid w:val="00F54F49"/>
    <w:rsid w:val="00F55003"/>
    <w:rsid w:val="00F5519A"/>
    <w:rsid w:val="00F5526B"/>
    <w:rsid w:val="00F55CE8"/>
    <w:rsid w:val="00F56530"/>
    <w:rsid w:val="00F56F4B"/>
    <w:rsid w:val="00F56FC4"/>
    <w:rsid w:val="00F57F27"/>
    <w:rsid w:val="00F609DF"/>
    <w:rsid w:val="00F612AB"/>
    <w:rsid w:val="00F612EC"/>
    <w:rsid w:val="00F621A2"/>
    <w:rsid w:val="00F62E77"/>
    <w:rsid w:val="00F63E81"/>
    <w:rsid w:val="00F64B1D"/>
    <w:rsid w:val="00F64CB1"/>
    <w:rsid w:val="00F64FF3"/>
    <w:rsid w:val="00F65331"/>
    <w:rsid w:val="00F655CD"/>
    <w:rsid w:val="00F6564E"/>
    <w:rsid w:val="00F66871"/>
    <w:rsid w:val="00F66A7A"/>
    <w:rsid w:val="00F6716E"/>
    <w:rsid w:val="00F7052F"/>
    <w:rsid w:val="00F70790"/>
    <w:rsid w:val="00F70B75"/>
    <w:rsid w:val="00F70C83"/>
    <w:rsid w:val="00F718AA"/>
    <w:rsid w:val="00F71B4F"/>
    <w:rsid w:val="00F7282A"/>
    <w:rsid w:val="00F728FD"/>
    <w:rsid w:val="00F72924"/>
    <w:rsid w:val="00F72D71"/>
    <w:rsid w:val="00F736B1"/>
    <w:rsid w:val="00F73AAE"/>
    <w:rsid w:val="00F73AD0"/>
    <w:rsid w:val="00F746D4"/>
    <w:rsid w:val="00F74790"/>
    <w:rsid w:val="00F74D63"/>
    <w:rsid w:val="00F74F6D"/>
    <w:rsid w:val="00F75A07"/>
    <w:rsid w:val="00F760D3"/>
    <w:rsid w:val="00F7714C"/>
    <w:rsid w:val="00F771BC"/>
    <w:rsid w:val="00F77365"/>
    <w:rsid w:val="00F77514"/>
    <w:rsid w:val="00F7768C"/>
    <w:rsid w:val="00F776AE"/>
    <w:rsid w:val="00F8109E"/>
    <w:rsid w:val="00F82270"/>
    <w:rsid w:val="00F82280"/>
    <w:rsid w:val="00F835E5"/>
    <w:rsid w:val="00F83E53"/>
    <w:rsid w:val="00F84016"/>
    <w:rsid w:val="00F8426F"/>
    <w:rsid w:val="00F8448F"/>
    <w:rsid w:val="00F8452C"/>
    <w:rsid w:val="00F85135"/>
    <w:rsid w:val="00F8523D"/>
    <w:rsid w:val="00F853C3"/>
    <w:rsid w:val="00F854EE"/>
    <w:rsid w:val="00F86272"/>
    <w:rsid w:val="00F86724"/>
    <w:rsid w:val="00F86972"/>
    <w:rsid w:val="00F86F01"/>
    <w:rsid w:val="00F87DAD"/>
    <w:rsid w:val="00F9048B"/>
    <w:rsid w:val="00F90A14"/>
    <w:rsid w:val="00F90AB5"/>
    <w:rsid w:val="00F9178D"/>
    <w:rsid w:val="00F9202F"/>
    <w:rsid w:val="00F92376"/>
    <w:rsid w:val="00F925AE"/>
    <w:rsid w:val="00F93128"/>
    <w:rsid w:val="00F933B1"/>
    <w:rsid w:val="00F93E13"/>
    <w:rsid w:val="00F9415D"/>
    <w:rsid w:val="00F94524"/>
    <w:rsid w:val="00F94AF0"/>
    <w:rsid w:val="00F95454"/>
    <w:rsid w:val="00F95FF3"/>
    <w:rsid w:val="00F977DA"/>
    <w:rsid w:val="00F97D8C"/>
    <w:rsid w:val="00FA142A"/>
    <w:rsid w:val="00FA14C9"/>
    <w:rsid w:val="00FA1510"/>
    <w:rsid w:val="00FA1608"/>
    <w:rsid w:val="00FA1701"/>
    <w:rsid w:val="00FA2979"/>
    <w:rsid w:val="00FA31D6"/>
    <w:rsid w:val="00FA35DD"/>
    <w:rsid w:val="00FA3B89"/>
    <w:rsid w:val="00FA3DD1"/>
    <w:rsid w:val="00FA4AC1"/>
    <w:rsid w:val="00FA4B88"/>
    <w:rsid w:val="00FA557E"/>
    <w:rsid w:val="00FA5856"/>
    <w:rsid w:val="00FA610A"/>
    <w:rsid w:val="00FA61AD"/>
    <w:rsid w:val="00FA6C28"/>
    <w:rsid w:val="00FA712E"/>
    <w:rsid w:val="00FA717F"/>
    <w:rsid w:val="00FA72F7"/>
    <w:rsid w:val="00FA7350"/>
    <w:rsid w:val="00FA73FF"/>
    <w:rsid w:val="00FB0572"/>
    <w:rsid w:val="00FB0ADD"/>
    <w:rsid w:val="00FB0BD1"/>
    <w:rsid w:val="00FB1D92"/>
    <w:rsid w:val="00FB1DEE"/>
    <w:rsid w:val="00FB2639"/>
    <w:rsid w:val="00FB2989"/>
    <w:rsid w:val="00FB2AD9"/>
    <w:rsid w:val="00FB3007"/>
    <w:rsid w:val="00FB3D6E"/>
    <w:rsid w:val="00FB41F6"/>
    <w:rsid w:val="00FB4282"/>
    <w:rsid w:val="00FB4616"/>
    <w:rsid w:val="00FB479D"/>
    <w:rsid w:val="00FB494D"/>
    <w:rsid w:val="00FB5AAE"/>
    <w:rsid w:val="00FB5C91"/>
    <w:rsid w:val="00FB61E7"/>
    <w:rsid w:val="00FB645B"/>
    <w:rsid w:val="00FB77E4"/>
    <w:rsid w:val="00FB781C"/>
    <w:rsid w:val="00FB7B69"/>
    <w:rsid w:val="00FB7C28"/>
    <w:rsid w:val="00FB7C4A"/>
    <w:rsid w:val="00FC0ACC"/>
    <w:rsid w:val="00FC0F4C"/>
    <w:rsid w:val="00FC10A8"/>
    <w:rsid w:val="00FC12B7"/>
    <w:rsid w:val="00FC12EE"/>
    <w:rsid w:val="00FC1D2D"/>
    <w:rsid w:val="00FC3551"/>
    <w:rsid w:val="00FC3E42"/>
    <w:rsid w:val="00FC3FD4"/>
    <w:rsid w:val="00FC45B5"/>
    <w:rsid w:val="00FC45F1"/>
    <w:rsid w:val="00FC4BB7"/>
    <w:rsid w:val="00FC4F0A"/>
    <w:rsid w:val="00FC5002"/>
    <w:rsid w:val="00FC5080"/>
    <w:rsid w:val="00FC5218"/>
    <w:rsid w:val="00FC6380"/>
    <w:rsid w:val="00FC654E"/>
    <w:rsid w:val="00FC6FF1"/>
    <w:rsid w:val="00FC7423"/>
    <w:rsid w:val="00FC79E8"/>
    <w:rsid w:val="00FD0749"/>
    <w:rsid w:val="00FD107F"/>
    <w:rsid w:val="00FD22BE"/>
    <w:rsid w:val="00FD237C"/>
    <w:rsid w:val="00FD2818"/>
    <w:rsid w:val="00FD2FF0"/>
    <w:rsid w:val="00FD3262"/>
    <w:rsid w:val="00FD35D6"/>
    <w:rsid w:val="00FD393D"/>
    <w:rsid w:val="00FD3997"/>
    <w:rsid w:val="00FD3A5E"/>
    <w:rsid w:val="00FD4105"/>
    <w:rsid w:val="00FD424C"/>
    <w:rsid w:val="00FD4B7E"/>
    <w:rsid w:val="00FD58EF"/>
    <w:rsid w:val="00FD58F5"/>
    <w:rsid w:val="00FD5CAD"/>
    <w:rsid w:val="00FD61B0"/>
    <w:rsid w:val="00FD66C1"/>
    <w:rsid w:val="00FD676D"/>
    <w:rsid w:val="00FD67F3"/>
    <w:rsid w:val="00FD793E"/>
    <w:rsid w:val="00FD7CD2"/>
    <w:rsid w:val="00FD7EDF"/>
    <w:rsid w:val="00FE0528"/>
    <w:rsid w:val="00FE1777"/>
    <w:rsid w:val="00FE186E"/>
    <w:rsid w:val="00FE1965"/>
    <w:rsid w:val="00FE2AAD"/>
    <w:rsid w:val="00FE2B4B"/>
    <w:rsid w:val="00FE3177"/>
    <w:rsid w:val="00FE35B0"/>
    <w:rsid w:val="00FE481F"/>
    <w:rsid w:val="00FE5941"/>
    <w:rsid w:val="00FE5EDE"/>
    <w:rsid w:val="00FE5FAA"/>
    <w:rsid w:val="00FE62A7"/>
    <w:rsid w:val="00FE6674"/>
    <w:rsid w:val="00FE7396"/>
    <w:rsid w:val="00FF0A94"/>
    <w:rsid w:val="00FF160A"/>
    <w:rsid w:val="00FF2217"/>
    <w:rsid w:val="00FF2CF0"/>
    <w:rsid w:val="00FF43DF"/>
    <w:rsid w:val="00FF4442"/>
    <w:rsid w:val="00FF62EA"/>
    <w:rsid w:val="00FF6522"/>
    <w:rsid w:val="00FF669C"/>
    <w:rsid w:val="00FF6E9E"/>
    <w:rsid w:val="00FF707C"/>
    <w:rsid w:val="00FF76C5"/>
    <w:rsid w:val="00FF79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7"/>
  </w:style>
  <w:style w:type="paragraph" w:styleId="1">
    <w:name w:val="heading 1"/>
    <w:basedOn w:val="a"/>
    <w:link w:val="10"/>
    <w:uiPriority w:val="9"/>
    <w:qFormat/>
    <w:rsid w:val="00E10F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F433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F433D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E10FD5"/>
    <w:rPr>
      <w:rFonts w:ascii="Times New Roman" w:eastAsia="Times New Roman" w:hAnsi="Times New Roman" w:cs="Times New Roman"/>
      <w:b/>
      <w:bCs/>
      <w:kern w:val="36"/>
      <w:sz w:val="48"/>
      <w:szCs w:val="48"/>
      <w:lang w:eastAsia="uk-UA"/>
    </w:rPr>
  </w:style>
  <w:style w:type="character" w:styleId="a4">
    <w:name w:val="Hyperlink"/>
    <w:basedOn w:val="a0"/>
    <w:uiPriority w:val="99"/>
    <w:semiHidden/>
    <w:unhideWhenUsed/>
    <w:rsid w:val="00E10FD5"/>
    <w:rPr>
      <w:color w:val="0000FF"/>
      <w:u w:val="single"/>
    </w:rPr>
  </w:style>
  <w:style w:type="paragraph" w:styleId="a5">
    <w:name w:val="List Paragraph"/>
    <w:basedOn w:val="a"/>
    <w:uiPriority w:val="34"/>
    <w:qFormat/>
    <w:rsid w:val="003640D1"/>
    <w:pPr>
      <w:ind w:left="720"/>
      <w:contextualSpacing/>
    </w:pPr>
  </w:style>
  <w:style w:type="character" w:customStyle="1" w:styleId="html-span">
    <w:name w:val="html-span"/>
    <w:basedOn w:val="a0"/>
    <w:rsid w:val="00CB66E0"/>
  </w:style>
  <w:style w:type="character" w:customStyle="1" w:styleId="xjp7ctv">
    <w:name w:val="xjp7ctv"/>
    <w:basedOn w:val="a0"/>
    <w:rsid w:val="00CB66E0"/>
  </w:style>
  <w:style w:type="character" w:styleId="a6">
    <w:name w:val="Emphasis"/>
    <w:basedOn w:val="a0"/>
    <w:uiPriority w:val="20"/>
    <w:qFormat/>
    <w:rsid w:val="00E21048"/>
    <w:rPr>
      <w:i/>
      <w:iCs/>
    </w:rPr>
  </w:style>
</w:styles>
</file>

<file path=word/webSettings.xml><?xml version="1.0" encoding="utf-8"?>
<w:webSettings xmlns:r="http://schemas.openxmlformats.org/officeDocument/2006/relationships" xmlns:w="http://schemas.openxmlformats.org/wordprocessingml/2006/main">
  <w:divs>
    <w:div w:id="73280035">
      <w:bodyDiv w:val="1"/>
      <w:marLeft w:val="0"/>
      <w:marRight w:val="0"/>
      <w:marTop w:val="0"/>
      <w:marBottom w:val="0"/>
      <w:divBdr>
        <w:top w:val="none" w:sz="0" w:space="0" w:color="auto"/>
        <w:left w:val="none" w:sz="0" w:space="0" w:color="auto"/>
        <w:bottom w:val="none" w:sz="0" w:space="0" w:color="auto"/>
        <w:right w:val="none" w:sz="0" w:space="0" w:color="auto"/>
      </w:divBdr>
    </w:div>
    <w:div w:id="164438462">
      <w:bodyDiv w:val="1"/>
      <w:marLeft w:val="0"/>
      <w:marRight w:val="0"/>
      <w:marTop w:val="0"/>
      <w:marBottom w:val="0"/>
      <w:divBdr>
        <w:top w:val="none" w:sz="0" w:space="0" w:color="auto"/>
        <w:left w:val="none" w:sz="0" w:space="0" w:color="auto"/>
        <w:bottom w:val="none" w:sz="0" w:space="0" w:color="auto"/>
        <w:right w:val="none" w:sz="0" w:space="0" w:color="auto"/>
      </w:divBdr>
      <w:divsChild>
        <w:div w:id="1379431585">
          <w:marLeft w:val="0"/>
          <w:marRight w:val="0"/>
          <w:marTop w:val="0"/>
          <w:marBottom w:val="0"/>
          <w:divBdr>
            <w:top w:val="none" w:sz="0" w:space="0" w:color="auto"/>
            <w:left w:val="none" w:sz="0" w:space="0" w:color="auto"/>
            <w:bottom w:val="none" w:sz="0" w:space="0" w:color="auto"/>
            <w:right w:val="none" w:sz="0" w:space="0" w:color="auto"/>
          </w:divBdr>
          <w:divsChild>
            <w:div w:id="149097925">
              <w:marLeft w:val="0"/>
              <w:marRight w:val="0"/>
              <w:marTop w:val="0"/>
              <w:marBottom w:val="0"/>
              <w:divBdr>
                <w:top w:val="none" w:sz="0" w:space="0" w:color="auto"/>
                <w:left w:val="none" w:sz="0" w:space="0" w:color="auto"/>
                <w:bottom w:val="none" w:sz="0" w:space="0" w:color="auto"/>
                <w:right w:val="none" w:sz="0" w:space="0" w:color="auto"/>
              </w:divBdr>
            </w:div>
          </w:divsChild>
        </w:div>
        <w:div w:id="1985305983">
          <w:marLeft w:val="0"/>
          <w:marRight w:val="0"/>
          <w:marTop w:val="120"/>
          <w:marBottom w:val="0"/>
          <w:divBdr>
            <w:top w:val="none" w:sz="0" w:space="0" w:color="auto"/>
            <w:left w:val="none" w:sz="0" w:space="0" w:color="auto"/>
            <w:bottom w:val="none" w:sz="0" w:space="0" w:color="auto"/>
            <w:right w:val="none" w:sz="0" w:space="0" w:color="auto"/>
          </w:divBdr>
          <w:divsChild>
            <w:div w:id="2135588819">
              <w:marLeft w:val="0"/>
              <w:marRight w:val="0"/>
              <w:marTop w:val="0"/>
              <w:marBottom w:val="0"/>
              <w:divBdr>
                <w:top w:val="none" w:sz="0" w:space="0" w:color="auto"/>
                <w:left w:val="none" w:sz="0" w:space="0" w:color="auto"/>
                <w:bottom w:val="none" w:sz="0" w:space="0" w:color="auto"/>
                <w:right w:val="none" w:sz="0" w:space="0" w:color="auto"/>
              </w:divBdr>
            </w:div>
          </w:divsChild>
        </w:div>
        <w:div w:id="1351758211">
          <w:marLeft w:val="0"/>
          <w:marRight w:val="0"/>
          <w:marTop w:val="120"/>
          <w:marBottom w:val="0"/>
          <w:divBdr>
            <w:top w:val="none" w:sz="0" w:space="0" w:color="auto"/>
            <w:left w:val="none" w:sz="0" w:space="0" w:color="auto"/>
            <w:bottom w:val="none" w:sz="0" w:space="0" w:color="auto"/>
            <w:right w:val="none" w:sz="0" w:space="0" w:color="auto"/>
          </w:divBdr>
          <w:divsChild>
            <w:div w:id="18650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1681">
      <w:bodyDiv w:val="1"/>
      <w:marLeft w:val="0"/>
      <w:marRight w:val="0"/>
      <w:marTop w:val="0"/>
      <w:marBottom w:val="0"/>
      <w:divBdr>
        <w:top w:val="none" w:sz="0" w:space="0" w:color="auto"/>
        <w:left w:val="none" w:sz="0" w:space="0" w:color="auto"/>
        <w:bottom w:val="none" w:sz="0" w:space="0" w:color="auto"/>
        <w:right w:val="none" w:sz="0" w:space="0" w:color="auto"/>
      </w:divBdr>
    </w:div>
    <w:div w:id="527763281">
      <w:bodyDiv w:val="1"/>
      <w:marLeft w:val="0"/>
      <w:marRight w:val="0"/>
      <w:marTop w:val="0"/>
      <w:marBottom w:val="0"/>
      <w:divBdr>
        <w:top w:val="none" w:sz="0" w:space="0" w:color="auto"/>
        <w:left w:val="none" w:sz="0" w:space="0" w:color="auto"/>
        <w:bottom w:val="none" w:sz="0" w:space="0" w:color="auto"/>
        <w:right w:val="none" w:sz="0" w:space="0" w:color="auto"/>
      </w:divBdr>
    </w:div>
    <w:div w:id="797988849">
      <w:bodyDiv w:val="1"/>
      <w:marLeft w:val="0"/>
      <w:marRight w:val="0"/>
      <w:marTop w:val="0"/>
      <w:marBottom w:val="0"/>
      <w:divBdr>
        <w:top w:val="none" w:sz="0" w:space="0" w:color="auto"/>
        <w:left w:val="none" w:sz="0" w:space="0" w:color="auto"/>
        <w:bottom w:val="none" w:sz="0" w:space="0" w:color="auto"/>
        <w:right w:val="none" w:sz="0" w:space="0" w:color="auto"/>
      </w:divBdr>
      <w:divsChild>
        <w:div w:id="1607157982">
          <w:marLeft w:val="0"/>
          <w:marRight w:val="0"/>
          <w:marTop w:val="0"/>
          <w:marBottom w:val="0"/>
          <w:divBdr>
            <w:top w:val="none" w:sz="0" w:space="0" w:color="auto"/>
            <w:left w:val="none" w:sz="0" w:space="0" w:color="auto"/>
            <w:bottom w:val="none" w:sz="0" w:space="0" w:color="auto"/>
            <w:right w:val="none" w:sz="0" w:space="0" w:color="auto"/>
          </w:divBdr>
          <w:divsChild>
            <w:div w:id="1561162742">
              <w:marLeft w:val="0"/>
              <w:marRight w:val="0"/>
              <w:marTop w:val="0"/>
              <w:marBottom w:val="0"/>
              <w:divBdr>
                <w:top w:val="none" w:sz="0" w:space="0" w:color="auto"/>
                <w:left w:val="none" w:sz="0" w:space="0" w:color="auto"/>
                <w:bottom w:val="none" w:sz="0" w:space="0" w:color="auto"/>
                <w:right w:val="none" w:sz="0" w:space="0" w:color="auto"/>
              </w:divBdr>
            </w:div>
          </w:divsChild>
        </w:div>
        <w:div w:id="962349478">
          <w:marLeft w:val="0"/>
          <w:marRight w:val="0"/>
          <w:marTop w:val="120"/>
          <w:marBottom w:val="0"/>
          <w:divBdr>
            <w:top w:val="none" w:sz="0" w:space="0" w:color="auto"/>
            <w:left w:val="none" w:sz="0" w:space="0" w:color="auto"/>
            <w:bottom w:val="none" w:sz="0" w:space="0" w:color="auto"/>
            <w:right w:val="none" w:sz="0" w:space="0" w:color="auto"/>
          </w:divBdr>
          <w:divsChild>
            <w:div w:id="113985366">
              <w:marLeft w:val="0"/>
              <w:marRight w:val="0"/>
              <w:marTop w:val="0"/>
              <w:marBottom w:val="0"/>
              <w:divBdr>
                <w:top w:val="none" w:sz="0" w:space="0" w:color="auto"/>
                <w:left w:val="none" w:sz="0" w:space="0" w:color="auto"/>
                <w:bottom w:val="none" w:sz="0" w:space="0" w:color="auto"/>
                <w:right w:val="none" w:sz="0" w:space="0" w:color="auto"/>
              </w:divBdr>
            </w:div>
          </w:divsChild>
        </w:div>
        <w:div w:id="975063738">
          <w:marLeft w:val="0"/>
          <w:marRight w:val="0"/>
          <w:marTop w:val="120"/>
          <w:marBottom w:val="0"/>
          <w:divBdr>
            <w:top w:val="none" w:sz="0" w:space="0" w:color="auto"/>
            <w:left w:val="none" w:sz="0" w:space="0" w:color="auto"/>
            <w:bottom w:val="none" w:sz="0" w:space="0" w:color="auto"/>
            <w:right w:val="none" w:sz="0" w:space="0" w:color="auto"/>
          </w:divBdr>
          <w:divsChild>
            <w:div w:id="2092461252">
              <w:marLeft w:val="0"/>
              <w:marRight w:val="0"/>
              <w:marTop w:val="0"/>
              <w:marBottom w:val="0"/>
              <w:divBdr>
                <w:top w:val="none" w:sz="0" w:space="0" w:color="auto"/>
                <w:left w:val="none" w:sz="0" w:space="0" w:color="auto"/>
                <w:bottom w:val="none" w:sz="0" w:space="0" w:color="auto"/>
                <w:right w:val="none" w:sz="0" w:space="0" w:color="auto"/>
              </w:divBdr>
            </w:div>
          </w:divsChild>
        </w:div>
        <w:div w:id="623077513">
          <w:marLeft w:val="0"/>
          <w:marRight w:val="0"/>
          <w:marTop w:val="120"/>
          <w:marBottom w:val="0"/>
          <w:divBdr>
            <w:top w:val="none" w:sz="0" w:space="0" w:color="auto"/>
            <w:left w:val="none" w:sz="0" w:space="0" w:color="auto"/>
            <w:bottom w:val="none" w:sz="0" w:space="0" w:color="auto"/>
            <w:right w:val="none" w:sz="0" w:space="0" w:color="auto"/>
          </w:divBdr>
          <w:divsChild>
            <w:div w:id="1373113379">
              <w:marLeft w:val="0"/>
              <w:marRight w:val="0"/>
              <w:marTop w:val="0"/>
              <w:marBottom w:val="0"/>
              <w:divBdr>
                <w:top w:val="none" w:sz="0" w:space="0" w:color="auto"/>
                <w:left w:val="none" w:sz="0" w:space="0" w:color="auto"/>
                <w:bottom w:val="none" w:sz="0" w:space="0" w:color="auto"/>
                <w:right w:val="none" w:sz="0" w:space="0" w:color="auto"/>
              </w:divBdr>
            </w:div>
          </w:divsChild>
        </w:div>
        <w:div w:id="1454669671">
          <w:marLeft w:val="0"/>
          <w:marRight w:val="0"/>
          <w:marTop w:val="120"/>
          <w:marBottom w:val="0"/>
          <w:divBdr>
            <w:top w:val="none" w:sz="0" w:space="0" w:color="auto"/>
            <w:left w:val="none" w:sz="0" w:space="0" w:color="auto"/>
            <w:bottom w:val="none" w:sz="0" w:space="0" w:color="auto"/>
            <w:right w:val="none" w:sz="0" w:space="0" w:color="auto"/>
          </w:divBdr>
          <w:divsChild>
            <w:div w:id="19276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813">
      <w:bodyDiv w:val="1"/>
      <w:marLeft w:val="0"/>
      <w:marRight w:val="0"/>
      <w:marTop w:val="0"/>
      <w:marBottom w:val="0"/>
      <w:divBdr>
        <w:top w:val="none" w:sz="0" w:space="0" w:color="auto"/>
        <w:left w:val="none" w:sz="0" w:space="0" w:color="auto"/>
        <w:bottom w:val="none" w:sz="0" w:space="0" w:color="auto"/>
        <w:right w:val="none" w:sz="0" w:space="0" w:color="auto"/>
      </w:divBdr>
    </w:div>
    <w:div w:id="908076946">
      <w:bodyDiv w:val="1"/>
      <w:marLeft w:val="0"/>
      <w:marRight w:val="0"/>
      <w:marTop w:val="0"/>
      <w:marBottom w:val="0"/>
      <w:divBdr>
        <w:top w:val="none" w:sz="0" w:space="0" w:color="auto"/>
        <w:left w:val="none" w:sz="0" w:space="0" w:color="auto"/>
        <w:bottom w:val="none" w:sz="0" w:space="0" w:color="auto"/>
        <w:right w:val="none" w:sz="0" w:space="0" w:color="auto"/>
      </w:divBdr>
    </w:div>
    <w:div w:id="952439167">
      <w:bodyDiv w:val="1"/>
      <w:marLeft w:val="0"/>
      <w:marRight w:val="0"/>
      <w:marTop w:val="0"/>
      <w:marBottom w:val="0"/>
      <w:divBdr>
        <w:top w:val="none" w:sz="0" w:space="0" w:color="auto"/>
        <w:left w:val="none" w:sz="0" w:space="0" w:color="auto"/>
        <w:bottom w:val="none" w:sz="0" w:space="0" w:color="auto"/>
        <w:right w:val="none" w:sz="0" w:space="0" w:color="auto"/>
      </w:divBdr>
    </w:div>
    <w:div w:id="1106583250">
      <w:bodyDiv w:val="1"/>
      <w:marLeft w:val="0"/>
      <w:marRight w:val="0"/>
      <w:marTop w:val="0"/>
      <w:marBottom w:val="0"/>
      <w:divBdr>
        <w:top w:val="none" w:sz="0" w:space="0" w:color="auto"/>
        <w:left w:val="none" w:sz="0" w:space="0" w:color="auto"/>
        <w:bottom w:val="none" w:sz="0" w:space="0" w:color="auto"/>
        <w:right w:val="none" w:sz="0" w:space="0" w:color="auto"/>
      </w:divBdr>
    </w:div>
    <w:div w:id="1172454417">
      <w:bodyDiv w:val="1"/>
      <w:marLeft w:val="0"/>
      <w:marRight w:val="0"/>
      <w:marTop w:val="0"/>
      <w:marBottom w:val="0"/>
      <w:divBdr>
        <w:top w:val="none" w:sz="0" w:space="0" w:color="auto"/>
        <w:left w:val="none" w:sz="0" w:space="0" w:color="auto"/>
        <w:bottom w:val="none" w:sz="0" w:space="0" w:color="auto"/>
        <w:right w:val="none" w:sz="0" w:space="0" w:color="auto"/>
      </w:divBdr>
    </w:div>
    <w:div w:id="1226719633">
      <w:bodyDiv w:val="1"/>
      <w:marLeft w:val="0"/>
      <w:marRight w:val="0"/>
      <w:marTop w:val="0"/>
      <w:marBottom w:val="0"/>
      <w:divBdr>
        <w:top w:val="none" w:sz="0" w:space="0" w:color="auto"/>
        <w:left w:val="none" w:sz="0" w:space="0" w:color="auto"/>
        <w:bottom w:val="none" w:sz="0" w:space="0" w:color="auto"/>
        <w:right w:val="none" w:sz="0" w:space="0" w:color="auto"/>
      </w:divBdr>
    </w:div>
    <w:div w:id="1283265928">
      <w:bodyDiv w:val="1"/>
      <w:marLeft w:val="0"/>
      <w:marRight w:val="0"/>
      <w:marTop w:val="0"/>
      <w:marBottom w:val="0"/>
      <w:divBdr>
        <w:top w:val="none" w:sz="0" w:space="0" w:color="auto"/>
        <w:left w:val="none" w:sz="0" w:space="0" w:color="auto"/>
        <w:bottom w:val="none" w:sz="0" w:space="0" w:color="auto"/>
        <w:right w:val="none" w:sz="0" w:space="0" w:color="auto"/>
      </w:divBdr>
      <w:divsChild>
        <w:div w:id="367411093">
          <w:marLeft w:val="0"/>
          <w:marRight w:val="0"/>
          <w:marTop w:val="0"/>
          <w:marBottom w:val="0"/>
          <w:divBdr>
            <w:top w:val="none" w:sz="0" w:space="0" w:color="auto"/>
            <w:left w:val="none" w:sz="0" w:space="0" w:color="auto"/>
            <w:bottom w:val="none" w:sz="0" w:space="0" w:color="auto"/>
            <w:right w:val="none" w:sz="0" w:space="0" w:color="auto"/>
          </w:divBdr>
          <w:divsChild>
            <w:div w:id="448087289">
              <w:marLeft w:val="0"/>
              <w:marRight w:val="0"/>
              <w:marTop w:val="0"/>
              <w:marBottom w:val="0"/>
              <w:divBdr>
                <w:top w:val="none" w:sz="0" w:space="0" w:color="auto"/>
                <w:left w:val="none" w:sz="0" w:space="0" w:color="auto"/>
                <w:bottom w:val="none" w:sz="0" w:space="0" w:color="auto"/>
                <w:right w:val="none" w:sz="0" w:space="0" w:color="auto"/>
              </w:divBdr>
            </w:div>
          </w:divsChild>
        </w:div>
        <w:div w:id="1389957733">
          <w:marLeft w:val="0"/>
          <w:marRight w:val="0"/>
          <w:marTop w:val="120"/>
          <w:marBottom w:val="0"/>
          <w:divBdr>
            <w:top w:val="none" w:sz="0" w:space="0" w:color="auto"/>
            <w:left w:val="none" w:sz="0" w:space="0" w:color="auto"/>
            <w:bottom w:val="none" w:sz="0" w:space="0" w:color="auto"/>
            <w:right w:val="none" w:sz="0" w:space="0" w:color="auto"/>
          </w:divBdr>
          <w:divsChild>
            <w:div w:id="1151870237">
              <w:marLeft w:val="0"/>
              <w:marRight w:val="0"/>
              <w:marTop w:val="0"/>
              <w:marBottom w:val="0"/>
              <w:divBdr>
                <w:top w:val="none" w:sz="0" w:space="0" w:color="auto"/>
                <w:left w:val="none" w:sz="0" w:space="0" w:color="auto"/>
                <w:bottom w:val="none" w:sz="0" w:space="0" w:color="auto"/>
                <w:right w:val="none" w:sz="0" w:space="0" w:color="auto"/>
              </w:divBdr>
            </w:div>
          </w:divsChild>
        </w:div>
        <w:div w:id="802426266">
          <w:marLeft w:val="0"/>
          <w:marRight w:val="0"/>
          <w:marTop w:val="120"/>
          <w:marBottom w:val="0"/>
          <w:divBdr>
            <w:top w:val="none" w:sz="0" w:space="0" w:color="auto"/>
            <w:left w:val="none" w:sz="0" w:space="0" w:color="auto"/>
            <w:bottom w:val="none" w:sz="0" w:space="0" w:color="auto"/>
            <w:right w:val="none" w:sz="0" w:space="0" w:color="auto"/>
          </w:divBdr>
          <w:divsChild>
            <w:div w:id="9847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6349">
      <w:bodyDiv w:val="1"/>
      <w:marLeft w:val="0"/>
      <w:marRight w:val="0"/>
      <w:marTop w:val="0"/>
      <w:marBottom w:val="0"/>
      <w:divBdr>
        <w:top w:val="none" w:sz="0" w:space="0" w:color="auto"/>
        <w:left w:val="none" w:sz="0" w:space="0" w:color="auto"/>
        <w:bottom w:val="none" w:sz="0" w:space="0" w:color="auto"/>
        <w:right w:val="none" w:sz="0" w:space="0" w:color="auto"/>
      </w:divBdr>
    </w:div>
    <w:div w:id="1362242734">
      <w:bodyDiv w:val="1"/>
      <w:marLeft w:val="0"/>
      <w:marRight w:val="0"/>
      <w:marTop w:val="0"/>
      <w:marBottom w:val="0"/>
      <w:divBdr>
        <w:top w:val="none" w:sz="0" w:space="0" w:color="auto"/>
        <w:left w:val="none" w:sz="0" w:space="0" w:color="auto"/>
        <w:bottom w:val="none" w:sz="0" w:space="0" w:color="auto"/>
        <w:right w:val="none" w:sz="0" w:space="0" w:color="auto"/>
      </w:divBdr>
    </w:div>
    <w:div w:id="1529680873">
      <w:bodyDiv w:val="1"/>
      <w:marLeft w:val="0"/>
      <w:marRight w:val="0"/>
      <w:marTop w:val="0"/>
      <w:marBottom w:val="0"/>
      <w:divBdr>
        <w:top w:val="none" w:sz="0" w:space="0" w:color="auto"/>
        <w:left w:val="none" w:sz="0" w:space="0" w:color="auto"/>
        <w:bottom w:val="none" w:sz="0" w:space="0" w:color="auto"/>
        <w:right w:val="none" w:sz="0" w:space="0" w:color="auto"/>
      </w:divBdr>
    </w:div>
    <w:div w:id="1661957976">
      <w:bodyDiv w:val="1"/>
      <w:marLeft w:val="0"/>
      <w:marRight w:val="0"/>
      <w:marTop w:val="0"/>
      <w:marBottom w:val="0"/>
      <w:divBdr>
        <w:top w:val="none" w:sz="0" w:space="0" w:color="auto"/>
        <w:left w:val="none" w:sz="0" w:space="0" w:color="auto"/>
        <w:bottom w:val="none" w:sz="0" w:space="0" w:color="auto"/>
        <w:right w:val="none" w:sz="0" w:space="0" w:color="auto"/>
      </w:divBdr>
    </w:div>
    <w:div w:id="1804303423">
      <w:bodyDiv w:val="1"/>
      <w:marLeft w:val="0"/>
      <w:marRight w:val="0"/>
      <w:marTop w:val="0"/>
      <w:marBottom w:val="0"/>
      <w:divBdr>
        <w:top w:val="none" w:sz="0" w:space="0" w:color="auto"/>
        <w:left w:val="none" w:sz="0" w:space="0" w:color="auto"/>
        <w:bottom w:val="none" w:sz="0" w:space="0" w:color="auto"/>
        <w:right w:val="none" w:sz="0" w:space="0" w:color="auto"/>
      </w:divBdr>
      <w:divsChild>
        <w:div w:id="1826816841">
          <w:marLeft w:val="0"/>
          <w:marRight w:val="0"/>
          <w:marTop w:val="120"/>
          <w:marBottom w:val="0"/>
          <w:divBdr>
            <w:top w:val="none" w:sz="0" w:space="0" w:color="auto"/>
            <w:left w:val="none" w:sz="0" w:space="0" w:color="auto"/>
            <w:bottom w:val="none" w:sz="0" w:space="0" w:color="auto"/>
            <w:right w:val="none" w:sz="0" w:space="0" w:color="auto"/>
          </w:divBdr>
          <w:divsChild>
            <w:div w:id="177694403">
              <w:marLeft w:val="0"/>
              <w:marRight w:val="0"/>
              <w:marTop w:val="0"/>
              <w:marBottom w:val="0"/>
              <w:divBdr>
                <w:top w:val="none" w:sz="0" w:space="0" w:color="auto"/>
                <w:left w:val="none" w:sz="0" w:space="0" w:color="auto"/>
                <w:bottom w:val="none" w:sz="0" w:space="0" w:color="auto"/>
                <w:right w:val="none" w:sz="0" w:space="0" w:color="auto"/>
              </w:divBdr>
            </w:div>
          </w:divsChild>
        </w:div>
        <w:div w:id="596251778">
          <w:marLeft w:val="0"/>
          <w:marRight w:val="0"/>
          <w:marTop w:val="120"/>
          <w:marBottom w:val="0"/>
          <w:divBdr>
            <w:top w:val="none" w:sz="0" w:space="0" w:color="auto"/>
            <w:left w:val="none" w:sz="0" w:space="0" w:color="auto"/>
            <w:bottom w:val="none" w:sz="0" w:space="0" w:color="auto"/>
            <w:right w:val="none" w:sz="0" w:space="0" w:color="auto"/>
          </w:divBdr>
          <w:divsChild>
            <w:div w:id="272249440">
              <w:marLeft w:val="0"/>
              <w:marRight w:val="0"/>
              <w:marTop w:val="0"/>
              <w:marBottom w:val="0"/>
              <w:divBdr>
                <w:top w:val="none" w:sz="0" w:space="0" w:color="auto"/>
                <w:left w:val="none" w:sz="0" w:space="0" w:color="auto"/>
                <w:bottom w:val="none" w:sz="0" w:space="0" w:color="auto"/>
                <w:right w:val="none" w:sz="0" w:space="0" w:color="auto"/>
              </w:divBdr>
            </w:div>
          </w:divsChild>
        </w:div>
        <w:div w:id="1452244550">
          <w:marLeft w:val="0"/>
          <w:marRight w:val="0"/>
          <w:marTop w:val="120"/>
          <w:marBottom w:val="0"/>
          <w:divBdr>
            <w:top w:val="none" w:sz="0" w:space="0" w:color="auto"/>
            <w:left w:val="none" w:sz="0" w:space="0" w:color="auto"/>
            <w:bottom w:val="none" w:sz="0" w:space="0" w:color="auto"/>
            <w:right w:val="none" w:sz="0" w:space="0" w:color="auto"/>
          </w:divBdr>
          <w:divsChild>
            <w:div w:id="11067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958">
      <w:bodyDiv w:val="1"/>
      <w:marLeft w:val="0"/>
      <w:marRight w:val="0"/>
      <w:marTop w:val="0"/>
      <w:marBottom w:val="0"/>
      <w:divBdr>
        <w:top w:val="none" w:sz="0" w:space="0" w:color="auto"/>
        <w:left w:val="none" w:sz="0" w:space="0" w:color="auto"/>
        <w:bottom w:val="none" w:sz="0" w:space="0" w:color="auto"/>
        <w:right w:val="none" w:sz="0" w:space="0" w:color="auto"/>
      </w:divBdr>
    </w:div>
    <w:div w:id="1920477773">
      <w:bodyDiv w:val="1"/>
      <w:marLeft w:val="0"/>
      <w:marRight w:val="0"/>
      <w:marTop w:val="0"/>
      <w:marBottom w:val="0"/>
      <w:divBdr>
        <w:top w:val="none" w:sz="0" w:space="0" w:color="auto"/>
        <w:left w:val="none" w:sz="0" w:space="0" w:color="auto"/>
        <w:bottom w:val="none" w:sz="0" w:space="0" w:color="auto"/>
        <w:right w:val="none" w:sz="0" w:space="0" w:color="auto"/>
      </w:divBdr>
    </w:div>
    <w:div w:id="19919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9406</Words>
  <Characters>5362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2026-06-01T06:09:00Z</dcterms:created>
  <dcterms:modified xsi:type="dcterms:W3CDTF">2026-06-01T08:59:00Z</dcterms:modified>
</cp:coreProperties>
</file>